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EFD2A" w14:textId="39CFE520" w:rsidR="00A932FA" w:rsidRPr="00387041" w:rsidRDefault="00E30F15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 w:rsidRPr="00387041">
        <w:rPr>
          <w:rFonts w:ascii="Calibri" w:eastAsia="Calibri" w:hAnsi="Calibri" w:cs="Calibri"/>
          <w:b/>
          <w:sz w:val="24"/>
          <w:szCs w:val="24"/>
        </w:rPr>
        <w:t>EDITAL PADRONIZADO</w:t>
      </w:r>
      <w:r w:rsidR="00387041" w:rsidRPr="00387041">
        <w:rPr>
          <w:rFonts w:ascii="Calibri" w:eastAsia="Calibri" w:hAnsi="Calibri" w:cs="Calibri"/>
          <w:b/>
          <w:sz w:val="24"/>
          <w:szCs w:val="24"/>
        </w:rPr>
        <w:t xml:space="preserve"> DE CHAMAMENTO</w:t>
      </w:r>
      <w:r w:rsidRPr="00387041">
        <w:rPr>
          <w:rFonts w:ascii="Calibri" w:eastAsia="Calibri" w:hAnsi="Calibri" w:cs="Calibri"/>
          <w:b/>
          <w:sz w:val="24"/>
          <w:szCs w:val="24"/>
        </w:rPr>
        <w:t xml:space="preserve"> PÚBLICO </w:t>
      </w:r>
      <w:r w:rsidR="00387041" w:rsidRPr="00387041">
        <w:rPr>
          <w:rFonts w:ascii="Calibri" w:eastAsia="Calibri" w:hAnsi="Calibri" w:cs="Calibri"/>
          <w:b/>
          <w:sz w:val="24"/>
          <w:szCs w:val="24"/>
        </w:rPr>
        <w:t xml:space="preserve">19/2024 </w:t>
      </w:r>
      <w:r w:rsidRPr="00387041"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</w:p>
    <w:p w14:paraId="77958470" w14:textId="5643A07C" w:rsidR="00A932FA" w:rsidRPr="00387041" w:rsidRDefault="00E30F15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 w:rsidRPr="00387041">
        <w:rPr>
          <w:rFonts w:ascii="Calibri" w:eastAsia="Calibri" w:hAnsi="Calibri" w:cs="Calibri"/>
          <w:b/>
          <w:sz w:val="24"/>
          <w:szCs w:val="24"/>
        </w:rPr>
        <w:t xml:space="preserve">REDE </w:t>
      </w:r>
      <w:r w:rsidRPr="00387041">
        <w:rPr>
          <w:rFonts w:ascii="Calibri" w:eastAsia="Calibri" w:hAnsi="Calibri" w:cs="Calibri"/>
          <w:b/>
          <w:sz w:val="24"/>
          <w:szCs w:val="24"/>
        </w:rPr>
        <w:t>MUNICIPA</w:t>
      </w:r>
      <w:r w:rsidR="002D796F" w:rsidRPr="00387041">
        <w:rPr>
          <w:rFonts w:ascii="Calibri" w:eastAsia="Calibri" w:hAnsi="Calibri" w:cs="Calibri"/>
          <w:b/>
          <w:sz w:val="24"/>
          <w:szCs w:val="24"/>
        </w:rPr>
        <w:t>L</w:t>
      </w:r>
      <w:r w:rsidR="00387041" w:rsidRPr="00387041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387041">
        <w:rPr>
          <w:rFonts w:ascii="Calibri" w:eastAsia="Calibri" w:hAnsi="Calibri" w:cs="Calibri"/>
          <w:b/>
          <w:sz w:val="24"/>
          <w:szCs w:val="24"/>
        </w:rPr>
        <w:t xml:space="preserve">DE PONTOS E PONTÕES DE CULTURA DE </w:t>
      </w:r>
      <w:r w:rsidR="002D796F" w:rsidRPr="00387041">
        <w:rPr>
          <w:rFonts w:ascii="Calibri" w:eastAsia="Calibri" w:hAnsi="Calibri" w:cs="Calibri"/>
          <w:b/>
          <w:sz w:val="24"/>
          <w:szCs w:val="24"/>
        </w:rPr>
        <w:t>EMBU-GUAÇU</w:t>
      </w:r>
    </w:p>
    <w:p w14:paraId="3E06C5BB" w14:textId="77777777" w:rsidR="00A932FA" w:rsidRDefault="00A932FA">
      <w:pP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24DC7951" w14:textId="77777777" w:rsidR="00A932FA" w:rsidRDefault="00E30F15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926DEDC" w14:textId="77777777" w:rsidR="00A932FA" w:rsidRDefault="00E30F15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23406DDF" w14:textId="77777777" w:rsidR="00A932FA" w:rsidRDefault="00A932FA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79C3D694" w14:textId="77777777" w:rsidR="00A932FA" w:rsidRDefault="00E30F15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07 - FORMULÁRIO PARA PEDIDO DE RECURSO</w:t>
      </w:r>
    </w:p>
    <w:p w14:paraId="690BF269" w14:textId="77777777" w:rsidR="00A932FA" w:rsidRDefault="00E30F15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14:paraId="0A5F8FB9" w14:textId="77777777" w:rsidR="00A932FA" w:rsidRDefault="00A932FA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1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A932FA" w14:paraId="76ED63A7" w14:textId="77777777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95D10" w14:textId="77777777" w:rsidR="00A932FA" w:rsidRDefault="00E30F15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ou coletivo Cultural</w:t>
            </w:r>
          </w:p>
          <w:p w14:paraId="5B13F2C5" w14:textId="77777777" w:rsidR="00A932FA" w:rsidRDefault="00E30F15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14:paraId="2755661B" w14:textId="77777777" w:rsidR="00A932FA" w:rsidRDefault="00A932FA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123ADAED" w14:textId="77777777" w:rsidR="00A932FA" w:rsidRDefault="00A932FA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14:paraId="0C14E84B" w14:textId="77777777" w:rsidR="00A932FA" w:rsidRDefault="00E30F15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À Comissão de </w:t>
      </w:r>
      <w:r>
        <w:rPr>
          <w:rFonts w:ascii="Calibri" w:eastAsia="Calibri" w:hAnsi="Calibri" w:cs="Calibri"/>
          <w:sz w:val="24"/>
          <w:szCs w:val="24"/>
        </w:rPr>
        <w:t>Seleção,</w:t>
      </w:r>
    </w:p>
    <w:p w14:paraId="19204B02" w14:textId="58EE00E9" w:rsidR="00A932FA" w:rsidRDefault="00E30F15">
      <w:p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 w:rsidRPr="00387041">
        <w:rPr>
          <w:rFonts w:ascii="Calibri" w:eastAsia="Calibri" w:hAnsi="Calibri" w:cs="Calibri"/>
          <w:b/>
          <w:sz w:val="24"/>
          <w:szCs w:val="24"/>
        </w:rPr>
        <w:t>Seleção/</w:t>
      </w:r>
      <w:r w:rsidR="00387041" w:rsidRPr="00387041">
        <w:rPr>
          <w:rFonts w:ascii="Calibri" w:eastAsia="Calibri" w:hAnsi="Calibri" w:cs="Calibri"/>
          <w:b/>
          <w:sz w:val="24"/>
          <w:szCs w:val="24"/>
        </w:rPr>
        <w:t xml:space="preserve">Habilitação </w:t>
      </w:r>
      <w:r w:rsidR="00387041" w:rsidRPr="00387041">
        <w:rPr>
          <w:rFonts w:ascii="Calibri" w:eastAsia="Calibri" w:hAnsi="Calibri" w:cs="Calibri"/>
          <w:sz w:val="24"/>
          <w:szCs w:val="24"/>
        </w:rPr>
        <w:t>pelos</w:t>
      </w:r>
      <w:r w:rsidRPr="00387041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motivos abaixo:</w:t>
      </w:r>
    </w:p>
    <w:p w14:paraId="06EA4354" w14:textId="77777777" w:rsidR="00A932FA" w:rsidRDefault="00E30F15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______________________________________________________________________________________________________________________________________________________________________.</w:t>
      </w:r>
    </w:p>
    <w:p w14:paraId="64259873" w14:textId="77777777" w:rsidR="00A932FA" w:rsidRDefault="00E30F15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14:paraId="115650B1" w14:textId="77777777" w:rsidR="00A932FA" w:rsidRDefault="00E30F15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_______/_______/ </w:t>
      </w:r>
      <w:r>
        <w:rPr>
          <w:rFonts w:ascii="Calibri" w:eastAsia="Calibri" w:hAnsi="Calibri" w:cs="Calibri"/>
          <w:sz w:val="24"/>
          <w:szCs w:val="24"/>
        </w:rPr>
        <w:t>202_.</w:t>
      </w:r>
    </w:p>
    <w:p w14:paraId="376252C5" w14:textId="77777777" w:rsidR="00A932FA" w:rsidRDefault="00A932FA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520E1972" w14:textId="77777777" w:rsidR="00A932FA" w:rsidRDefault="00E30F15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01F30801" w14:textId="77777777" w:rsidR="00A932FA" w:rsidRDefault="00E30F15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6386BCD1" w14:textId="77777777" w:rsidR="00A932FA" w:rsidRDefault="00E30F15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14:paraId="43068F72" w14:textId="77777777" w:rsidR="00A932FA" w:rsidRDefault="00E30F15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  <w:r>
        <w:rPr>
          <w:noProof/>
          <w:lang w:eastAsia="pt-BR"/>
        </w:rPr>
        <w:drawing>
          <wp:anchor distT="114300" distB="114300" distL="114300" distR="114300" simplePos="0" relativeHeight="251658240" behindDoc="1" locked="0" layoutInCell="1" hidden="0" allowOverlap="1" wp14:anchorId="6DB9DA02" wp14:editId="0DED7784">
            <wp:simplePos x="0" y="0"/>
            <wp:positionH relativeFrom="column">
              <wp:posOffset>4248150</wp:posOffset>
            </wp:positionH>
            <wp:positionV relativeFrom="paragraph">
              <wp:posOffset>1955639</wp:posOffset>
            </wp:positionV>
            <wp:extent cx="2147226" cy="739375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l="64784" t="91487"/>
                    <a:stretch>
                      <a:fillRect/>
                    </a:stretch>
                  </pic:blipFill>
                  <pic:spPr>
                    <a:xfrm>
                      <a:off x="0" y="0"/>
                      <a:ext cx="2147226" cy="739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A932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083F6" w14:textId="77777777" w:rsidR="00E30F15" w:rsidRDefault="00E30F15">
      <w:pPr>
        <w:spacing w:line="240" w:lineRule="auto"/>
        <w:ind w:left="0" w:hanging="2"/>
      </w:pPr>
      <w:r>
        <w:separator/>
      </w:r>
    </w:p>
  </w:endnote>
  <w:endnote w:type="continuationSeparator" w:id="0">
    <w:p w14:paraId="265DE516" w14:textId="77777777" w:rsidR="00E30F15" w:rsidRDefault="00E30F1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9AE9A" w14:textId="77777777" w:rsidR="00A932FA" w:rsidRDefault="00A932F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3697F" w14:textId="7FA08F29" w:rsidR="002D796F" w:rsidRDefault="002D79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noProof/>
        <w:color w:val="000000"/>
      </w:rPr>
    </w:pPr>
    <w:r>
      <w:rPr>
        <w:noProof/>
        <w:color w:val="000000"/>
        <w:lang w:eastAsia="pt-BR"/>
      </w:rPr>
      <w:drawing>
        <wp:anchor distT="0" distB="0" distL="114300" distR="114300" simplePos="0" relativeHeight="251660288" behindDoc="0" locked="0" layoutInCell="1" allowOverlap="1" wp14:anchorId="4BFE8CA5" wp14:editId="074F7E11">
          <wp:simplePos x="0" y="0"/>
          <wp:positionH relativeFrom="margin">
            <wp:posOffset>2014220</wp:posOffset>
          </wp:positionH>
          <wp:positionV relativeFrom="bottomMargin">
            <wp:align>top</wp:align>
          </wp:positionV>
          <wp:extent cx="1619250" cy="611505"/>
          <wp:effectExtent l="0" t="0" r="0" b="0"/>
          <wp:wrapSquare wrapText="bothSides"/>
          <wp:docPr id="17918636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86364" name="Imagem 17918636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24" b="29319"/>
                  <a:stretch/>
                </pic:blipFill>
                <pic:spPr bwMode="auto">
                  <a:xfrm>
                    <a:off x="0" y="0"/>
                    <a:ext cx="1619250" cy="61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CE0B3D" w14:textId="65F83F48" w:rsidR="00A932FA" w:rsidRDefault="00E30F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  <w:lang w:eastAsia="pt-BR"/>
      </w:rPr>
      <w:drawing>
        <wp:anchor distT="114300" distB="114300" distL="114300" distR="114300" simplePos="0" relativeHeight="251659264" behindDoc="1" locked="0" layoutInCell="1" hidden="0" allowOverlap="1" wp14:anchorId="32C48389" wp14:editId="2E8EDF02">
          <wp:simplePos x="0" y="0"/>
          <wp:positionH relativeFrom="column">
            <wp:posOffset>-447674</wp:posOffset>
          </wp:positionH>
          <wp:positionV relativeFrom="paragraph">
            <wp:posOffset>-85724</wp:posOffset>
          </wp:positionV>
          <wp:extent cx="1038225" cy="446488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03195" w14:textId="77777777" w:rsidR="00A932FA" w:rsidRDefault="00A932FA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77BC1" w14:textId="77777777" w:rsidR="00E30F15" w:rsidRDefault="00E30F15">
      <w:pPr>
        <w:spacing w:line="240" w:lineRule="auto"/>
        <w:ind w:left="0" w:hanging="2"/>
      </w:pPr>
      <w:r>
        <w:separator/>
      </w:r>
    </w:p>
  </w:footnote>
  <w:footnote w:type="continuationSeparator" w:id="0">
    <w:p w14:paraId="6484C692" w14:textId="77777777" w:rsidR="00E30F15" w:rsidRDefault="00E30F1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342BC" w14:textId="77777777" w:rsidR="00A932FA" w:rsidRDefault="00A932F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E8EE4" w14:textId="77777777" w:rsidR="00A932FA" w:rsidRDefault="00E30F15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  <w:r>
      <w:rPr>
        <w:noProof/>
        <w:lang w:eastAsia="pt-BR"/>
      </w:rPr>
      <w:drawing>
        <wp:anchor distT="114300" distB="114300" distL="114300" distR="114300" simplePos="0" relativeHeight="251658240" behindDoc="0" locked="0" layoutInCell="1" hidden="0" allowOverlap="1" wp14:anchorId="18B1A990" wp14:editId="72C2B5C7">
          <wp:simplePos x="0" y="0"/>
          <wp:positionH relativeFrom="column">
            <wp:posOffset>-714374</wp:posOffset>
          </wp:positionH>
          <wp:positionV relativeFrom="paragraph">
            <wp:posOffset>-245109</wp:posOffset>
          </wp:positionV>
          <wp:extent cx="1571308" cy="895169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71308" cy="8951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CCCA11D" w14:textId="77777777" w:rsidR="00A932FA" w:rsidRDefault="00A932FA">
    <w:pPr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EE322" w14:textId="77777777" w:rsidR="00A932FA" w:rsidRDefault="00A932FA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2FA"/>
    <w:rsid w:val="00294628"/>
    <w:rsid w:val="002D796F"/>
    <w:rsid w:val="00387041"/>
    <w:rsid w:val="00A17E5C"/>
    <w:rsid w:val="00A932FA"/>
    <w:rsid w:val="00E3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7C940"/>
  <w15:docId w15:val="{F0700E08-A5C0-4DC0-8CF7-DEFCF5E6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6KgSj+0z/ZDe7W34P/Ith8LReA==">CgMxLjA4AHIhMTNoUzJJS3VmRVp6WkdhVlBZeXotMmh2N3dGOUFmbWti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873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Cesar Augusto Bueno | Santa Marcelina Cultura | Guri Interior e Litoral</cp:lastModifiedBy>
  <cp:revision>3</cp:revision>
  <dcterms:created xsi:type="dcterms:W3CDTF">2024-11-07T23:00:00Z</dcterms:created>
  <dcterms:modified xsi:type="dcterms:W3CDTF">2024-11-12T18:00:00Z</dcterms:modified>
</cp:coreProperties>
</file>