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447BD262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FE681C">
        <w:rPr>
          <w:rStyle w:val="Forte"/>
          <w:rFonts w:ascii="Calibri" w:hAnsi="Calibri" w:cs="Calibri"/>
          <w:caps/>
          <w:color w:val="000000" w:themeColor="text1"/>
        </w:rPr>
        <w:t>IX</w:t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6DD53DDB" w:rsidR="00F66B1F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097D0A">
        <w:rPr>
          <w:rFonts w:eastAsia="Calibri" w:cstheme="minorHAnsi"/>
          <w:sz w:val="24"/>
          <w:szCs w:val="24"/>
        </w:rPr>
        <w:t>Comissão de Seleção,</w:t>
      </w:r>
    </w:p>
    <w:p w14:paraId="722EA07B" w14:textId="77777777" w:rsidR="00097D0A" w:rsidRPr="00F064FA" w:rsidRDefault="00097D0A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77230E82" w14:textId="151476BA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443886">
        <w:rPr>
          <w:rFonts w:eastAsia="Calibri" w:cstheme="minorHAnsi"/>
          <w:b/>
          <w:bCs/>
          <w:sz w:val="24"/>
          <w:szCs w:val="24"/>
          <w:highlight w:val="white"/>
        </w:rPr>
        <w:t xml:space="preserve">Edital </w:t>
      </w:r>
      <w:r w:rsidR="00443886" w:rsidRPr="00443886">
        <w:rPr>
          <w:rFonts w:eastAsia="Calibri" w:cstheme="minorHAnsi"/>
          <w:b/>
          <w:bCs/>
          <w:sz w:val="24"/>
          <w:szCs w:val="24"/>
          <w:highlight w:val="white"/>
        </w:rPr>
        <w:t>nº 01/2025</w:t>
      </w:r>
      <w:r w:rsidR="00443886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15FFE115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E35969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</w:t>
      </w:r>
    </w:p>
    <w:p w14:paraId="594C6D20" w14:textId="77777777" w:rsidR="00E35969" w:rsidRDefault="00E35969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BDF08A2" w14:textId="77777777" w:rsidR="00E35969" w:rsidRDefault="00E35969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FF5C2C4" w14:textId="77777777" w:rsidR="00E35969" w:rsidRDefault="00E35969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33D9A0DE" w14:textId="77777777" w:rsidR="00E35969" w:rsidRDefault="00E35969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1341FF5F" w14:textId="77777777" w:rsidR="00E35969" w:rsidRDefault="00E35969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0DA658C8" w14:textId="77777777" w:rsidR="00E35969" w:rsidRPr="00F064FA" w:rsidRDefault="00E35969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FB5C69D" w14:textId="77777777" w:rsidR="00E35969" w:rsidRDefault="00E35969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13ADB51E" w14:textId="77777777" w:rsidR="00E35969" w:rsidRPr="00F064FA" w:rsidRDefault="00E35969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0596961E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  <w:r w:rsidR="00097D0A">
        <w:rPr>
          <w:rFonts w:eastAsia="Calibri" w:cstheme="minorHAnsi"/>
          <w:sz w:val="24"/>
          <w:szCs w:val="24"/>
        </w:rPr>
        <w:t xml:space="preserve"> via </w:t>
      </w:r>
      <w:r w:rsidR="00097D0A" w:rsidRPr="00097D0A">
        <w:rPr>
          <w:rFonts w:eastAsia="Calibri" w:cstheme="minorHAnsi"/>
          <w:b/>
          <w:bCs/>
          <w:sz w:val="24"/>
          <w:szCs w:val="24"/>
        </w:rPr>
        <w:t>Gov.br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21D1" w14:textId="77777777" w:rsidR="00FD40EB" w:rsidRDefault="00FD40EB" w:rsidP="00566100">
      <w:pPr>
        <w:spacing w:after="0" w:line="240" w:lineRule="auto"/>
      </w:pPr>
      <w:r>
        <w:separator/>
      </w:r>
    </w:p>
  </w:endnote>
  <w:endnote w:type="continuationSeparator" w:id="0">
    <w:p w14:paraId="0084E887" w14:textId="77777777" w:rsidR="00FD40EB" w:rsidRDefault="00FD40EB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7F702" w14:textId="77777777" w:rsidR="00753A2E" w:rsidRDefault="00753A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39FE" w14:textId="51028EB4" w:rsidR="00566100" w:rsidRPr="00566100" w:rsidRDefault="00753A2E">
    <w:pPr>
      <w:pStyle w:val="Rodap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6A29809B" wp14:editId="446B409A">
          <wp:simplePos x="0" y="0"/>
          <wp:positionH relativeFrom="margin">
            <wp:posOffset>-508635</wp:posOffset>
          </wp:positionH>
          <wp:positionV relativeFrom="paragraph">
            <wp:posOffset>-501015</wp:posOffset>
          </wp:positionV>
          <wp:extent cx="1371600" cy="1371600"/>
          <wp:effectExtent l="0" t="0" r="0" b="0"/>
          <wp:wrapNone/>
          <wp:docPr id="3768711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71136" name="Imagem 376871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6A90" w14:textId="77777777" w:rsidR="00753A2E" w:rsidRDefault="00753A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50E4" w14:textId="77777777" w:rsidR="00FD40EB" w:rsidRDefault="00FD40EB" w:rsidP="00566100">
      <w:pPr>
        <w:spacing w:after="0" w:line="240" w:lineRule="auto"/>
      </w:pPr>
      <w:r>
        <w:separator/>
      </w:r>
    </w:p>
  </w:footnote>
  <w:footnote w:type="continuationSeparator" w:id="0">
    <w:p w14:paraId="5BCC5B9C" w14:textId="77777777" w:rsidR="00FD40EB" w:rsidRDefault="00FD40EB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6FC59" w14:textId="77777777" w:rsidR="00753A2E" w:rsidRDefault="00753A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48885" w14:textId="77777777" w:rsidR="00753A2E" w:rsidRDefault="00753A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4DD5"/>
    <w:rsid w:val="00097D0A"/>
    <w:rsid w:val="001043D0"/>
    <w:rsid w:val="00216312"/>
    <w:rsid w:val="003B2D1E"/>
    <w:rsid w:val="003C450F"/>
    <w:rsid w:val="003D40FD"/>
    <w:rsid w:val="00443886"/>
    <w:rsid w:val="004F2F7F"/>
    <w:rsid w:val="00520468"/>
    <w:rsid w:val="00566100"/>
    <w:rsid w:val="0059419C"/>
    <w:rsid w:val="005E7E3D"/>
    <w:rsid w:val="00637CD8"/>
    <w:rsid w:val="00753A2E"/>
    <w:rsid w:val="00755C1D"/>
    <w:rsid w:val="008430D7"/>
    <w:rsid w:val="00902836"/>
    <w:rsid w:val="00BD3A5C"/>
    <w:rsid w:val="00D05A57"/>
    <w:rsid w:val="00E160A2"/>
    <w:rsid w:val="00E35969"/>
    <w:rsid w:val="00E65DAB"/>
    <w:rsid w:val="00E8655E"/>
    <w:rsid w:val="00ED7FA7"/>
    <w:rsid w:val="00F064FA"/>
    <w:rsid w:val="00F106B8"/>
    <w:rsid w:val="00F66B1F"/>
    <w:rsid w:val="00FD40EB"/>
    <w:rsid w:val="00FE1D3A"/>
    <w:rsid w:val="00FE681C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633</Characters>
  <Application>Microsoft Office Word</Application>
  <DocSecurity>0</DocSecurity>
  <Lines>5</Lines>
  <Paragraphs>1</Paragraphs>
  <ScaleCrop>false</ScaleCrop>
  <Company>MTUR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 Fazenda Rio Grande</cp:lastModifiedBy>
  <cp:revision>21</cp:revision>
  <cp:lastPrinted>2025-07-25T18:12:00Z</cp:lastPrinted>
  <dcterms:created xsi:type="dcterms:W3CDTF">2024-04-04T15:32:00Z</dcterms:created>
  <dcterms:modified xsi:type="dcterms:W3CDTF">2025-07-25T18:12:00Z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