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B743BC" w14:textId="77777777" w:rsidR="00DC44DC" w:rsidRPr="00DC44DC" w:rsidRDefault="00DC44DC" w:rsidP="00DC44DC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aps/>
          <w:color w:val="000000"/>
          <w:sz w:val="24"/>
          <w:szCs w:val="24"/>
        </w:rPr>
        <w:t>ANEXO II</w:t>
      </w:r>
    </w:p>
    <w:p w14:paraId="26AE4F93" w14:textId="77777777" w:rsidR="00DC44DC" w:rsidRPr="00DC44DC" w:rsidRDefault="00DC44DC" w:rsidP="00DC44DC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082F90CC" w14:textId="77777777" w:rsidR="00DC44DC" w:rsidRDefault="00DC44DC" w:rsidP="00DC44DC">
      <w:pPr>
        <w:numPr>
          <w:ilvl w:val="0"/>
          <w:numId w:val="9"/>
        </w:numPr>
        <w:spacing w:before="120" w:after="120" w:line="240" w:lineRule="auto"/>
        <w:ind w:right="120"/>
        <w:contextualSpacing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DADOS DO AGENTE CULTURAL</w:t>
      </w:r>
    </w:p>
    <w:p w14:paraId="0D8D1EAC" w14:textId="77777777" w:rsidR="00DC44DC" w:rsidRPr="00DC44DC" w:rsidRDefault="00DC44DC" w:rsidP="00DC44DC">
      <w:pPr>
        <w:spacing w:before="120" w:after="120" w:line="240" w:lineRule="auto"/>
        <w:ind w:left="480" w:right="120"/>
        <w:contextualSpacing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23D2A62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Nome Completo:</w:t>
      </w:r>
    </w:p>
    <w:p w14:paraId="633CB09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Nome artístico ou nome social (se houver):</w:t>
      </w:r>
    </w:p>
    <w:p w14:paraId="2A4F277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CPF:</w:t>
      </w:r>
    </w:p>
    <w:p w14:paraId="39AA945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RG:</w:t>
      </w:r>
    </w:p>
    <w:p w14:paraId="6009B4B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Data de nascimento:</w:t>
      </w:r>
    </w:p>
    <w:p w14:paraId="6F665B3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E-mail:</w:t>
      </w:r>
    </w:p>
    <w:p w14:paraId="44C56607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Telefone:</w:t>
      </w:r>
    </w:p>
    <w:p w14:paraId="63E804DD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Endereço completo:</w:t>
      </w:r>
    </w:p>
    <w:p w14:paraId="570F88D2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CEP:</w:t>
      </w:r>
    </w:p>
    <w:p w14:paraId="0A00C7C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Cidade:</w:t>
      </w:r>
    </w:p>
    <w:p w14:paraId="5AFC7E1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Estado:</w:t>
      </w:r>
    </w:p>
    <w:p w14:paraId="237F55E3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N° de cadastro do SICAM:</w:t>
      </w:r>
    </w:p>
    <w:p w14:paraId="670EAB2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8C8A7C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 xml:space="preserve">Vai concorrer às </w:t>
      </w:r>
      <w:proofErr w:type="gramStart"/>
      <w:r w:rsidRPr="00DC44DC">
        <w:rPr>
          <w:rFonts w:eastAsia="Times New Roman"/>
          <w:b/>
          <w:bCs/>
          <w:color w:val="000000"/>
          <w:sz w:val="24"/>
          <w:szCs w:val="24"/>
        </w:rPr>
        <w:t>cotas ?</w:t>
      </w:r>
      <w:proofErr w:type="gramEnd"/>
    </w:p>
    <w:p w14:paraId="04DA128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 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Sim               (    ) Não</w:t>
      </w:r>
    </w:p>
    <w:p w14:paraId="3D05A19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1C14911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Se sim. Qual? </w:t>
      </w:r>
    </w:p>
    <w:p w14:paraId="5C100A62" w14:textId="77777777" w:rsid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 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Pessoa negra</w:t>
      </w:r>
    </w:p>
    <w:p w14:paraId="69B8644A" w14:textId="66447E4F" w:rsidR="00165836" w:rsidRPr="00DC44DC" w:rsidRDefault="00165836" w:rsidP="0016583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(  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) Pessoa indígena</w:t>
      </w:r>
    </w:p>
    <w:p w14:paraId="20B63C7E" w14:textId="1B59B82D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165836">
        <w:rPr>
          <w:rFonts w:eastAsia="Times New Roman"/>
          <w:color w:val="000000"/>
          <w:sz w:val="24"/>
          <w:szCs w:val="24"/>
        </w:rPr>
        <w:t xml:space="preserve">(    </w:t>
      </w:r>
      <w:proofErr w:type="gramEnd"/>
      <w:r w:rsidRPr="00165836">
        <w:rPr>
          <w:rFonts w:eastAsia="Times New Roman"/>
          <w:color w:val="000000"/>
          <w:sz w:val="24"/>
          <w:szCs w:val="24"/>
        </w:rPr>
        <w:t>) Pessoa com deficiência</w:t>
      </w:r>
    </w:p>
    <w:p w14:paraId="0A3B6CF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4CF11C0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r w:rsidRPr="00DC44DC">
        <w:rPr>
          <w:rFonts w:eastAsia="Times New Roman" w:cs="Times New Roman"/>
          <w:b/>
          <w:bCs/>
          <w:color w:val="000000"/>
          <w:sz w:val="24"/>
          <w:szCs w:val="24"/>
        </w:rPr>
        <w:t xml:space="preserve">Mini Currículo ou Mini portfólio: </w:t>
      </w:r>
      <w:r w:rsidRPr="00DC44DC">
        <w:rPr>
          <w:rFonts w:eastAsia="Times New Roman" w:cs="Times New Roman"/>
          <w:color w:val="000000"/>
          <w:sz w:val="24"/>
          <w:szCs w:val="24"/>
        </w:rPr>
        <w:t>(Escreva aqui um resumo do seu currículo destacando as principais atuações culturais realizadas. Você encaminhar o currículo em anexo, se quiser.</w:t>
      </w:r>
      <w:proofErr w:type="gramStart"/>
      <w:r w:rsidRPr="00DC44DC">
        <w:rPr>
          <w:rFonts w:eastAsia="Times New Roman" w:cs="Times New Roman"/>
          <w:color w:val="000000"/>
          <w:sz w:val="24"/>
          <w:szCs w:val="24"/>
        </w:rPr>
        <w:t>)</w:t>
      </w:r>
      <w:proofErr w:type="gramEnd"/>
    </w:p>
    <w:p w14:paraId="36E8AF1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1791017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Pertence a alguma comunidade tradicional? </w:t>
      </w:r>
    </w:p>
    <w:p w14:paraId="30F2B183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Não pertenço a comunidade tradicional</w:t>
      </w:r>
    </w:p>
    <w:p w14:paraId="6990C2A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lastRenderedPageBreak/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Comunidades Extrativistas</w:t>
      </w:r>
    </w:p>
    <w:p w14:paraId="71889F97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Comunidades Ribeirinhas</w:t>
      </w:r>
    </w:p>
    <w:p w14:paraId="215F47AA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Comunidades Rurais</w:t>
      </w:r>
    </w:p>
    <w:p w14:paraId="5F4CF622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Indígenas</w:t>
      </w:r>
    </w:p>
    <w:p w14:paraId="268B6B17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Povos Ciganos</w:t>
      </w:r>
    </w:p>
    <w:p w14:paraId="4D982B0B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Pescadores(as) Artesanais</w:t>
      </w:r>
    </w:p>
    <w:p w14:paraId="61B82F1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Povos de Terreiro</w:t>
      </w:r>
    </w:p>
    <w:p w14:paraId="71F38D5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Quilombolas</w:t>
      </w:r>
    </w:p>
    <w:p w14:paraId="2782832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 w:cs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 w:cs="Times New Roman"/>
          <w:color w:val="000000"/>
          <w:sz w:val="24"/>
          <w:szCs w:val="24"/>
        </w:rPr>
        <w:t xml:space="preserve"> ) Outra comunidade tradicional, indicar qual</w:t>
      </w:r>
    </w:p>
    <w:p w14:paraId="7029E438" w14:textId="20984FD3" w:rsidR="00DC44DC" w:rsidRPr="00DC44DC" w:rsidRDefault="00DC44DC" w:rsidP="00DC44DC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1225339B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Gênero:</w:t>
      </w:r>
    </w:p>
    <w:p w14:paraId="38396D2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Mulher </w:t>
      </w:r>
      <w:proofErr w:type="spellStart"/>
      <w:r w:rsidRPr="00DC44DC">
        <w:rPr>
          <w:rFonts w:eastAsia="Times New Roman"/>
          <w:color w:val="000000"/>
          <w:sz w:val="24"/>
          <w:szCs w:val="24"/>
        </w:rPr>
        <w:t>cisgênero</w:t>
      </w:r>
      <w:proofErr w:type="spellEnd"/>
    </w:p>
    <w:p w14:paraId="0E1CE1E3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Homem </w:t>
      </w:r>
      <w:proofErr w:type="spellStart"/>
      <w:r w:rsidRPr="00DC44DC">
        <w:rPr>
          <w:rFonts w:eastAsia="Times New Roman"/>
          <w:color w:val="000000"/>
          <w:sz w:val="24"/>
          <w:szCs w:val="24"/>
        </w:rPr>
        <w:t>cisgênero</w:t>
      </w:r>
      <w:proofErr w:type="spellEnd"/>
    </w:p>
    <w:p w14:paraId="051272D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Mulher </w:t>
      </w:r>
      <w:proofErr w:type="spellStart"/>
      <w:r w:rsidRPr="00DC44DC">
        <w:rPr>
          <w:rFonts w:eastAsia="Times New Roman"/>
          <w:color w:val="000000"/>
          <w:sz w:val="24"/>
          <w:szCs w:val="24"/>
        </w:rPr>
        <w:t>Transgênero</w:t>
      </w:r>
      <w:proofErr w:type="spellEnd"/>
    </w:p>
    <w:p w14:paraId="2FCC96D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Homem </w:t>
      </w:r>
      <w:proofErr w:type="spellStart"/>
      <w:r w:rsidRPr="00DC44DC">
        <w:rPr>
          <w:rFonts w:eastAsia="Times New Roman"/>
          <w:color w:val="000000"/>
          <w:sz w:val="24"/>
          <w:szCs w:val="24"/>
        </w:rPr>
        <w:t>Transgênero</w:t>
      </w:r>
      <w:proofErr w:type="spellEnd"/>
    </w:p>
    <w:p w14:paraId="56C3B62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Pessoa Não Binária</w:t>
      </w:r>
    </w:p>
    <w:p w14:paraId="2D3006A2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Não informar</w:t>
      </w:r>
    </w:p>
    <w:p w14:paraId="267B301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5EF1E2B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Raça, cor ou etnia:</w:t>
      </w:r>
    </w:p>
    <w:p w14:paraId="00943F76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Branca</w:t>
      </w:r>
    </w:p>
    <w:p w14:paraId="52533A5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Preta</w:t>
      </w:r>
    </w:p>
    <w:p w14:paraId="5DF185A7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Parda</w:t>
      </w:r>
    </w:p>
    <w:p w14:paraId="15A13482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Indígena</w:t>
      </w:r>
    </w:p>
    <w:p w14:paraId="646814B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Amarela</w:t>
      </w:r>
    </w:p>
    <w:p w14:paraId="07EFF193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1B134B4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Você é uma Pessoa com Deficiência - PCD?</w:t>
      </w:r>
    </w:p>
    <w:p w14:paraId="4E3AAE97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  ) Sim</w:t>
      </w:r>
    </w:p>
    <w:p w14:paraId="3C48B69D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  ) Não</w:t>
      </w:r>
    </w:p>
    <w:p w14:paraId="0E3B1CA9" w14:textId="77777777" w:rsidR="00384666" w:rsidRDefault="00384666" w:rsidP="00DC44DC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4C92841E" w14:textId="77777777" w:rsidR="00DC44DC" w:rsidRPr="00DC44DC" w:rsidRDefault="00DC44DC" w:rsidP="00DC44DC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lastRenderedPageBreak/>
        <w:t> </w:t>
      </w:r>
      <w:r w:rsidRPr="00DC44DC">
        <w:rPr>
          <w:rFonts w:eastAsia="Times New Roman"/>
          <w:b/>
          <w:bCs/>
          <w:color w:val="000000"/>
          <w:sz w:val="24"/>
          <w:szCs w:val="24"/>
        </w:rPr>
        <w:t>Caso tenha marcado "sim", qual tipo de deficiência?</w:t>
      </w:r>
    </w:p>
    <w:p w14:paraId="2BE35FF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Auditiva</w:t>
      </w:r>
    </w:p>
    <w:p w14:paraId="4CE67F1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Física</w:t>
      </w:r>
    </w:p>
    <w:p w14:paraId="41A6A42B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Intelectual</w:t>
      </w:r>
    </w:p>
    <w:p w14:paraId="30F4E767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Múltipla</w:t>
      </w:r>
    </w:p>
    <w:p w14:paraId="3E5E35D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 w:cs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 w:cs="Times New Roman"/>
          <w:color w:val="000000"/>
          <w:sz w:val="24"/>
          <w:szCs w:val="24"/>
        </w:rPr>
        <w:t xml:space="preserve"> ) Visual</w:t>
      </w:r>
    </w:p>
    <w:p w14:paraId="3F43F6E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kern w:val="2"/>
          <w:sz w:val="24"/>
          <w:szCs w:val="24"/>
          <w14:ligatures w14:val="standardContextual"/>
        </w:rPr>
      </w:pPr>
      <w:proofErr w:type="gramStart"/>
      <w:r w:rsidRPr="00DC44DC">
        <w:rPr>
          <w:rFonts w:eastAsia="Times New Roman" w:cs="Times New Roman"/>
          <w:color w:val="000000"/>
          <w:kern w:val="2"/>
          <w:sz w:val="24"/>
          <w:szCs w:val="24"/>
          <w14:ligatures w14:val="standardContextual"/>
        </w:rPr>
        <w:t xml:space="preserve">(  </w:t>
      </w:r>
      <w:proofErr w:type="gramEnd"/>
      <w:r w:rsidRPr="00DC44DC">
        <w:rPr>
          <w:rFonts w:eastAsia="Times New Roman" w:cs="Times New Roman"/>
          <w:color w:val="000000"/>
          <w:kern w:val="2"/>
          <w:sz w:val="24"/>
          <w:szCs w:val="24"/>
          <w14:ligatures w14:val="standardContextual"/>
        </w:rPr>
        <w:t>) Outro tipo, indicar qual:</w:t>
      </w:r>
    </w:p>
    <w:p w14:paraId="2D64FE66" w14:textId="77777777" w:rsidR="00DC44DC" w:rsidRPr="00DC44DC" w:rsidRDefault="00DC44DC" w:rsidP="00DC44DC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  <w:r w:rsidRPr="00DC44DC">
        <w:rPr>
          <w:rFonts w:eastAsia="Times New Roman"/>
          <w:b/>
          <w:bCs/>
          <w:color w:val="000000"/>
          <w:sz w:val="24"/>
          <w:szCs w:val="24"/>
        </w:rPr>
        <w:t> Qual o seu grau de escolaridade?</w:t>
      </w:r>
    </w:p>
    <w:p w14:paraId="16806526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Não tenho Educação Formal</w:t>
      </w:r>
    </w:p>
    <w:p w14:paraId="56B5315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Ensino Fundamental Incompleto</w:t>
      </w:r>
    </w:p>
    <w:p w14:paraId="00324B2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Ensino Fundamental Completo</w:t>
      </w:r>
    </w:p>
    <w:p w14:paraId="247985F0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Ensino Médio Incompleto</w:t>
      </w:r>
    </w:p>
    <w:p w14:paraId="6514043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Ensino Médio Completo</w:t>
      </w:r>
    </w:p>
    <w:p w14:paraId="4BF23A13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Curso Técnico Completo</w:t>
      </w:r>
    </w:p>
    <w:p w14:paraId="26AAB60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Ensino Superior Incompleto</w:t>
      </w:r>
    </w:p>
    <w:p w14:paraId="7E17180A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Ensino Superior Completo</w:t>
      </w:r>
    </w:p>
    <w:p w14:paraId="5702397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 w:cs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 w:cs="Times New Roman"/>
          <w:color w:val="000000"/>
          <w:sz w:val="24"/>
          <w:szCs w:val="24"/>
        </w:rPr>
        <w:t xml:space="preserve"> ) Pós Graduação Completo</w:t>
      </w:r>
    </w:p>
    <w:p w14:paraId="0B641BA6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kern w:val="2"/>
          <w:sz w:val="24"/>
          <w:szCs w:val="24"/>
          <w14:ligatures w14:val="standardContextual"/>
        </w:rPr>
      </w:pPr>
      <w:proofErr w:type="gramStart"/>
      <w:r w:rsidRPr="00DC44DC">
        <w:rPr>
          <w:rFonts w:eastAsia="Times New Roman" w:cs="Times New Roman"/>
          <w:color w:val="000000"/>
          <w:kern w:val="2"/>
          <w:sz w:val="24"/>
          <w:szCs w:val="24"/>
          <w14:ligatures w14:val="standardContextual"/>
        </w:rPr>
        <w:t xml:space="preserve">(  </w:t>
      </w:r>
      <w:proofErr w:type="gramEnd"/>
      <w:r w:rsidRPr="00DC44DC">
        <w:rPr>
          <w:rFonts w:eastAsia="Times New Roman" w:cs="Times New Roman"/>
          <w:color w:val="000000"/>
          <w:kern w:val="2"/>
          <w:sz w:val="24"/>
          <w:szCs w:val="24"/>
          <w14:ligatures w14:val="standardContextual"/>
        </w:rPr>
        <w:t>) Pós-Graduação Incompleto</w:t>
      </w:r>
    </w:p>
    <w:p w14:paraId="1A855B5D" w14:textId="77777777" w:rsidR="00DC44DC" w:rsidRPr="00DC44DC" w:rsidRDefault="00DC44DC" w:rsidP="00DC44DC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090ED123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 xml:space="preserve">Qual a sua renda mensal fixa individual (média mensal bruta aproximada) nos últimos </w:t>
      </w:r>
      <w:proofErr w:type="gramStart"/>
      <w:r w:rsidRPr="00DC44DC">
        <w:rPr>
          <w:rFonts w:eastAsia="Times New Roman"/>
          <w:b/>
          <w:bCs/>
          <w:color w:val="000000"/>
          <w:sz w:val="24"/>
          <w:szCs w:val="24"/>
        </w:rPr>
        <w:t>3</w:t>
      </w:r>
      <w:proofErr w:type="gramEnd"/>
      <w:r w:rsidRPr="00DC44DC">
        <w:rPr>
          <w:rFonts w:eastAsia="Times New Roman"/>
          <w:b/>
          <w:bCs/>
          <w:color w:val="000000"/>
          <w:sz w:val="24"/>
          <w:szCs w:val="24"/>
        </w:rPr>
        <w:t xml:space="preserve"> meses?</w:t>
      </w:r>
    </w:p>
    <w:p w14:paraId="1879D0BB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 xml:space="preserve">(Calcule fazendo uma média das suas remunerações nos últimos </w:t>
      </w:r>
      <w:proofErr w:type="gramStart"/>
      <w:r w:rsidRPr="00DC44DC">
        <w:rPr>
          <w:rFonts w:eastAsia="Times New Roman"/>
          <w:color w:val="000000"/>
          <w:sz w:val="24"/>
          <w:szCs w:val="24"/>
        </w:rPr>
        <w:t>3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meses. Em 2023, o salário mínimo foi fixado em R$ 1.320,00.)</w:t>
      </w:r>
    </w:p>
    <w:p w14:paraId="1449656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Nenhuma renda.</w:t>
      </w:r>
    </w:p>
    <w:p w14:paraId="5EC52272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Até 1 salário mínimo</w:t>
      </w:r>
    </w:p>
    <w:p w14:paraId="4BC7686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De 1 a 3 salários mínimos</w:t>
      </w:r>
    </w:p>
    <w:p w14:paraId="3BFDDE7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De 3 a 5 salários mínimos</w:t>
      </w:r>
    </w:p>
    <w:p w14:paraId="154D206E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De 5 a 8 salários mínimos</w:t>
      </w:r>
    </w:p>
    <w:p w14:paraId="4AE1C63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De 8 a 10 salários mínimos</w:t>
      </w:r>
    </w:p>
    <w:p w14:paraId="527E3D4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Acima de 10 salários mínimos</w:t>
      </w:r>
    </w:p>
    <w:p w14:paraId="5A4B3FD9" w14:textId="0CC72C0E" w:rsidR="00DC44DC" w:rsidRPr="009843C2" w:rsidRDefault="00DC44DC" w:rsidP="0038466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lastRenderedPageBreak/>
        <w:t> </w:t>
      </w:r>
      <w:r w:rsidRPr="009843C2">
        <w:rPr>
          <w:rFonts w:eastAsia="Times New Roman"/>
          <w:b/>
          <w:bCs/>
          <w:color w:val="000000"/>
          <w:sz w:val="24"/>
          <w:szCs w:val="24"/>
        </w:rPr>
        <w:t>Você é beneficiário de algum programa social? </w:t>
      </w:r>
    </w:p>
    <w:p w14:paraId="13DD3EC0" w14:textId="77777777" w:rsidR="00DC44DC" w:rsidRPr="009843C2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9843C2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9843C2">
        <w:rPr>
          <w:rFonts w:eastAsia="Times New Roman"/>
          <w:color w:val="000000"/>
          <w:sz w:val="24"/>
          <w:szCs w:val="24"/>
        </w:rPr>
        <w:t xml:space="preserve"> ) Não</w:t>
      </w:r>
    </w:p>
    <w:p w14:paraId="29BD1A34" w14:textId="77777777" w:rsidR="00DC44DC" w:rsidRPr="009843C2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9843C2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9843C2">
        <w:rPr>
          <w:rFonts w:eastAsia="Times New Roman"/>
          <w:color w:val="000000"/>
          <w:sz w:val="24"/>
          <w:szCs w:val="24"/>
        </w:rPr>
        <w:t xml:space="preserve"> ) Bolsa família</w:t>
      </w:r>
    </w:p>
    <w:p w14:paraId="56A2F72F" w14:textId="77777777" w:rsidR="00DC44DC" w:rsidRPr="009843C2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9843C2">
        <w:rPr>
          <w:rFonts w:eastAsia="Times New Roman" w:cs="Times New Roman"/>
          <w:color w:val="000000"/>
          <w:sz w:val="24"/>
          <w:szCs w:val="24"/>
        </w:rPr>
        <w:t>( </w:t>
      </w:r>
      <w:proofErr w:type="gramEnd"/>
      <w:r w:rsidRPr="009843C2">
        <w:rPr>
          <w:rFonts w:eastAsia="Times New Roman" w:cs="Times New Roman"/>
          <w:color w:val="000000"/>
          <w:sz w:val="24"/>
          <w:szCs w:val="24"/>
        </w:rPr>
        <w:t xml:space="preserve"> ) Benefício de Prestação Continuada</w:t>
      </w:r>
    </w:p>
    <w:p w14:paraId="44F1AC0D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proofErr w:type="gramStart"/>
      <w:r w:rsidRPr="009843C2">
        <w:rPr>
          <w:rFonts w:eastAsia="Times New Roman" w:cs="Times New Roman"/>
          <w:color w:val="000000"/>
          <w:sz w:val="24"/>
          <w:szCs w:val="24"/>
        </w:rPr>
        <w:t>( </w:t>
      </w:r>
      <w:proofErr w:type="gramEnd"/>
      <w:r w:rsidRPr="009843C2">
        <w:rPr>
          <w:rFonts w:eastAsia="Times New Roman" w:cs="Times New Roman"/>
          <w:color w:val="000000"/>
          <w:sz w:val="24"/>
          <w:szCs w:val="24"/>
        </w:rPr>
        <w:t xml:space="preserve"> ) Outro, indicar qual</w:t>
      </w:r>
    </w:p>
    <w:p w14:paraId="066250BC" w14:textId="77777777" w:rsidR="00DC44DC" w:rsidRPr="00DC44DC" w:rsidRDefault="00DC44DC" w:rsidP="00DC44DC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04BFDFE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4FFCEC0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 w:cs="Times New Roman"/>
          <w:color w:val="000000"/>
          <w:sz w:val="24"/>
          <w:szCs w:val="24"/>
        </w:rPr>
        <w:t>(  </w:t>
      </w:r>
      <w:proofErr w:type="gramEnd"/>
      <w:r w:rsidRPr="00DC44DC">
        <w:rPr>
          <w:rFonts w:eastAsia="Times New Roman" w:cs="Times New Roman"/>
          <w:color w:val="000000"/>
          <w:sz w:val="24"/>
          <w:szCs w:val="24"/>
        </w:rPr>
        <w:t xml:space="preserve"> ) Escritor(a), Artista, Artesão(a), Brincante, Criador(a) e afins.</w:t>
      </w:r>
    </w:p>
    <w:p w14:paraId="34F74C8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 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Instrutor(a), </w:t>
      </w:r>
      <w:proofErr w:type="spellStart"/>
      <w:r w:rsidRPr="00DC44DC">
        <w:rPr>
          <w:rFonts w:eastAsia="Times New Roman"/>
          <w:color w:val="000000"/>
          <w:sz w:val="24"/>
          <w:szCs w:val="24"/>
        </w:rPr>
        <w:t>oficineiro</w:t>
      </w:r>
      <w:proofErr w:type="spellEnd"/>
      <w:r w:rsidRPr="00DC44DC">
        <w:rPr>
          <w:rFonts w:eastAsia="Times New Roman"/>
          <w:color w:val="000000"/>
          <w:sz w:val="24"/>
          <w:szCs w:val="24"/>
        </w:rPr>
        <w:t>(a), educador(a) artístico(a)-cultural e afins.</w:t>
      </w:r>
    </w:p>
    <w:p w14:paraId="0E3F2F7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 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Curador(a), Programador(a) e afins.</w:t>
      </w:r>
    </w:p>
    <w:p w14:paraId="290D5F1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 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Produtor(a)</w:t>
      </w:r>
    </w:p>
    <w:p w14:paraId="0106EF26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 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Gestor(a)</w:t>
      </w:r>
    </w:p>
    <w:p w14:paraId="021131D7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 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Técnico(a)</w:t>
      </w:r>
    </w:p>
    <w:p w14:paraId="68B1BEF3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 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Consultor(a), Pesquisador(a) e afins.</w:t>
      </w:r>
    </w:p>
    <w:p w14:paraId="05F75E50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 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)________________________________________________Outro(a)s</w:t>
      </w:r>
    </w:p>
    <w:p w14:paraId="7DE9C8BF" w14:textId="77777777" w:rsidR="00DC44DC" w:rsidRPr="00DC44DC" w:rsidRDefault="00DC44DC" w:rsidP="00DC44DC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0CC7559B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2. DADOS DO PROJETO</w:t>
      </w:r>
    </w:p>
    <w:p w14:paraId="562BC57E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Nome do Projeto:</w:t>
      </w:r>
    </w:p>
    <w:p w14:paraId="684456BA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20C00340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Escolha a categoria a que vai concorrer: </w:t>
      </w:r>
    </w:p>
    <w:p w14:paraId="01497463" w14:textId="22132E7A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 xml:space="preserve">(    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) </w:t>
      </w:r>
      <w:r w:rsidR="00DD6127">
        <w:rPr>
          <w:rFonts w:eastAsia="Times New Roman"/>
          <w:color w:val="000000"/>
          <w:sz w:val="24"/>
          <w:szCs w:val="24"/>
        </w:rPr>
        <w:t>Oficina</w:t>
      </w:r>
    </w:p>
    <w:p w14:paraId="7A02AE0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 </w:t>
      </w:r>
    </w:p>
    <w:p w14:paraId="53DB98B0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 xml:space="preserve">Descrição do projeto </w:t>
      </w:r>
      <w:r w:rsidRPr="00DC44DC">
        <w:rPr>
          <w:rFonts w:eastAsia="Times New Roman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</w:t>
      </w:r>
      <w:proofErr w:type="gramStart"/>
      <w:r w:rsidRPr="00DC44DC">
        <w:rPr>
          <w:rFonts w:eastAsia="Times New Roman"/>
          <w:color w:val="000000"/>
          <w:sz w:val="24"/>
          <w:szCs w:val="24"/>
        </w:rPr>
        <w:t>)</w:t>
      </w:r>
      <w:proofErr w:type="gramEnd"/>
    </w:p>
    <w:p w14:paraId="2A7D8243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br/>
      </w:r>
      <w:r w:rsidRPr="00DC44DC">
        <w:rPr>
          <w:rFonts w:eastAsia="Times New Roman" w:cs="Times New Roman"/>
          <w:b/>
          <w:bCs/>
          <w:color w:val="000000"/>
          <w:sz w:val="24"/>
          <w:szCs w:val="24"/>
        </w:rPr>
        <w:t xml:space="preserve">Objetivos do projeto </w:t>
      </w:r>
      <w:r w:rsidRPr="00DC44DC">
        <w:rPr>
          <w:rFonts w:eastAsia="Times New Roman" w:cs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</w:t>
      </w:r>
      <w:proofErr w:type="gramStart"/>
      <w:r w:rsidRPr="00DC44DC">
        <w:rPr>
          <w:rFonts w:eastAsia="Times New Roman" w:cs="Times New Roman"/>
          <w:color w:val="000000"/>
          <w:sz w:val="24"/>
          <w:szCs w:val="24"/>
        </w:rPr>
        <w:t>)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br/>
      </w:r>
      <w:r w:rsidRPr="00DC44DC">
        <w:rPr>
          <w:rFonts w:eastAsia="Times New Roman" w:cs="Times New Roman"/>
          <w:color w:val="000000"/>
          <w:sz w:val="24"/>
          <w:szCs w:val="24"/>
        </w:rPr>
        <w:t> </w:t>
      </w:r>
    </w:p>
    <w:p w14:paraId="2BFB148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r w:rsidRPr="00DC44DC">
        <w:rPr>
          <w:rFonts w:eastAsia="Times New Roman" w:cs="Times New Roman"/>
          <w:b/>
          <w:bCs/>
          <w:color w:val="000000"/>
          <w:sz w:val="24"/>
          <w:szCs w:val="24"/>
        </w:rPr>
        <w:lastRenderedPageBreak/>
        <w:t xml:space="preserve">Metas </w:t>
      </w:r>
      <w:r w:rsidRPr="00DC44DC">
        <w:rPr>
          <w:rFonts w:eastAsia="Times New Roman" w:cs="Times New Roman"/>
          <w:color w:val="000000"/>
          <w:sz w:val="24"/>
          <w:szCs w:val="24"/>
        </w:rPr>
        <w:t xml:space="preserve">(Neste espaço, é necessário detalhar os objetivos em pequenas ações e/ou resultados que sejam quantificáveis. </w:t>
      </w:r>
      <w:r w:rsidRPr="00DC44DC">
        <w:rPr>
          <w:rFonts w:eastAsia="Times New Roman" w:cs="Times New Roman"/>
          <w:color w:val="000000"/>
          <w:kern w:val="2"/>
          <w:sz w:val="24"/>
          <w:szCs w:val="24"/>
          <w14:ligatures w14:val="standardContextual"/>
        </w:rPr>
        <w:t xml:space="preserve">Por exemplo: Realização de 02 oficinas de escrita criativa; Publicação de 500 livros; Realização de </w:t>
      </w:r>
      <w:proofErr w:type="gramStart"/>
      <w:r w:rsidRPr="00DC44DC">
        <w:rPr>
          <w:rFonts w:eastAsia="Times New Roman" w:cs="Times New Roman"/>
          <w:color w:val="000000"/>
          <w:kern w:val="2"/>
          <w:sz w:val="24"/>
          <w:szCs w:val="24"/>
          <w14:ligatures w14:val="standardContextual"/>
        </w:rPr>
        <w:t>4</w:t>
      </w:r>
      <w:proofErr w:type="gramEnd"/>
      <w:r w:rsidRPr="00DC44DC">
        <w:rPr>
          <w:rFonts w:eastAsia="Times New Roman" w:cs="Times New Roman"/>
          <w:color w:val="000000"/>
          <w:kern w:val="2"/>
          <w:sz w:val="24"/>
          <w:szCs w:val="24"/>
          <w14:ligatures w14:val="standardContextual"/>
        </w:rPr>
        <w:t xml:space="preserve"> saraus; Roda de leitura com participação de 300 leitores, etc.).</w:t>
      </w:r>
    </w:p>
    <w:p w14:paraId="5A4ECD1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1C1DD91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 xml:space="preserve">Perfil do público a ser atingido pelo projeto </w:t>
      </w:r>
      <w:r w:rsidRPr="00DC44DC">
        <w:rPr>
          <w:rFonts w:eastAsia="Times New Roman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</w:t>
      </w:r>
      <w:proofErr w:type="gramStart"/>
      <w:r w:rsidRPr="00DC44DC">
        <w:rPr>
          <w:rFonts w:eastAsia="Times New Roman"/>
          <w:color w:val="000000"/>
          <w:sz w:val="24"/>
          <w:szCs w:val="24"/>
        </w:rPr>
        <w:t>)</w:t>
      </w:r>
      <w:proofErr w:type="gramEnd"/>
    </w:p>
    <w:p w14:paraId="401E585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br/>
      </w:r>
      <w:r w:rsidRPr="00DC44DC">
        <w:rPr>
          <w:rFonts w:eastAsia="Times New Roman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672FEDA6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Pessoas vítimas de violência</w:t>
      </w:r>
    </w:p>
    <w:p w14:paraId="34BCF6A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Pessoas em situação de pobreza</w:t>
      </w:r>
    </w:p>
    <w:p w14:paraId="504F86D0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Pessoas em situação de rua (moradores de rua)</w:t>
      </w:r>
    </w:p>
    <w:p w14:paraId="15F3B61A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Pessoas em situação de restrição e privação de liberdade (população carcerária)</w:t>
      </w:r>
    </w:p>
    <w:p w14:paraId="419DC36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Pessoas com deficiência</w:t>
      </w:r>
    </w:p>
    <w:p w14:paraId="5C5F57C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Pessoas em sofrimento físico e/ou psíquico</w:t>
      </w:r>
    </w:p>
    <w:p w14:paraId="50B87BE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 w:cs="Times New Roman"/>
          <w:color w:val="000000"/>
          <w:sz w:val="24"/>
          <w:szCs w:val="24"/>
        </w:rPr>
        <w:t>Mulheres</w:t>
      </w:r>
    </w:p>
    <w:p w14:paraId="50768012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cs="Times New Roman"/>
          <w:kern w:val="2"/>
          <w:lang w:eastAsia="en-US"/>
          <w14:ligatures w14:val="standardContextual"/>
        </w:rPr>
      </w:pPr>
      <w:r w:rsidRPr="00DC44DC">
        <w:rPr>
          <w:rFonts w:eastAsia="Times New Roman" w:cs="Times New Roman"/>
          <w:color w:val="000000"/>
          <w:kern w:val="2"/>
          <w:sz w:val="24"/>
          <w:szCs w:val="24"/>
          <w14:ligatures w14:val="standardContextual"/>
        </w:rPr>
        <w:t>LGBTQIAPN+</w:t>
      </w:r>
    </w:p>
    <w:p w14:paraId="6D1C17FD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Povos e comunidades tradicionais</w:t>
      </w:r>
    </w:p>
    <w:p w14:paraId="69D142DD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Negros e/ou negras</w:t>
      </w:r>
    </w:p>
    <w:p w14:paraId="1BFEFF2A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Ciganos</w:t>
      </w:r>
    </w:p>
    <w:p w14:paraId="208FB0C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Indígenas</w:t>
      </w:r>
    </w:p>
    <w:p w14:paraId="437E40F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 xml:space="preserve">Não é voltada especificamente para um perfil, é aberta para </w:t>
      </w:r>
      <w:proofErr w:type="gramStart"/>
      <w:r w:rsidRPr="00DC44DC">
        <w:rPr>
          <w:rFonts w:eastAsia="Times New Roman"/>
          <w:color w:val="000000"/>
          <w:sz w:val="24"/>
          <w:szCs w:val="24"/>
        </w:rPr>
        <w:t>todos</w:t>
      </w:r>
      <w:proofErr w:type="gramEnd"/>
    </w:p>
    <w:p w14:paraId="5D8F798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r w:rsidRPr="00DC44DC">
        <w:rPr>
          <w:rFonts w:eastAsia="Times New Roman" w:cs="Times New Roman"/>
          <w:color w:val="000000"/>
          <w:sz w:val="24"/>
          <w:szCs w:val="24"/>
        </w:rPr>
        <w:t xml:space="preserve">Outros, indicar </w:t>
      </w:r>
      <w:proofErr w:type="gramStart"/>
      <w:r w:rsidRPr="00DC44DC">
        <w:rPr>
          <w:rFonts w:eastAsia="Times New Roman" w:cs="Times New Roman"/>
          <w:color w:val="000000"/>
          <w:sz w:val="24"/>
          <w:szCs w:val="24"/>
        </w:rPr>
        <w:t>qual</w:t>
      </w:r>
      <w:proofErr w:type="gramEnd"/>
    </w:p>
    <w:p w14:paraId="64353D07" w14:textId="77777777" w:rsidR="00DC44DC" w:rsidRPr="00DC44DC" w:rsidRDefault="00DC44DC" w:rsidP="00DC44DC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6973165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Medidas de acessibilidade empregadas no projeto</w:t>
      </w:r>
    </w:p>
    <w:p w14:paraId="7F2D483E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DC44DC">
        <w:rPr>
          <w:rFonts w:eastAsia="Times New Roman"/>
          <w:color w:val="000000"/>
          <w:sz w:val="24"/>
          <w:szCs w:val="24"/>
        </w:rPr>
        <w:t>PCD´s</w:t>
      </w:r>
      <w:proofErr w:type="spellEnd"/>
      <w:r w:rsidRPr="00DC44DC">
        <w:rPr>
          <w:rFonts w:eastAsia="Times New Roman"/>
          <w:color w:val="000000"/>
          <w:sz w:val="24"/>
          <w:szCs w:val="24"/>
        </w:rPr>
        <w:t xml:space="preserve">, tais como, intérprete de libras, </w:t>
      </w:r>
      <w:proofErr w:type="spellStart"/>
      <w:r w:rsidRPr="00DC44DC">
        <w:rPr>
          <w:rFonts w:eastAsia="Times New Roman"/>
          <w:color w:val="000000"/>
          <w:sz w:val="24"/>
          <w:szCs w:val="24"/>
        </w:rPr>
        <w:t>audiodescrição</w:t>
      </w:r>
      <w:proofErr w:type="spellEnd"/>
      <w:r w:rsidRPr="00DC44DC">
        <w:rPr>
          <w:rFonts w:eastAsia="Times New Roman"/>
          <w:color w:val="000000"/>
          <w:sz w:val="24"/>
          <w:szCs w:val="24"/>
        </w:rPr>
        <w:t>, entre outras medidas de acessibilidade a pessoas com deficiência, idosos e mobilidade reduzida, conforme Instrução Normativa MINC nº 10/2023</w:t>
      </w:r>
      <w:proofErr w:type="gramStart"/>
      <w:r w:rsidRPr="00DC44DC">
        <w:rPr>
          <w:rFonts w:eastAsia="Times New Roman"/>
          <w:color w:val="000000"/>
          <w:sz w:val="24"/>
          <w:szCs w:val="24"/>
        </w:rPr>
        <w:t>)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41F03B86" w14:textId="4FF1D274" w:rsidR="00DC44DC" w:rsidRPr="00DC44DC" w:rsidRDefault="00DC44DC" w:rsidP="0038466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lastRenderedPageBreak/>
        <w:t> </w:t>
      </w:r>
      <w:r w:rsidRPr="00DC44DC">
        <w:rPr>
          <w:rFonts w:eastAsia="Times New Roman"/>
          <w:b/>
          <w:bCs/>
          <w:color w:val="000000"/>
          <w:sz w:val="24"/>
          <w:szCs w:val="24"/>
        </w:rPr>
        <w:t>Acessibilidade arquitetônica: </w:t>
      </w:r>
    </w:p>
    <w:p w14:paraId="382848C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rotas acessíveis, com espaço de manobra para cadeira de rodas; </w:t>
      </w:r>
    </w:p>
    <w:p w14:paraId="7C7C4CC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piso tátil; </w:t>
      </w:r>
    </w:p>
    <w:p w14:paraId="479B9796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rampas; </w:t>
      </w:r>
    </w:p>
    <w:p w14:paraId="37132F0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elevadores adequados para pessoas com deficiência; </w:t>
      </w:r>
    </w:p>
    <w:p w14:paraId="7600221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corrimãos e guarda-corpos; </w:t>
      </w:r>
    </w:p>
    <w:p w14:paraId="7E27D00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banheiros femininos e masculinos adaptados para pessoas com deficiência; </w:t>
      </w:r>
    </w:p>
    <w:p w14:paraId="58654F86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vagas de estacionamento para pessoas com deficiência; </w:t>
      </w:r>
    </w:p>
    <w:p w14:paraId="41A8A890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assentos para pessoas obesas; </w:t>
      </w:r>
    </w:p>
    <w:p w14:paraId="7E5770D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iluminação adequada; </w:t>
      </w:r>
    </w:p>
    <w:p w14:paraId="7B90710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 xml:space="preserve">( 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>) Outra ___________________</w:t>
      </w:r>
    </w:p>
    <w:p w14:paraId="6F4CBE5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6E2EA3E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Acessibilidade comunicacional:  </w:t>
      </w:r>
    </w:p>
    <w:p w14:paraId="0E53042E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a Língua Brasileira de Sinais - Libras; </w:t>
      </w:r>
    </w:p>
    <w:p w14:paraId="21D406CB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o sistema Braille; </w:t>
      </w:r>
    </w:p>
    <w:p w14:paraId="5E15686B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o sistema de sinalização ou comunicação tátil; </w:t>
      </w:r>
    </w:p>
    <w:p w14:paraId="7653C66E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a </w:t>
      </w:r>
      <w:proofErr w:type="spellStart"/>
      <w:r w:rsidRPr="00DC44DC">
        <w:rPr>
          <w:rFonts w:eastAsia="Times New Roman"/>
          <w:color w:val="000000"/>
          <w:sz w:val="24"/>
          <w:szCs w:val="24"/>
        </w:rPr>
        <w:t>audiodescrição</w:t>
      </w:r>
      <w:proofErr w:type="spellEnd"/>
      <w:r w:rsidRPr="00DC44DC">
        <w:rPr>
          <w:rFonts w:eastAsia="Times New Roman"/>
          <w:color w:val="000000"/>
          <w:sz w:val="24"/>
          <w:szCs w:val="24"/>
        </w:rPr>
        <w:t>; </w:t>
      </w:r>
    </w:p>
    <w:p w14:paraId="06F069F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as legendas;  </w:t>
      </w:r>
    </w:p>
    <w:p w14:paraId="501CFF5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a linguagem simples; </w:t>
      </w:r>
    </w:p>
    <w:p w14:paraId="037BAC2F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textos adaptados para leitores de tela; e </w:t>
      </w:r>
    </w:p>
    <w:p w14:paraId="3A892DD0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Outra ______________________________</w:t>
      </w:r>
    </w:p>
    <w:p w14:paraId="3BAF5AE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513E4D2B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Acessibilidade atitudinal:  </w:t>
      </w:r>
    </w:p>
    <w:p w14:paraId="5E2345E2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capacitação de equipes atuantes nos projetos culturais; </w:t>
      </w:r>
    </w:p>
    <w:p w14:paraId="0A3CD216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 xml:space="preserve">( 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>) contratação de profissionais com deficiência e profissionais especializados em acessibilidade cultural; </w:t>
      </w:r>
    </w:p>
    <w:p w14:paraId="5A544772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formação e sensibilização de agentes culturais, público e todos os envolvidos na cadeia produtiva cultural; e </w:t>
      </w:r>
    </w:p>
    <w:p w14:paraId="6E45B5C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outras medidas que visem a eliminação de atitudes </w:t>
      </w:r>
      <w:proofErr w:type="spellStart"/>
      <w:r w:rsidRPr="00DC44DC">
        <w:rPr>
          <w:rFonts w:eastAsia="Times New Roman"/>
          <w:color w:val="000000"/>
          <w:sz w:val="24"/>
          <w:szCs w:val="24"/>
        </w:rPr>
        <w:t>capacitistas</w:t>
      </w:r>
      <w:proofErr w:type="spellEnd"/>
      <w:r w:rsidRPr="00DC44DC">
        <w:rPr>
          <w:rFonts w:eastAsia="Times New Roman"/>
          <w:color w:val="000000"/>
          <w:sz w:val="24"/>
          <w:szCs w:val="24"/>
        </w:rPr>
        <w:t>. </w:t>
      </w:r>
    </w:p>
    <w:p w14:paraId="035AA90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4813F59E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 xml:space="preserve">Informe como essas medidas de acessibilidade serão </w:t>
      </w:r>
      <w:proofErr w:type="gramStart"/>
      <w:r w:rsidRPr="00DC44DC">
        <w:rPr>
          <w:rFonts w:eastAsia="Times New Roman"/>
          <w:b/>
          <w:bCs/>
          <w:color w:val="000000"/>
          <w:sz w:val="24"/>
          <w:szCs w:val="24"/>
        </w:rPr>
        <w:t>implementadas</w:t>
      </w:r>
      <w:proofErr w:type="gramEnd"/>
      <w:r w:rsidRPr="00DC44DC">
        <w:rPr>
          <w:rFonts w:eastAsia="Times New Roman"/>
          <w:b/>
          <w:bCs/>
          <w:color w:val="000000"/>
          <w:sz w:val="24"/>
          <w:szCs w:val="24"/>
        </w:rPr>
        <w:t xml:space="preserve"> ou disponibilizadas de acordo com o projeto proposto.</w:t>
      </w:r>
    </w:p>
    <w:p w14:paraId="40C29A72" w14:textId="77777777" w:rsidR="00DC44DC" w:rsidRPr="00DC44DC" w:rsidRDefault="00DC44DC" w:rsidP="00DC44DC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lastRenderedPageBreak/>
        <w:t> </w:t>
      </w:r>
    </w:p>
    <w:p w14:paraId="04ABDE6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r w:rsidRPr="00DC44DC">
        <w:rPr>
          <w:rFonts w:eastAsia="Times New Roman" w:cs="Times New Roman"/>
          <w:b/>
          <w:bCs/>
          <w:color w:val="000000"/>
          <w:sz w:val="24"/>
          <w:szCs w:val="24"/>
        </w:rPr>
        <w:t>Local onde o projeto será executado</w:t>
      </w:r>
      <w:r w:rsidRPr="00DC44DC">
        <w:rPr>
          <w:rFonts w:eastAsia="Times New Roman" w:cs="Times New Roman"/>
          <w:color w:val="000000"/>
          <w:sz w:val="24"/>
          <w:szCs w:val="24"/>
        </w:rPr>
        <w:t xml:space="preserve"> (Informe os espaços culturais e outros ambientes onde a sua proposta será realizada)</w:t>
      </w:r>
    </w:p>
    <w:p w14:paraId="50801133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C20AE10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Previsão do período de execução do projeto</w:t>
      </w:r>
    </w:p>
    <w:p w14:paraId="6CC2822A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Data de início:</w:t>
      </w:r>
    </w:p>
    <w:p w14:paraId="7D0863BD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Data final:</w:t>
      </w:r>
    </w:p>
    <w:p w14:paraId="45E74BD0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555431AB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Equipe </w:t>
      </w:r>
    </w:p>
    <w:p w14:paraId="1A02556D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r w:rsidRPr="00DC44DC">
        <w:rPr>
          <w:rFonts w:eastAsia="Times New Roman" w:cs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6693E41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kern w:val="2"/>
          <w:sz w:val="24"/>
          <w:szCs w:val="24"/>
          <w14:ligatures w14:val="standardContextual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DC44DC" w:rsidRPr="00DC44DC" w14:paraId="7A0785D0" w14:textId="77777777" w:rsidTr="00DC44DC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DC44DC" w:rsidRPr="00DC44DC" w14:paraId="4026B414" w14:textId="77777777" w:rsidTr="00DC44DC">
              <w:trPr>
                <w:tblCellSpacing w:w="0" w:type="dxa"/>
              </w:trPr>
              <w:tc>
                <w:tcPr>
                  <w:tcW w:w="24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A1B6EB" w14:textId="77777777" w:rsidR="00DC44DC" w:rsidRPr="00DC44DC" w:rsidRDefault="00DC44DC" w:rsidP="00DC44D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DC44DC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F3458A" w14:textId="77777777" w:rsidR="00DC44DC" w:rsidRPr="00DC44DC" w:rsidRDefault="00DC44DC" w:rsidP="00DC44D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DC44DC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BF95C0" w14:textId="77777777" w:rsidR="00DC44DC" w:rsidRPr="00DC44DC" w:rsidRDefault="00DC44DC" w:rsidP="00DC44D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DC44DC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E0BFB0" w14:textId="77777777" w:rsidR="00DC44DC" w:rsidRPr="00DC44DC" w:rsidRDefault="00DC44DC" w:rsidP="00DC44DC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DC44DC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Mini currículo</w:t>
                  </w:r>
                  <w:proofErr w:type="gramEnd"/>
                </w:p>
              </w:tc>
            </w:tr>
            <w:tr w:rsidR="00DC44DC" w:rsidRPr="00DC44DC" w14:paraId="26BA8524" w14:textId="77777777" w:rsidTr="00DC44DC">
              <w:trPr>
                <w:tblCellSpacing w:w="0" w:type="dxa"/>
              </w:trPr>
              <w:tc>
                <w:tcPr>
                  <w:tcW w:w="24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D747BF" w14:textId="77777777" w:rsidR="00DC44DC" w:rsidRPr="00DC44DC" w:rsidRDefault="00DC44DC" w:rsidP="00DC44D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DC44DC">
                    <w:rPr>
                      <w:rFonts w:eastAsia="Times New Roman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E8341F" w14:textId="77777777" w:rsidR="00DC44DC" w:rsidRPr="00DC44DC" w:rsidRDefault="00DC44DC" w:rsidP="00DC44D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DC44DC">
                    <w:rPr>
                      <w:rFonts w:eastAsia="Times New Roman"/>
                      <w:sz w:val="24"/>
                      <w:szCs w:val="24"/>
                    </w:rPr>
                    <w:t xml:space="preserve">Revisor 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24328C" w14:textId="77777777" w:rsidR="00DC44DC" w:rsidRPr="00DC44DC" w:rsidRDefault="00DC44DC" w:rsidP="00DC44D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DC44DC">
                    <w:rPr>
                      <w:rFonts w:eastAsia="Times New Roman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B401EC" w14:textId="77777777" w:rsidR="00DC44DC" w:rsidRPr="00DC44DC" w:rsidRDefault="00DC44DC" w:rsidP="00DC44D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DC44DC">
                    <w:rPr>
                      <w:rFonts w:eastAsia="Times New Roman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5C9277B7" w14:textId="77777777" w:rsidR="00DC44DC" w:rsidRPr="00DC44DC" w:rsidRDefault="00DC44DC" w:rsidP="00DC44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0DA570B4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1EE171D9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Cronograma de Execução</w:t>
      </w:r>
    </w:p>
    <w:p w14:paraId="49D95E1C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Descreva os passos a serem seguidos para execução do projeto, conforme exemplo abaixo:</w:t>
      </w:r>
    </w:p>
    <w:p w14:paraId="32FC2E9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DC44DC" w:rsidRPr="00DC44DC" w14:paraId="50EAD36F" w14:textId="77777777" w:rsidTr="00DC44D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9334B7" w14:textId="77777777" w:rsidR="00DC44DC" w:rsidRPr="00DC44DC" w:rsidRDefault="00DC44DC" w:rsidP="00DC44D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5A0143" w14:textId="77777777" w:rsidR="00DC44DC" w:rsidRPr="00DC44DC" w:rsidRDefault="00DC44DC" w:rsidP="00DC44D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EF2455" w14:textId="77777777" w:rsidR="00DC44DC" w:rsidRPr="00DC44DC" w:rsidRDefault="00DC44DC" w:rsidP="00DC44D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51A52D" w14:textId="77777777" w:rsidR="00DC44DC" w:rsidRPr="00DC44DC" w:rsidRDefault="00DC44DC" w:rsidP="00DC44D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3A7017" w14:textId="77777777" w:rsidR="00DC44DC" w:rsidRPr="00DC44DC" w:rsidRDefault="00DC44DC" w:rsidP="00DC44D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DC44DC" w:rsidRPr="00DC44DC" w14:paraId="518FF541" w14:textId="77777777" w:rsidTr="00DC44D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BE2230" w14:textId="77777777" w:rsidR="00DC44DC" w:rsidRPr="00DC44DC" w:rsidRDefault="00DC44DC" w:rsidP="00DC44D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C44DC">
              <w:rPr>
                <w:rFonts w:eastAsia="Times New Roman"/>
                <w:color w:val="000000"/>
                <w:sz w:val="24"/>
                <w:szCs w:val="24"/>
              </w:rPr>
              <w:t>Ex</w:t>
            </w:r>
            <w:proofErr w:type="spellEnd"/>
            <w:r w:rsidRPr="00DC44DC">
              <w:rPr>
                <w:rFonts w:eastAsia="Times New Roman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32759D" w14:textId="77777777" w:rsidR="00DC44DC" w:rsidRPr="00DC44DC" w:rsidRDefault="00DC44DC" w:rsidP="00DC44D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C44DC">
              <w:rPr>
                <w:rFonts w:eastAsia="Times New Roman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D6CA46" w14:textId="77777777" w:rsidR="00DC44DC" w:rsidRPr="00DC44DC" w:rsidRDefault="00DC44DC" w:rsidP="00DC44D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C44DC">
              <w:rPr>
                <w:rFonts w:eastAsia="Times New Roman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1AA8C8" w14:textId="77777777" w:rsidR="00DC44DC" w:rsidRPr="00DC44DC" w:rsidRDefault="00DC44DC" w:rsidP="00DC44D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C44DC">
              <w:rPr>
                <w:rFonts w:eastAsia="Times New Roman"/>
                <w:color w:val="000000"/>
                <w:sz w:val="24"/>
                <w:szCs w:val="24"/>
              </w:rPr>
              <w:t>11/08/2025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C9FA31" w14:textId="77777777" w:rsidR="00DC44DC" w:rsidRPr="00DC44DC" w:rsidRDefault="00DC44DC" w:rsidP="00DC44D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C44DC">
              <w:rPr>
                <w:rFonts w:eastAsia="Times New Roman"/>
                <w:color w:val="000000"/>
                <w:sz w:val="24"/>
                <w:szCs w:val="24"/>
              </w:rPr>
              <w:t>11/09/2025</w:t>
            </w:r>
          </w:p>
        </w:tc>
      </w:tr>
    </w:tbl>
    <w:p w14:paraId="1AC0951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692411A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t>Estratégia de divulgação</w:t>
      </w:r>
    </w:p>
    <w:p w14:paraId="27C546E0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 xml:space="preserve">Apresente os meios que serão utilizados para divulgar o projeto. </w:t>
      </w:r>
      <w:proofErr w:type="gramStart"/>
      <w:r w:rsidRPr="00DC44DC">
        <w:rPr>
          <w:rFonts w:eastAsia="Times New Roman"/>
          <w:color w:val="000000"/>
          <w:sz w:val="24"/>
          <w:szCs w:val="24"/>
        </w:rPr>
        <w:t>ex.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: </w:t>
      </w:r>
      <w:proofErr w:type="spellStart"/>
      <w:r w:rsidRPr="00DC44DC">
        <w:rPr>
          <w:rFonts w:eastAsia="Times New Roman"/>
          <w:color w:val="000000"/>
          <w:sz w:val="24"/>
          <w:szCs w:val="24"/>
        </w:rPr>
        <w:t>impulsionamento</w:t>
      </w:r>
      <w:proofErr w:type="spellEnd"/>
      <w:r w:rsidRPr="00DC44DC">
        <w:rPr>
          <w:rFonts w:eastAsia="Times New Roman"/>
          <w:color w:val="000000"/>
          <w:sz w:val="24"/>
          <w:szCs w:val="24"/>
        </w:rPr>
        <w:t xml:space="preserve"> em redes sociais. </w:t>
      </w:r>
    </w:p>
    <w:p w14:paraId="563CBCBE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 </w:t>
      </w:r>
    </w:p>
    <w:p w14:paraId="732195CB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b/>
          <w:bCs/>
          <w:color w:val="000000"/>
          <w:sz w:val="24"/>
          <w:szCs w:val="24"/>
        </w:rPr>
        <w:lastRenderedPageBreak/>
        <w:t>Projeto possui recursos financeiros de outras fontes? Se sim, quais?</w:t>
      </w:r>
    </w:p>
    <w:p w14:paraId="6A7C859A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r w:rsidRPr="00DC44DC">
        <w:rPr>
          <w:rFonts w:eastAsia="Times New Roman" w:cs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</w:t>
      </w:r>
      <w:proofErr w:type="gramStart"/>
      <w:r w:rsidRPr="00DC44DC">
        <w:rPr>
          <w:rFonts w:eastAsia="Times New Roman" w:cs="Times New Roman"/>
          <w:color w:val="000000"/>
          <w:sz w:val="24"/>
          <w:szCs w:val="24"/>
        </w:rPr>
        <w:t>)</w:t>
      </w:r>
      <w:proofErr w:type="gramEnd"/>
    </w:p>
    <w:p w14:paraId="461E64B3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Não, o projeto não possui outras fontes de recursos financeiros</w:t>
      </w:r>
    </w:p>
    <w:p w14:paraId="1709F54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 Apoio financeiro municipal</w:t>
      </w:r>
    </w:p>
    <w:p w14:paraId="74128A5D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 Apoio financeiro estadual</w:t>
      </w:r>
    </w:p>
    <w:p w14:paraId="0653042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 Recursos de Lei de Incentivo Municipal</w:t>
      </w:r>
    </w:p>
    <w:p w14:paraId="39D220A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 Recursos de Lei de Incentivo Estadual</w:t>
      </w:r>
    </w:p>
    <w:p w14:paraId="4D3BAF7D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 Recursos de Lei de Incentivo Federal</w:t>
      </w:r>
    </w:p>
    <w:p w14:paraId="05C81BD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 Patrocínio privado direto</w:t>
      </w:r>
    </w:p>
    <w:p w14:paraId="68DFC663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Patrocínio de instituição internacional</w:t>
      </w:r>
    </w:p>
    <w:p w14:paraId="6BCABD45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Doações de Pessoas Físicas</w:t>
      </w:r>
    </w:p>
    <w:p w14:paraId="5BCC0331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 Doações de Empresas</w:t>
      </w:r>
    </w:p>
    <w:p w14:paraId="3CA343D8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/>
          <w:color w:val="000000"/>
          <w:sz w:val="24"/>
          <w:szCs w:val="24"/>
        </w:rPr>
        <w:t xml:space="preserve"> ) Cobrança de ingressos</w:t>
      </w:r>
    </w:p>
    <w:p w14:paraId="5E6E9586" w14:textId="77777777" w:rsidR="00DC44DC" w:rsidRPr="00DC44DC" w:rsidRDefault="00DC44DC" w:rsidP="00DC44DC">
      <w:pPr>
        <w:spacing w:before="120" w:after="120" w:line="240" w:lineRule="auto"/>
        <w:ind w:left="120" w:right="120"/>
        <w:jc w:val="both"/>
        <w:rPr>
          <w:rFonts w:eastAsia="Times New Roman" w:cs="Times New Roman"/>
          <w:color w:val="000000"/>
          <w:sz w:val="24"/>
          <w:szCs w:val="24"/>
        </w:rPr>
      </w:pPr>
      <w:proofErr w:type="gramStart"/>
      <w:r w:rsidRPr="00DC44DC">
        <w:rPr>
          <w:rFonts w:eastAsia="Times New Roman" w:cs="Times New Roman"/>
          <w:color w:val="000000"/>
          <w:sz w:val="24"/>
          <w:szCs w:val="24"/>
        </w:rPr>
        <w:t>( </w:t>
      </w:r>
      <w:proofErr w:type="gramEnd"/>
      <w:r w:rsidRPr="00DC44DC">
        <w:rPr>
          <w:rFonts w:eastAsia="Times New Roman" w:cs="Times New Roman"/>
          <w:color w:val="000000"/>
          <w:sz w:val="24"/>
          <w:szCs w:val="24"/>
        </w:rPr>
        <w:t xml:space="preserve"> ) Outros</w:t>
      </w:r>
    </w:p>
    <w:p w14:paraId="53C5EAD2" w14:textId="7591BEEA" w:rsidR="00DC44DC" w:rsidRDefault="00DC44DC" w:rsidP="009843C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DC44DC">
        <w:rPr>
          <w:rFonts w:eastAsia="Times New Roman"/>
          <w:color w:val="000000"/>
          <w:sz w:val="24"/>
          <w:szCs w:val="24"/>
        </w:rPr>
        <w:t>Se o projeto tem outras fontes de financiamento, detalhe quais são, o valor do financiamento e onde os recursos</w:t>
      </w:r>
      <w:r w:rsidR="009843C2">
        <w:rPr>
          <w:rFonts w:eastAsia="Times New Roman"/>
          <w:color w:val="000000"/>
          <w:sz w:val="24"/>
          <w:szCs w:val="24"/>
        </w:rPr>
        <w:t xml:space="preserve"> serão empregados no projeto.</w:t>
      </w:r>
      <w:proofErr w:type="gramStart"/>
      <w:r w:rsidR="009843C2">
        <w:rPr>
          <w:rFonts w:eastAsia="Times New Roman"/>
          <w:color w:val="000000"/>
          <w:sz w:val="24"/>
          <w:szCs w:val="24"/>
        </w:rPr>
        <w:br/>
      </w:r>
      <w:proofErr w:type="gramEnd"/>
      <w:r w:rsidR="009843C2">
        <w:rPr>
          <w:rFonts w:eastAsia="Times New Roman"/>
          <w:color w:val="000000"/>
          <w:sz w:val="24"/>
          <w:szCs w:val="24"/>
        </w:rPr>
        <w:t> </w:t>
      </w:r>
    </w:p>
    <w:p w14:paraId="6ACE5686" w14:textId="449234BB" w:rsidR="00DC44DC" w:rsidRPr="009843C2" w:rsidRDefault="00DC44DC" w:rsidP="009843C2">
      <w:pPr>
        <w:pStyle w:val="PargrafodaLista"/>
        <w:numPr>
          <w:ilvl w:val="0"/>
          <w:numId w:val="9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9843C2">
        <w:rPr>
          <w:rFonts w:eastAsia="Times New Roman"/>
          <w:b/>
          <w:bCs/>
          <w:color w:val="000000"/>
          <w:sz w:val="24"/>
          <w:szCs w:val="24"/>
        </w:rPr>
        <w:t>PLANILHA ORÇAMENTÁRIA</w:t>
      </w:r>
    </w:p>
    <w:p w14:paraId="7355FB2F" w14:textId="77777777" w:rsidR="009843C2" w:rsidRPr="009843C2" w:rsidRDefault="009843C2" w:rsidP="009843C2">
      <w:pPr>
        <w:pStyle w:val="PargrafodaLista"/>
        <w:spacing w:before="120" w:after="120" w:line="240" w:lineRule="auto"/>
        <w:ind w:left="48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08DA4387" w14:textId="77777777" w:rsidR="00DC44DC" w:rsidRDefault="00DC44DC" w:rsidP="00DC44DC">
      <w:pPr>
        <w:spacing w:line="241" w:lineRule="auto"/>
        <w:ind w:right="103"/>
        <w:jc w:val="both"/>
        <w:textDirection w:val="btLr"/>
        <w:rPr>
          <w:kern w:val="2"/>
          <w:sz w:val="24"/>
          <w:szCs w:val="24"/>
          <w:lang w:eastAsia="en-US"/>
          <w14:ligatures w14:val="standardContextual"/>
        </w:rPr>
      </w:pPr>
      <w:r w:rsidRPr="00DC44DC">
        <w:rPr>
          <w:kern w:val="2"/>
          <w:sz w:val="24"/>
          <w:szCs w:val="24"/>
          <w:lang w:eastAsia="en-US"/>
          <w14:ligatures w14:val="standardContextual"/>
        </w:rPr>
        <w:t xml:space="preserve">Preencha a tabela informando todas as despesas indicando as metas/etapas às quais elas estão relacionadas. </w:t>
      </w:r>
    </w:p>
    <w:p w14:paraId="3DD16C24" w14:textId="77777777" w:rsidR="009843C2" w:rsidRPr="00DC44DC" w:rsidRDefault="009843C2" w:rsidP="00DC44DC">
      <w:pPr>
        <w:spacing w:line="241" w:lineRule="auto"/>
        <w:ind w:right="103"/>
        <w:jc w:val="both"/>
        <w:textDirection w:val="btLr"/>
        <w:rPr>
          <w:kern w:val="2"/>
          <w:sz w:val="24"/>
          <w:szCs w:val="24"/>
          <w:lang w:eastAsia="en-US"/>
          <w14:ligatures w14:val="standardContextual"/>
        </w:rPr>
      </w:pPr>
    </w:p>
    <w:p w14:paraId="385D3470" w14:textId="77777777" w:rsidR="00DC44DC" w:rsidRDefault="00DC44DC" w:rsidP="00DC44DC">
      <w:pPr>
        <w:spacing w:before="115"/>
        <w:ind w:right="108"/>
        <w:jc w:val="both"/>
        <w:textDirection w:val="btLr"/>
        <w:rPr>
          <w:kern w:val="2"/>
          <w:sz w:val="24"/>
          <w:szCs w:val="24"/>
          <w:lang w:eastAsia="en-US"/>
          <w14:ligatures w14:val="standardContextual"/>
        </w:rPr>
      </w:pPr>
      <w:r w:rsidRPr="00DC44DC">
        <w:rPr>
          <w:kern w:val="2"/>
          <w:sz w:val="24"/>
          <w:szCs w:val="24"/>
          <w:lang w:eastAsia="en-US"/>
          <w14:ligatures w14:val="standardContextual"/>
        </w:rPr>
        <w:t xml:space="preserve">Pode haver a indicação do parâmetro de preço (Ex.: preço estabelecido no SALICNET, </w:t>
      </w:r>
      <w:proofErr w:type="gramStart"/>
      <w:r w:rsidRPr="00DC44DC">
        <w:rPr>
          <w:kern w:val="2"/>
          <w:sz w:val="24"/>
          <w:szCs w:val="24"/>
          <w:lang w:eastAsia="en-US"/>
          <w14:ligatures w14:val="standardContextual"/>
        </w:rPr>
        <w:t>3</w:t>
      </w:r>
      <w:proofErr w:type="gramEnd"/>
      <w:r w:rsidRPr="00DC44DC">
        <w:rPr>
          <w:kern w:val="2"/>
          <w:sz w:val="24"/>
          <w:szCs w:val="24"/>
          <w:lang w:eastAsia="en-US"/>
          <w14:ligatures w14:val="standardContextual"/>
        </w:rPr>
        <w:t xml:space="preserve"> orçamentos, </w:t>
      </w:r>
      <w:proofErr w:type="spellStart"/>
      <w:r w:rsidRPr="00DC44DC">
        <w:rPr>
          <w:kern w:val="2"/>
          <w:sz w:val="24"/>
          <w:szCs w:val="24"/>
          <w:lang w:eastAsia="en-US"/>
          <w14:ligatures w14:val="standardContextual"/>
        </w:rPr>
        <w:t>etc</w:t>
      </w:r>
      <w:proofErr w:type="spellEnd"/>
      <w:r w:rsidRPr="00DC44DC">
        <w:rPr>
          <w:kern w:val="2"/>
          <w:sz w:val="24"/>
          <w:szCs w:val="24"/>
          <w:lang w:eastAsia="en-US"/>
          <w14:ligatures w14:val="standardContextual"/>
        </w:rPr>
        <w:t>)  utilizado com a referência específica do item de despesa para auxiliar a análise técnica da 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1334"/>
        <w:gridCol w:w="1333"/>
        <w:gridCol w:w="1306"/>
        <w:gridCol w:w="1289"/>
        <w:gridCol w:w="1218"/>
        <w:gridCol w:w="918"/>
      </w:tblGrid>
      <w:tr w:rsidR="00DC44DC" w:rsidRPr="00DC44DC" w14:paraId="26DC0B2A" w14:textId="77777777" w:rsidTr="00384666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B16E79" w14:textId="77777777" w:rsidR="00DC44DC" w:rsidRPr="00DC44DC" w:rsidRDefault="00DC44DC" w:rsidP="00DC44D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E8043B" w14:textId="77777777" w:rsidR="00DC44DC" w:rsidRPr="00DC44DC" w:rsidRDefault="00DC44DC" w:rsidP="00DC44D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F710F7" w14:textId="77777777" w:rsidR="00DC44DC" w:rsidRPr="00DC44DC" w:rsidRDefault="00DC44DC" w:rsidP="00DC44D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2C326" w14:textId="77777777" w:rsidR="00DC44DC" w:rsidRPr="00DC44DC" w:rsidRDefault="00DC44DC" w:rsidP="00DC44D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156678" w14:textId="77777777" w:rsidR="00DC44DC" w:rsidRPr="00DC44DC" w:rsidRDefault="00DC44DC" w:rsidP="00DC44D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8BF04" w14:textId="77777777" w:rsidR="00DC44DC" w:rsidRPr="00DC44DC" w:rsidRDefault="00DC44DC" w:rsidP="00DC44D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4E9D8" w14:textId="77777777" w:rsidR="00DC44DC" w:rsidRPr="00DC44DC" w:rsidRDefault="00DC44DC" w:rsidP="00DC44D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DC44D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Referência de preço </w:t>
            </w:r>
          </w:p>
        </w:tc>
      </w:tr>
      <w:tr w:rsidR="00DC44DC" w:rsidRPr="00DC44DC" w14:paraId="72487BD1" w14:textId="77777777" w:rsidTr="00384666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A5224C" w14:textId="77777777" w:rsidR="00DC44DC" w:rsidRPr="00DC44DC" w:rsidRDefault="00DC44DC" w:rsidP="00DC44DC">
            <w:pPr>
              <w:spacing w:after="24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44DC">
              <w:rPr>
                <w:rFonts w:eastAsia="Times New Roman"/>
                <w:color w:val="000000"/>
                <w:sz w:val="20"/>
                <w:szCs w:val="20"/>
              </w:rPr>
              <w:t>Ex.: Revisor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21A7DB" w14:textId="77777777" w:rsidR="00DC44DC" w:rsidRPr="00DC44DC" w:rsidRDefault="00DC44DC" w:rsidP="00DC44D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44DC">
              <w:rPr>
                <w:rFonts w:eastAsia="Times New Roman"/>
                <w:color w:val="000000"/>
                <w:sz w:val="20"/>
                <w:szCs w:val="20"/>
              </w:rPr>
              <w:t>Profissional necessário para revisão dos textos da obra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316C20" w14:textId="77777777" w:rsidR="00DC44DC" w:rsidRPr="00DC44DC" w:rsidRDefault="00DC44DC" w:rsidP="00DC44DC">
            <w:pPr>
              <w:spacing w:after="24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44DC">
              <w:rPr>
                <w:rFonts w:eastAsia="Times New Roman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0DF34C" w14:textId="77777777" w:rsidR="00DC44DC" w:rsidRPr="00DC44DC" w:rsidRDefault="00DC44DC" w:rsidP="00DC44DC">
            <w:pPr>
              <w:spacing w:after="24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44DC">
              <w:rPr>
                <w:rFonts w:eastAsia="Times New Roman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B851F" w14:textId="77777777" w:rsidR="00DC44DC" w:rsidRPr="00DC44DC" w:rsidRDefault="00DC44DC" w:rsidP="00DC44DC">
            <w:pPr>
              <w:spacing w:after="24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DC44DC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6EE048" w14:textId="77777777" w:rsidR="00DC44DC" w:rsidRPr="00DC44DC" w:rsidRDefault="00DC44DC" w:rsidP="00DC44DC">
            <w:pPr>
              <w:spacing w:after="24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44DC">
              <w:rPr>
                <w:rFonts w:eastAsia="Times New Roman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F2B2F" w14:textId="77777777" w:rsidR="00DC44DC" w:rsidRPr="00DC44DC" w:rsidRDefault="00DC44DC" w:rsidP="00DC44DC">
            <w:pPr>
              <w:spacing w:after="24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12093590" w14:textId="5330BBD0" w:rsidR="00DC44DC" w:rsidRPr="009843C2" w:rsidRDefault="00DC44DC" w:rsidP="009843C2">
      <w:pPr>
        <w:pStyle w:val="PargrafodaLista"/>
        <w:numPr>
          <w:ilvl w:val="0"/>
          <w:numId w:val="9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9843C2">
        <w:rPr>
          <w:rFonts w:eastAsia="Times New Roman"/>
          <w:b/>
          <w:bCs/>
          <w:color w:val="000000"/>
          <w:sz w:val="24"/>
          <w:szCs w:val="24"/>
        </w:rPr>
        <w:lastRenderedPageBreak/>
        <w:t>DOCUMENTOS COMPLEMENTARES</w:t>
      </w:r>
    </w:p>
    <w:p w14:paraId="5F9ADD82" w14:textId="77777777" w:rsidR="009843C2" w:rsidRDefault="009843C2" w:rsidP="009843C2">
      <w:pPr>
        <w:pStyle w:val="PargrafodaLista"/>
        <w:spacing w:before="120" w:after="120" w:line="240" w:lineRule="auto"/>
        <w:ind w:left="480" w:right="120"/>
        <w:jc w:val="both"/>
        <w:rPr>
          <w:rFonts w:eastAsia="Times New Roman"/>
          <w:color w:val="000000"/>
          <w:sz w:val="24"/>
          <w:szCs w:val="24"/>
        </w:rPr>
      </w:pPr>
    </w:p>
    <w:p w14:paraId="06588904" w14:textId="77777777" w:rsidR="00DC44DC" w:rsidRPr="00DC44DC" w:rsidRDefault="00DC44DC" w:rsidP="00DC44DC">
      <w:pPr>
        <w:jc w:val="both"/>
        <w:rPr>
          <w:kern w:val="2"/>
          <w:sz w:val="24"/>
          <w:szCs w:val="24"/>
          <w:lang w:eastAsia="en-US"/>
          <w14:ligatures w14:val="standardContextual"/>
        </w:rPr>
      </w:pPr>
      <w:r w:rsidRPr="00DC44DC">
        <w:rPr>
          <w:rFonts w:eastAsia="Times New Roman"/>
          <w:color w:val="000000"/>
          <w:sz w:val="24"/>
          <w:szCs w:val="24"/>
        </w:rPr>
        <w:t>Caso queira, junte documentos que auxiliam na análise do seu projeto e da sua equipe técnica, tais como currículos e portfólios, entre outros documentos que achar necessário.</w:t>
      </w:r>
    </w:p>
    <w:p w14:paraId="3F9F7AB0" w14:textId="77777777" w:rsidR="00DC44DC" w:rsidRDefault="00DC44DC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85FA3B" w14:textId="77777777" w:rsidR="00FF1BC1" w:rsidRDefault="00FF1BC1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DD9FAC" w14:textId="77777777" w:rsidR="00FF1BC1" w:rsidRDefault="00FF1BC1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43553C" w14:textId="77777777" w:rsidR="00FF1BC1" w:rsidRDefault="00FF1BC1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29D124" w14:textId="77777777" w:rsidR="00FF1BC1" w:rsidRDefault="00FF1BC1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490C9A" w14:textId="77777777" w:rsidR="00FF1BC1" w:rsidRDefault="00FF1BC1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751E1A" w14:textId="77777777" w:rsidR="00FF1BC1" w:rsidRDefault="00FF1BC1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95F2AA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8B28D8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AAAC14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984B4B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8D2F6D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611E65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0D7F291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817168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BE85641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41F3A5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2D00B2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807AF7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FA2874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EEB1FF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2F64E4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3E7630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48F6D8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32630F" w14:textId="77777777" w:rsidR="00510F8F" w:rsidRDefault="00510F8F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0A5C22" w14:textId="77777777" w:rsidR="00510F8F" w:rsidRDefault="00510F8F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237CEB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7BEF80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A0012E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5A08F7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16E1F8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E7B2D8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C4FAD0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D6B815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60D225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6AD172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F1F3DB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24F2B3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7F8436" w14:textId="77777777" w:rsidR="00384666" w:rsidRDefault="00384666" w:rsidP="00675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D7C77" w14:textId="77777777" w:rsidR="00510F8F" w:rsidRDefault="00510F8F" w:rsidP="004B0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10F8F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5736B" w14:textId="77777777" w:rsidR="007D1383" w:rsidRDefault="007D1383" w:rsidP="008B02BF">
      <w:pPr>
        <w:spacing w:after="0" w:line="240" w:lineRule="auto"/>
      </w:pPr>
      <w:r>
        <w:separator/>
      </w:r>
    </w:p>
  </w:endnote>
  <w:endnote w:type="continuationSeparator" w:id="0">
    <w:p w14:paraId="34F31A72" w14:textId="77777777" w:rsidR="007D1383" w:rsidRDefault="007D1383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  <w:embedRegular r:id="rId1" w:fontKey="{8840B79A-F39F-4779-9251-03CEE6DAA61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E22AC85-1983-4632-8242-63937D7F6A8C}"/>
    <w:embedBold r:id="rId3" w:fontKey="{9A52E6B4-A759-4719-8A68-A64B65DB2DD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1441B672-F447-4988-929A-F1A10CB0C7A7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285659F-C4A4-4D6B-BE64-599402745F18}"/>
    <w:embedItalic r:id="rId6" w:fontKey="{D5263EBB-2A98-4B5A-B0DF-2F9C1B72BC69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FD3D28D-0EAF-432D-B6B7-BDFC0A24ED0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E8F684DF-3DF4-4917-885B-8D365D0A88D0}"/>
    <w:embedBold r:id="rId9" w:fontKey="{DB34CA68-E145-41EE-855A-D12830C796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814A252" w:rsidR="00384666" w:rsidRDefault="0038466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FC4E8" w14:textId="77777777" w:rsidR="007D1383" w:rsidRDefault="007D1383" w:rsidP="008B02BF">
      <w:pPr>
        <w:spacing w:after="0" w:line="240" w:lineRule="auto"/>
      </w:pPr>
      <w:r>
        <w:separator/>
      </w:r>
    </w:p>
  </w:footnote>
  <w:footnote w:type="continuationSeparator" w:id="0">
    <w:p w14:paraId="61583C38" w14:textId="77777777" w:rsidR="007D1383" w:rsidRDefault="007D1383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5" w:type="dxa"/>
      <w:tblLayout w:type="fixed"/>
      <w:tblLook w:val="0000" w:firstRow="0" w:lastRow="0" w:firstColumn="0" w:lastColumn="0" w:noHBand="0" w:noVBand="0"/>
    </w:tblPr>
    <w:tblGrid>
      <w:gridCol w:w="1951"/>
      <w:gridCol w:w="7542"/>
    </w:tblGrid>
    <w:tr w:rsidR="00384666" w:rsidRPr="0071061A" w14:paraId="47850797" w14:textId="77777777" w:rsidTr="00DC44DC">
      <w:trPr>
        <w:trHeight w:val="1389"/>
      </w:trPr>
      <w:tc>
        <w:tcPr>
          <w:tcW w:w="195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14:paraId="22E31478" w14:textId="77777777" w:rsidR="00384666" w:rsidRPr="0071061A" w:rsidRDefault="00384666" w:rsidP="0071061A">
          <w:pPr>
            <w:tabs>
              <w:tab w:val="center" w:pos="4419"/>
              <w:tab w:val="right" w:pos="8838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color w:val="000080"/>
              <w:kern w:val="1"/>
              <w:sz w:val="32"/>
              <w:szCs w:val="32"/>
              <w:lang w:eastAsia="ar-SA"/>
            </w:rPr>
          </w:pPr>
          <w:r w:rsidRPr="0071061A">
            <w:rPr>
              <w:rFonts w:ascii="Times New Roman" w:eastAsia="Times New Roman" w:hAnsi="Times New Roman" w:cs="Times New Roman"/>
              <w:noProof/>
              <w:kern w:val="1"/>
              <w:sz w:val="20"/>
              <w:szCs w:val="20"/>
              <w14:ligatures w14:val="standardContextual"/>
            </w:rPr>
            <w:drawing>
              <wp:anchor distT="0" distB="0" distL="114935" distR="114935" simplePos="0" relativeHeight="251659264" behindDoc="0" locked="0" layoutInCell="1" allowOverlap="1" wp14:anchorId="5580FD00" wp14:editId="5076DE56">
                <wp:simplePos x="0" y="0"/>
                <wp:positionH relativeFrom="margin">
                  <wp:posOffset>22225</wp:posOffset>
                </wp:positionH>
                <wp:positionV relativeFrom="margin">
                  <wp:posOffset>-12065</wp:posOffset>
                </wp:positionV>
                <wp:extent cx="1056005" cy="789305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0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4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7C94FBAF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 Narrow" w:eastAsia="Times New Roman" w:hAnsi="Arial Narrow" w:cs="Arial Narrow"/>
              <w:b/>
              <w:kern w:val="1"/>
              <w:sz w:val="20"/>
              <w:szCs w:val="20"/>
              <w:lang w:eastAsia="ar-SA"/>
            </w:rPr>
          </w:pPr>
        </w:p>
        <w:p w14:paraId="7A885C56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 xml:space="preserve">PREFEITURA DO MUNICÍPIO DE FAZENDA RIO GRANDE </w:t>
          </w:r>
        </w:p>
        <w:p w14:paraId="5C4B4182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</w:p>
        <w:p w14:paraId="4E1CF237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1"/>
              <w:sz w:val="20"/>
              <w:szCs w:val="20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>SECRETARIA MUNICIPAL DE CULTURA</w:t>
          </w:r>
        </w:p>
      </w:tc>
    </w:tr>
  </w:tbl>
  <w:p w14:paraId="6EF19ECA" w14:textId="783E1490" w:rsidR="00384666" w:rsidRPr="007A5E1D" w:rsidRDefault="00384666" w:rsidP="0071061A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20BB4"/>
    <w:multiLevelType w:val="hybridMultilevel"/>
    <w:tmpl w:val="7E92169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D75A67"/>
    <w:multiLevelType w:val="multilevel"/>
    <w:tmpl w:val="CFFA2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6B991D5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9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1D61"/>
    <w:rsid w:val="00004982"/>
    <w:rsid w:val="00023908"/>
    <w:rsid w:val="00030DF8"/>
    <w:rsid w:val="000317F9"/>
    <w:rsid w:val="00037B77"/>
    <w:rsid w:val="000409D2"/>
    <w:rsid w:val="00053714"/>
    <w:rsid w:val="00053974"/>
    <w:rsid w:val="0005546A"/>
    <w:rsid w:val="00057914"/>
    <w:rsid w:val="00061281"/>
    <w:rsid w:val="000854B5"/>
    <w:rsid w:val="00096A78"/>
    <w:rsid w:val="000C2ADE"/>
    <w:rsid w:val="000C5CAE"/>
    <w:rsid w:val="000E307A"/>
    <w:rsid w:val="000E5A10"/>
    <w:rsid w:val="00106452"/>
    <w:rsid w:val="001231AB"/>
    <w:rsid w:val="00150779"/>
    <w:rsid w:val="0015464E"/>
    <w:rsid w:val="00165836"/>
    <w:rsid w:val="0017352D"/>
    <w:rsid w:val="00194A23"/>
    <w:rsid w:val="001D31BC"/>
    <w:rsid w:val="001E07B0"/>
    <w:rsid w:val="001E3CE1"/>
    <w:rsid w:val="001F1C52"/>
    <w:rsid w:val="001F78F6"/>
    <w:rsid w:val="001F7E10"/>
    <w:rsid w:val="002049F5"/>
    <w:rsid w:val="0021630C"/>
    <w:rsid w:val="00226DC4"/>
    <w:rsid w:val="00266494"/>
    <w:rsid w:val="00267337"/>
    <w:rsid w:val="00270FDC"/>
    <w:rsid w:val="0027262A"/>
    <w:rsid w:val="002904E5"/>
    <w:rsid w:val="00291A7B"/>
    <w:rsid w:val="002A2B8C"/>
    <w:rsid w:val="002C19D5"/>
    <w:rsid w:val="002C2937"/>
    <w:rsid w:val="002D5178"/>
    <w:rsid w:val="002F482A"/>
    <w:rsid w:val="00300630"/>
    <w:rsid w:val="00304A37"/>
    <w:rsid w:val="003133AC"/>
    <w:rsid w:val="00313982"/>
    <w:rsid w:val="00315AEA"/>
    <w:rsid w:val="003251AF"/>
    <w:rsid w:val="003413E7"/>
    <w:rsid w:val="00351F63"/>
    <w:rsid w:val="00374B4E"/>
    <w:rsid w:val="00384666"/>
    <w:rsid w:val="00385F94"/>
    <w:rsid w:val="00386FF1"/>
    <w:rsid w:val="003914C6"/>
    <w:rsid w:val="003A5D49"/>
    <w:rsid w:val="003C0279"/>
    <w:rsid w:val="003C682E"/>
    <w:rsid w:val="003F41F2"/>
    <w:rsid w:val="00400415"/>
    <w:rsid w:val="00410E1A"/>
    <w:rsid w:val="004144EB"/>
    <w:rsid w:val="004150D1"/>
    <w:rsid w:val="00425A4A"/>
    <w:rsid w:val="00467AB7"/>
    <w:rsid w:val="0047409C"/>
    <w:rsid w:val="004759D5"/>
    <w:rsid w:val="00475F08"/>
    <w:rsid w:val="004B080F"/>
    <w:rsid w:val="004C1D8C"/>
    <w:rsid w:val="004C5DBB"/>
    <w:rsid w:val="004D381B"/>
    <w:rsid w:val="004D5101"/>
    <w:rsid w:val="004E0296"/>
    <w:rsid w:val="004F6237"/>
    <w:rsid w:val="004F6641"/>
    <w:rsid w:val="0050025E"/>
    <w:rsid w:val="00510F8F"/>
    <w:rsid w:val="00516D77"/>
    <w:rsid w:val="00521C31"/>
    <w:rsid w:val="0052613C"/>
    <w:rsid w:val="005361C2"/>
    <w:rsid w:val="00540309"/>
    <w:rsid w:val="0054154F"/>
    <w:rsid w:val="005425FE"/>
    <w:rsid w:val="005477C0"/>
    <w:rsid w:val="00560C39"/>
    <w:rsid w:val="0057521A"/>
    <w:rsid w:val="005854D5"/>
    <w:rsid w:val="00590F6F"/>
    <w:rsid w:val="00597897"/>
    <w:rsid w:val="005D55AC"/>
    <w:rsid w:val="005E1833"/>
    <w:rsid w:val="006022ED"/>
    <w:rsid w:val="00630B75"/>
    <w:rsid w:val="00643C62"/>
    <w:rsid w:val="006458F2"/>
    <w:rsid w:val="00645A00"/>
    <w:rsid w:val="00651E5D"/>
    <w:rsid w:val="006537A5"/>
    <w:rsid w:val="00654C18"/>
    <w:rsid w:val="00661D7E"/>
    <w:rsid w:val="00665090"/>
    <w:rsid w:val="00675EAD"/>
    <w:rsid w:val="006844D1"/>
    <w:rsid w:val="006A1089"/>
    <w:rsid w:val="006A18C7"/>
    <w:rsid w:val="006A2185"/>
    <w:rsid w:val="0071061A"/>
    <w:rsid w:val="007130B4"/>
    <w:rsid w:val="0071730E"/>
    <w:rsid w:val="00724B58"/>
    <w:rsid w:val="00726415"/>
    <w:rsid w:val="007329EE"/>
    <w:rsid w:val="00762B7A"/>
    <w:rsid w:val="00765BD5"/>
    <w:rsid w:val="007812D5"/>
    <w:rsid w:val="00795BF0"/>
    <w:rsid w:val="007A52C7"/>
    <w:rsid w:val="007A5E1D"/>
    <w:rsid w:val="007D1383"/>
    <w:rsid w:val="007E0C38"/>
    <w:rsid w:val="008200F0"/>
    <w:rsid w:val="00822642"/>
    <w:rsid w:val="00825602"/>
    <w:rsid w:val="00835AF4"/>
    <w:rsid w:val="00855A12"/>
    <w:rsid w:val="0086191E"/>
    <w:rsid w:val="00871BAD"/>
    <w:rsid w:val="00873006"/>
    <w:rsid w:val="008A13F1"/>
    <w:rsid w:val="008B02BF"/>
    <w:rsid w:val="008B79D8"/>
    <w:rsid w:val="008C1843"/>
    <w:rsid w:val="008D47DE"/>
    <w:rsid w:val="008E1475"/>
    <w:rsid w:val="008E459D"/>
    <w:rsid w:val="00936E56"/>
    <w:rsid w:val="00937680"/>
    <w:rsid w:val="00942BF0"/>
    <w:rsid w:val="0097527C"/>
    <w:rsid w:val="009843C2"/>
    <w:rsid w:val="009A1A95"/>
    <w:rsid w:val="009B11CC"/>
    <w:rsid w:val="009B24CB"/>
    <w:rsid w:val="009B58EE"/>
    <w:rsid w:val="009C69EC"/>
    <w:rsid w:val="009D61FB"/>
    <w:rsid w:val="009F008F"/>
    <w:rsid w:val="00A078AA"/>
    <w:rsid w:val="00A1348B"/>
    <w:rsid w:val="00A15639"/>
    <w:rsid w:val="00A57EB6"/>
    <w:rsid w:val="00A66E41"/>
    <w:rsid w:val="00A94DFD"/>
    <w:rsid w:val="00AC08B0"/>
    <w:rsid w:val="00AC60AA"/>
    <w:rsid w:val="00AD6596"/>
    <w:rsid w:val="00AE03ED"/>
    <w:rsid w:val="00AE335E"/>
    <w:rsid w:val="00AE6429"/>
    <w:rsid w:val="00B23343"/>
    <w:rsid w:val="00B27364"/>
    <w:rsid w:val="00B41EC5"/>
    <w:rsid w:val="00B46E27"/>
    <w:rsid w:val="00B7546A"/>
    <w:rsid w:val="00B800A0"/>
    <w:rsid w:val="00B875A5"/>
    <w:rsid w:val="00B90022"/>
    <w:rsid w:val="00B94DE2"/>
    <w:rsid w:val="00BA310B"/>
    <w:rsid w:val="00BC34B7"/>
    <w:rsid w:val="00BC5A52"/>
    <w:rsid w:val="00BD208E"/>
    <w:rsid w:val="00BD4CD1"/>
    <w:rsid w:val="00BD5438"/>
    <w:rsid w:val="00BE199F"/>
    <w:rsid w:val="00BE7DAC"/>
    <w:rsid w:val="00BF05D2"/>
    <w:rsid w:val="00C04ED6"/>
    <w:rsid w:val="00C04F26"/>
    <w:rsid w:val="00C16CCB"/>
    <w:rsid w:val="00C201BD"/>
    <w:rsid w:val="00C22F47"/>
    <w:rsid w:val="00C25468"/>
    <w:rsid w:val="00C47DCE"/>
    <w:rsid w:val="00C518DB"/>
    <w:rsid w:val="00C8195C"/>
    <w:rsid w:val="00C83917"/>
    <w:rsid w:val="00CA7D19"/>
    <w:rsid w:val="00CB0E94"/>
    <w:rsid w:val="00CC6149"/>
    <w:rsid w:val="00CE325B"/>
    <w:rsid w:val="00CE557F"/>
    <w:rsid w:val="00CF1FE6"/>
    <w:rsid w:val="00D0356D"/>
    <w:rsid w:val="00D0490F"/>
    <w:rsid w:val="00D11214"/>
    <w:rsid w:val="00D206AB"/>
    <w:rsid w:val="00D25646"/>
    <w:rsid w:val="00D37A67"/>
    <w:rsid w:val="00D4613E"/>
    <w:rsid w:val="00D52B6F"/>
    <w:rsid w:val="00D73289"/>
    <w:rsid w:val="00D81D84"/>
    <w:rsid w:val="00D97B32"/>
    <w:rsid w:val="00DA4621"/>
    <w:rsid w:val="00DC44DC"/>
    <w:rsid w:val="00DD3E88"/>
    <w:rsid w:val="00DD6127"/>
    <w:rsid w:val="00DD6359"/>
    <w:rsid w:val="00E069AB"/>
    <w:rsid w:val="00E13800"/>
    <w:rsid w:val="00E25940"/>
    <w:rsid w:val="00E33351"/>
    <w:rsid w:val="00E6376F"/>
    <w:rsid w:val="00E65DF4"/>
    <w:rsid w:val="00E72E8A"/>
    <w:rsid w:val="00E73761"/>
    <w:rsid w:val="00EA1E5C"/>
    <w:rsid w:val="00EA20F3"/>
    <w:rsid w:val="00EA2639"/>
    <w:rsid w:val="00EB020B"/>
    <w:rsid w:val="00EB6562"/>
    <w:rsid w:val="00EB67B0"/>
    <w:rsid w:val="00EC20EE"/>
    <w:rsid w:val="00EC706B"/>
    <w:rsid w:val="00EF65F2"/>
    <w:rsid w:val="00F051C6"/>
    <w:rsid w:val="00F11699"/>
    <w:rsid w:val="00F147C4"/>
    <w:rsid w:val="00F21C63"/>
    <w:rsid w:val="00F25203"/>
    <w:rsid w:val="00F3309E"/>
    <w:rsid w:val="00F42B97"/>
    <w:rsid w:val="00F43A74"/>
    <w:rsid w:val="00F50318"/>
    <w:rsid w:val="00F50853"/>
    <w:rsid w:val="00F73676"/>
    <w:rsid w:val="00F73C8D"/>
    <w:rsid w:val="00F7533A"/>
    <w:rsid w:val="00F8350F"/>
    <w:rsid w:val="00FA704C"/>
    <w:rsid w:val="00FB3A61"/>
    <w:rsid w:val="00FB6682"/>
    <w:rsid w:val="00FC66E9"/>
    <w:rsid w:val="00FE197F"/>
    <w:rsid w:val="00FF087D"/>
    <w:rsid w:val="00FF1BC1"/>
    <w:rsid w:val="00FF26F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4852C5C-D530-4BE5-825D-0DDAF654D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3969</TotalTime>
  <Pages>9</Pages>
  <Words>1361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Jaqueline de Boraba Pacheco</cp:lastModifiedBy>
  <cp:revision>83</cp:revision>
  <cp:lastPrinted>2025-10-21T17:50:00Z</cp:lastPrinted>
  <dcterms:created xsi:type="dcterms:W3CDTF">2024-05-28T13:37:00Z</dcterms:created>
  <dcterms:modified xsi:type="dcterms:W3CDTF">2025-10-21T18:24:00Z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