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412B" w14:textId="77777777" w:rsidR="00651966" w:rsidRPr="00651966" w:rsidRDefault="00651966" w:rsidP="00651966">
      <w:pPr>
        <w:spacing w:line="239" w:lineRule="auto"/>
        <w:jc w:val="center"/>
        <w:rPr>
          <w:rFonts w:ascii="Arial" w:hAnsi="Arial" w:cs="Arial"/>
          <w:b/>
        </w:rPr>
      </w:pPr>
      <w:r w:rsidRPr="00651966">
        <w:rPr>
          <w:rFonts w:ascii="Arial" w:hAnsi="Arial" w:cs="Arial"/>
          <w:b/>
        </w:rPr>
        <w:t xml:space="preserve">ANEXO </w:t>
      </w:r>
      <w:r w:rsidRPr="00651966">
        <w:rPr>
          <w:rFonts w:ascii="Arial" w:hAnsi="Arial" w:cs="Arial"/>
          <w:b/>
        </w:rPr>
        <w:t>XVI</w:t>
      </w:r>
    </w:p>
    <w:p w14:paraId="77CAE501" w14:textId="2E75491C" w:rsidR="00651966" w:rsidRPr="00651966" w:rsidRDefault="00651966" w:rsidP="00651966">
      <w:pPr>
        <w:spacing w:line="239" w:lineRule="auto"/>
        <w:jc w:val="center"/>
        <w:rPr>
          <w:rFonts w:ascii="Arial" w:hAnsi="Arial" w:cs="Arial"/>
          <w:b/>
        </w:rPr>
      </w:pPr>
      <w:r w:rsidRPr="00651966">
        <w:rPr>
          <w:rFonts w:ascii="Arial" w:hAnsi="Arial" w:cs="Arial"/>
          <w:b/>
        </w:rPr>
        <w:t>RECIBO</w:t>
      </w:r>
      <w:r w:rsidRPr="00651966">
        <w:rPr>
          <w:rFonts w:ascii="Arial" w:hAnsi="Arial" w:cs="Arial"/>
          <w:b/>
        </w:rPr>
        <w:t xml:space="preserve"> DE PREMIAÇÃO CULTURAL LEI PAULO GUSTAVO</w:t>
      </w:r>
    </w:p>
    <w:p w14:paraId="54A2D0BE" w14:textId="25C44B78" w:rsidR="00815450" w:rsidRPr="00651966" w:rsidRDefault="00815450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425"/>
        <w:gridCol w:w="1701"/>
        <w:gridCol w:w="3685"/>
      </w:tblGrid>
      <w:tr w:rsidR="00815450" w:rsidRPr="00651966" w14:paraId="56979EFA" w14:textId="77777777" w:rsidTr="00651966">
        <w:tc>
          <w:tcPr>
            <w:tcW w:w="5104" w:type="dxa"/>
            <w:gridSpan w:val="2"/>
            <w:shd w:val="clear" w:color="auto" w:fill="BFBFBF" w:themeFill="background1" w:themeFillShade="BF"/>
          </w:tcPr>
          <w:p w14:paraId="052EE839" w14:textId="539BB32E" w:rsidR="00815450" w:rsidRPr="00651966" w:rsidRDefault="00954E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966">
              <w:rPr>
                <w:rFonts w:ascii="Arial" w:hAnsi="Arial" w:cs="Arial"/>
              </w:rPr>
              <w:t xml:space="preserve">Preenchimento exclusivo </w:t>
            </w:r>
            <w:r w:rsidR="00651966" w:rsidRPr="00651966">
              <w:rPr>
                <w:rFonts w:ascii="Arial" w:hAnsi="Arial" w:cs="Arial"/>
              </w:rPr>
              <w:t>administração municipal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38F90BF" w14:textId="77777777" w:rsidR="00815450" w:rsidRPr="00651966" w:rsidRDefault="008154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5B0D882" w14:textId="77777777" w:rsidR="00815450" w:rsidRPr="00651966" w:rsidRDefault="00954E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96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C6EED6F" w14:textId="77777777" w:rsidR="00815450" w:rsidRPr="00651966" w:rsidRDefault="00954E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1966">
              <w:rPr>
                <w:rFonts w:ascii="Arial" w:hAnsi="Arial" w:cs="Arial"/>
                <w:b/>
              </w:rPr>
              <w:t xml:space="preserve">R$ </w:t>
            </w:r>
            <w:r w:rsidRPr="00651966">
              <w:rPr>
                <w:rFonts w:ascii="Arial" w:hAnsi="Arial" w:cs="Arial"/>
              </w:rPr>
              <w:t>_________________</w:t>
            </w:r>
            <w:r w:rsidRPr="00651966">
              <w:rPr>
                <w:rFonts w:ascii="Arial" w:hAnsi="Arial" w:cs="Arial"/>
                <w:b/>
              </w:rPr>
              <w:t>,00</w:t>
            </w:r>
          </w:p>
        </w:tc>
      </w:tr>
      <w:tr w:rsidR="00815450" w14:paraId="3C430D95" w14:textId="77777777" w:rsidTr="00651966">
        <w:trPr>
          <w:trHeight w:val="806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11BACCFE" w14:textId="77777777" w:rsidR="00815450" w:rsidRDefault="00954E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RECIBO Nº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656DC87" w14:textId="32492C45" w:rsidR="00815450" w:rsidRDefault="00954E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 / 202</w:t>
            </w:r>
            <w:r w:rsidR="00651966">
              <w:rPr>
                <w:sz w:val="28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D56FFFC" w14:textId="77777777" w:rsidR="00815450" w:rsidRDefault="0081545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A73153" w14:textId="77777777" w:rsidR="00815450" w:rsidRDefault="00815450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21C21A1" w14:textId="77777777" w:rsidR="00815450" w:rsidRDefault="00815450">
            <w:pPr>
              <w:spacing w:after="0" w:line="240" w:lineRule="auto"/>
              <w:jc w:val="right"/>
              <w:rPr>
                <w:b/>
                <w:sz w:val="28"/>
              </w:rPr>
            </w:pPr>
          </w:p>
        </w:tc>
      </w:tr>
    </w:tbl>
    <w:p w14:paraId="736CDCC6" w14:textId="77777777" w:rsidR="00815450" w:rsidRDefault="00815450">
      <w:pPr>
        <w:rPr>
          <w:sz w:val="8"/>
        </w:rPr>
      </w:pPr>
    </w:p>
    <w:tbl>
      <w:tblPr>
        <w:tblStyle w:val="SombreamentoClaro-nfase5"/>
        <w:tblW w:w="1102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42"/>
        <w:gridCol w:w="168"/>
        <w:gridCol w:w="508"/>
        <w:gridCol w:w="39"/>
        <w:gridCol w:w="5350"/>
        <w:gridCol w:w="3580"/>
      </w:tblGrid>
      <w:tr w:rsidR="00815450" w14:paraId="727ABC9C" w14:textId="77777777" w:rsidTr="00651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9" w:type="dxa"/>
            <w:gridSpan w:val="8"/>
            <w:tcBorders>
              <w:bottom w:val="nil"/>
            </w:tcBorders>
            <w:shd w:val="clear" w:color="auto" w:fill="FFFFFF" w:themeFill="background1"/>
          </w:tcPr>
          <w:p w14:paraId="325E9B5B" w14:textId="77777777" w:rsidR="00815450" w:rsidRDefault="00815450">
            <w:pPr>
              <w:spacing w:after="0" w:line="360" w:lineRule="auto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651966" w:rsidRPr="00651966" w14:paraId="37A6BD78" w14:textId="77777777" w:rsidTr="00651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A2A29B" w14:textId="0A6E4E5E" w:rsidR="00815450" w:rsidRPr="00651966" w:rsidRDefault="00954E4F">
            <w:pPr>
              <w:spacing w:after="0" w:line="480" w:lineRule="auto"/>
              <w:rPr>
                <w:rFonts w:ascii="Arial" w:hAnsi="Arial" w:cs="Arial"/>
                <w:bCs w:val="0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 xml:space="preserve">Recebi de: </w:t>
            </w:r>
          </w:p>
        </w:tc>
        <w:tc>
          <w:tcPr>
            <w:tcW w:w="893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F4510EB" w14:textId="358BFEFD" w:rsidR="00815450" w:rsidRPr="00651966" w:rsidRDefault="00651966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51966">
              <w:rPr>
                <w:rFonts w:ascii="Arial" w:hAnsi="Arial" w:cs="Arial"/>
                <w:color w:val="auto"/>
              </w:rPr>
              <w:t xml:space="preserve">Prefeitura da Estância Turística de Ibitinga </w:t>
            </w:r>
            <w:r w:rsidR="00954E4F" w:rsidRPr="00651966">
              <w:rPr>
                <w:rFonts w:ascii="Arial" w:hAnsi="Arial" w:cs="Arial"/>
                <w:color w:val="auto"/>
              </w:rPr>
              <w:t>CNPJ:</w:t>
            </w:r>
            <w:r w:rsidRPr="00651966">
              <w:rPr>
                <w:rFonts w:ascii="Arial" w:hAnsi="Arial" w:cs="Arial"/>
                <w:color w:val="auto"/>
              </w:rPr>
              <w:t xml:space="preserve"> 45.321.146/0001-50.</w:t>
            </w:r>
          </w:p>
        </w:tc>
      </w:tr>
      <w:tr w:rsidR="00651966" w:rsidRPr="00651966" w14:paraId="526771A0" w14:textId="77777777" w:rsidTr="0065196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D9AC6" w14:textId="39090A57" w:rsidR="00815450" w:rsidRPr="00651966" w:rsidRDefault="00651966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>A Quantia de R$ 20.000,00 (Vinte mil reais)</w:t>
            </w:r>
          </w:p>
        </w:tc>
      </w:tr>
      <w:tr w:rsidR="00651966" w:rsidRPr="00651966" w14:paraId="2CB1C9D3" w14:textId="77777777" w:rsidTr="00651966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7EDCD7" w14:textId="77777777" w:rsidR="00815450" w:rsidRPr="00651966" w:rsidRDefault="00815450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896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EB1C84" w14:textId="77777777" w:rsidR="00815450" w:rsidRPr="00651966" w:rsidRDefault="0081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651966" w:rsidRPr="00651966" w14:paraId="11F13DD2" w14:textId="77777777" w:rsidTr="0065196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5D46" w14:textId="77777777" w:rsidR="00815450" w:rsidRPr="00651966" w:rsidRDefault="00954E4F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>Referente ao</w:t>
            </w:r>
          </w:p>
        </w:tc>
        <w:tc>
          <w:tcPr>
            <w:tcW w:w="964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F140E" w14:textId="7095419A" w:rsidR="00815450" w:rsidRPr="00651966" w:rsidRDefault="00954E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651966">
              <w:rPr>
                <w:rFonts w:ascii="Arial" w:hAnsi="Arial" w:cs="Arial"/>
                <w:bCs/>
                <w:color w:val="auto"/>
              </w:rPr>
              <w:t>Prêmio</w:t>
            </w:r>
            <w:r w:rsidR="00651966" w:rsidRPr="00651966">
              <w:rPr>
                <w:rFonts w:ascii="Arial" w:hAnsi="Arial" w:cs="Arial"/>
                <w:bCs/>
                <w:color w:val="auto"/>
              </w:rPr>
              <w:t xml:space="preserve"> do Edital de Chamamento Público 006/2023 - </w:t>
            </w:r>
            <w:r w:rsidR="00651966" w:rsidRPr="00651966">
              <w:rPr>
                <w:rFonts w:ascii="Arial" w:hAnsi="Arial" w:cs="Arial"/>
                <w:b/>
                <w:color w:val="auto"/>
              </w:rPr>
              <w:t>PREMIAÇÃO PARA ARTISTAS, MESTRES E FAZEDORES DE CULTURA</w:t>
            </w:r>
            <w:r w:rsidR="00651966" w:rsidRPr="00651966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651966">
              <w:rPr>
                <w:rFonts w:ascii="Arial" w:hAnsi="Arial" w:cs="Arial"/>
                <w:bCs/>
                <w:color w:val="auto"/>
              </w:rPr>
              <w:t xml:space="preserve"> </w:t>
            </w:r>
          </w:p>
        </w:tc>
      </w:tr>
      <w:tr w:rsidR="00651966" w:rsidRPr="00651966" w14:paraId="3EE6B3E6" w14:textId="77777777" w:rsidTr="0065196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9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DD67DE" w14:textId="696B1E7F" w:rsidR="00815450" w:rsidRPr="00651966" w:rsidRDefault="00954E4F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51966">
              <w:rPr>
                <w:rFonts w:ascii="Arial" w:hAnsi="Arial" w:cs="Arial"/>
                <w:b w:val="0"/>
                <w:bCs w:val="0"/>
                <w:color w:val="auto"/>
              </w:rPr>
              <w:t>________________________________________________________________________________________</w:t>
            </w:r>
          </w:p>
        </w:tc>
      </w:tr>
      <w:tr w:rsidR="00651966" w:rsidRPr="00651966" w14:paraId="131E4FB3" w14:textId="77777777" w:rsidTr="00651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048F6" w14:textId="77777777" w:rsidR="00815450" w:rsidRPr="00651966" w:rsidRDefault="00815450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947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4BC701" w14:textId="77777777" w:rsidR="00815450" w:rsidRPr="00651966" w:rsidRDefault="0081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651966" w:rsidRPr="00651966" w14:paraId="5A841A4A" w14:textId="77777777" w:rsidTr="00651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9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E453CE" w14:textId="52617A79" w:rsidR="00815450" w:rsidRPr="00651966" w:rsidRDefault="00954E4F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>E para clareza firmo</w:t>
            </w:r>
            <w:r w:rsidR="00651966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651966">
              <w:rPr>
                <w:rFonts w:ascii="Arial" w:hAnsi="Arial" w:cs="Arial"/>
                <w:b w:val="0"/>
                <w:color w:val="auto"/>
              </w:rPr>
              <w:t>o presente.</w:t>
            </w:r>
          </w:p>
          <w:p w14:paraId="2E6FCE25" w14:textId="77777777" w:rsidR="00815450" w:rsidRPr="00651966" w:rsidRDefault="00815450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441FC9" w14:textId="77777777" w:rsidR="00815450" w:rsidRPr="00651966" w:rsidRDefault="0081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651966" w:rsidRPr="00651966" w14:paraId="4A4DEC0F" w14:textId="77777777" w:rsidTr="0065196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17289" w14:textId="77777777" w:rsidR="00815450" w:rsidRPr="00651966" w:rsidRDefault="00954E4F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>Nome:</w:t>
            </w:r>
          </w:p>
        </w:tc>
        <w:tc>
          <w:tcPr>
            <w:tcW w:w="1007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C3A998" w14:textId="77777777" w:rsidR="00815450" w:rsidRPr="00651966" w:rsidRDefault="00954E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51966">
              <w:rPr>
                <w:rFonts w:ascii="Arial" w:hAnsi="Arial" w:cs="Arial"/>
                <w:bCs/>
                <w:color w:val="auto"/>
              </w:rPr>
              <w:t>_______________________________________________________________________________</w:t>
            </w:r>
          </w:p>
        </w:tc>
      </w:tr>
      <w:tr w:rsidR="00651966" w:rsidRPr="00651966" w14:paraId="7BCDD3D4" w14:textId="77777777" w:rsidTr="0065196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9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65CC00" w14:textId="2C1420E1" w:rsidR="00815450" w:rsidRPr="00651966" w:rsidRDefault="00954E4F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>RG/C</w:t>
            </w:r>
            <w:r w:rsidR="00651966">
              <w:rPr>
                <w:rFonts w:ascii="Arial" w:hAnsi="Arial" w:cs="Arial"/>
                <w:b w:val="0"/>
                <w:color w:val="auto"/>
              </w:rPr>
              <w:t>PF</w:t>
            </w:r>
            <w:r w:rsidRPr="00651966">
              <w:rPr>
                <w:rFonts w:ascii="Arial" w:hAnsi="Arial" w:cs="Arial"/>
                <w:b w:val="0"/>
                <w:color w:val="auto"/>
              </w:rPr>
              <w:t>: ___________________________________________________</w:t>
            </w:r>
          </w:p>
        </w:tc>
        <w:tc>
          <w:tcPr>
            <w:tcW w:w="35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4FF099" w14:textId="77777777" w:rsidR="00815450" w:rsidRPr="00651966" w:rsidRDefault="0081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651966" w:rsidRPr="00651966" w14:paraId="09ED8045" w14:textId="77777777" w:rsidTr="00651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45957" w14:textId="77777777" w:rsidR="00815450" w:rsidRPr="00651966" w:rsidRDefault="00815450">
            <w:pPr>
              <w:spacing w:after="0" w:line="240" w:lineRule="auto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35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2412AF" w14:textId="77777777" w:rsidR="00815450" w:rsidRPr="00651966" w:rsidRDefault="0081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</w:tc>
      </w:tr>
      <w:tr w:rsidR="00651966" w:rsidRPr="00651966" w14:paraId="5E343FCB" w14:textId="77777777" w:rsidTr="00651966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5E8F7C" w14:textId="77777777" w:rsidR="00815450" w:rsidRPr="00651966" w:rsidRDefault="00954E4F" w:rsidP="00651966">
            <w:pPr>
              <w:spacing w:after="0" w:line="600" w:lineRule="auto"/>
              <w:rPr>
                <w:rFonts w:ascii="Arial" w:hAnsi="Arial" w:cs="Arial"/>
                <w:bCs w:val="0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>Endereço:</w:t>
            </w:r>
          </w:p>
        </w:tc>
        <w:tc>
          <w:tcPr>
            <w:tcW w:w="978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1B37FA3" w14:textId="0778C5DA" w:rsidR="00651966" w:rsidRPr="00651966" w:rsidRDefault="00954E4F" w:rsidP="00651966">
            <w:pPr>
              <w:spacing w:after="0"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51966">
              <w:rPr>
                <w:rFonts w:ascii="Arial" w:hAnsi="Arial" w:cs="Arial"/>
                <w:color w:val="auto"/>
              </w:rPr>
              <w:t>______________________________________________________________________________</w:t>
            </w:r>
          </w:p>
        </w:tc>
      </w:tr>
      <w:tr w:rsidR="00651966" w:rsidRPr="00651966" w14:paraId="7298F488" w14:textId="77777777" w:rsidTr="00651966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035B4" w14:textId="72E1E0BD" w:rsidR="00815450" w:rsidRPr="00651966" w:rsidRDefault="00954E4F" w:rsidP="00651966">
            <w:pPr>
              <w:spacing w:after="0" w:line="600" w:lineRule="auto"/>
              <w:rPr>
                <w:rFonts w:ascii="Arial" w:hAnsi="Arial" w:cs="Arial"/>
                <w:bCs w:val="0"/>
                <w:color w:val="auto"/>
              </w:rPr>
            </w:pPr>
            <w:r w:rsidRPr="00651966">
              <w:rPr>
                <w:rFonts w:ascii="Arial" w:hAnsi="Arial" w:cs="Arial"/>
                <w:b w:val="0"/>
                <w:color w:val="auto"/>
              </w:rPr>
              <w:t>________________________________________________________________________________________</w:t>
            </w:r>
          </w:p>
        </w:tc>
      </w:tr>
    </w:tbl>
    <w:p w14:paraId="70EA03CF" w14:textId="77777777" w:rsidR="00815450" w:rsidRPr="00651966" w:rsidRDefault="00815450">
      <w:pPr>
        <w:rPr>
          <w:rFonts w:ascii="Arial" w:hAnsi="Arial" w:cs="Arial"/>
        </w:rPr>
      </w:pPr>
    </w:p>
    <w:p w14:paraId="5CA10685" w14:textId="77777777" w:rsidR="00815450" w:rsidRPr="00651966" w:rsidRDefault="00815450">
      <w:pPr>
        <w:rPr>
          <w:rFonts w:ascii="Arial" w:hAnsi="Arial" w:cs="Arial"/>
        </w:rPr>
      </w:pPr>
    </w:p>
    <w:p w14:paraId="288412EE" w14:textId="5CAB19DD" w:rsidR="00815450" w:rsidRPr="00651966" w:rsidRDefault="006519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Ibitinga</w:t>
      </w:r>
      <w:r w:rsidR="00954E4F" w:rsidRPr="00651966">
        <w:rPr>
          <w:rFonts w:ascii="Arial" w:hAnsi="Arial" w:cs="Arial"/>
        </w:rPr>
        <w:t xml:space="preserve">, ______ de __________________________ </w:t>
      </w:r>
      <w:proofErr w:type="spellStart"/>
      <w:r w:rsidR="00954E4F" w:rsidRPr="00651966">
        <w:rPr>
          <w:rFonts w:ascii="Arial" w:hAnsi="Arial" w:cs="Arial"/>
        </w:rPr>
        <w:t>de</w:t>
      </w:r>
      <w:proofErr w:type="spellEnd"/>
      <w:r w:rsidR="00954E4F" w:rsidRPr="0065196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3.</w:t>
      </w:r>
    </w:p>
    <w:p w14:paraId="6DD6FC8A" w14:textId="77777777" w:rsidR="00815450" w:rsidRPr="00651966" w:rsidRDefault="00815450">
      <w:pPr>
        <w:jc w:val="right"/>
        <w:rPr>
          <w:rFonts w:ascii="Arial" w:hAnsi="Arial" w:cs="Arial"/>
        </w:rPr>
      </w:pPr>
    </w:p>
    <w:p w14:paraId="6BA3304B" w14:textId="77777777" w:rsidR="00815450" w:rsidRPr="00651966" w:rsidRDefault="00815450">
      <w:pPr>
        <w:jc w:val="right"/>
        <w:rPr>
          <w:rFonts w:ascii="Arial" w:hAnsi="Arial" w:cs="Arial"/>
        </w:rPr>
      </w:pPr>
    </w:p>
    <w:p w14:paraId="6E809851" w14:textId="77777777" w:rsidR="00815450" w:rsidRPr="00651966" w:rsidRDefault="00954E4F">
      <w:pPr>
        <w:spacing w:after="0" w:line="240" w:lineRule="exact"/>
        <w:jc w:val="center"/>
        <w:rPr>
          <w:rFonts w:ascii="Arial" w:hAnsi="Arial" w:cs="Arial"/>
        </w:rPr>
      </w:pPr>
      <w:r w:rsidRPr="00651966">
        <w:rPr>
          <w:rFonts w:ascii="Arial" w:hAnsi="Arial" w:cs="Arial"/>
        </w:rPr>
        <w:t>___________________________________________</w:t>
      </w:r>
    </w:p>
    <w:p w14:paraId="56604AFE" w14:textId="77777777" w:rsidR="00815450" w:rsidRPr="00651966" w:rsidRDefault="00954E4F">
      <w:pPr>
        <w:spacing w:after="0" w:line="240" w:lineRule="exact"/>
        <w:jc w:val="center"/>
        <w:rPr>
          <w:rFonts w:ascii="Arial" w:hAnsi="Arial" w:cs="Arial"/>
        </w:rPr>
      </w:pPr>
      <w:r w:rsidRPr="00651966">
        <w:rPr>
          <w:rFonts w:ascii="Arial" w:hAnsi="Arial" w:cs="Arial"/>
        </w:rPr>
        <w:t>Assinatura</w:t>
      </w:r>
    </w:p>
    <w:p w14:paraId="4729DDF2" w14:textId="77777777" w:rsidR="00815450" w:rsidRDefault="00815450">
      <w:pPr>
        <w:spacing w:after="0" w:line="240" w:lineRule="exact"/>
        <w:jc w:val="center"/>
        <w:rPr>
          <w:sz w:val="24"/>
        </w:rPr>
      </w:pPr>
    </w:p>
    <w:sectPr w:rsidR="00815450" w:rsidSect="00651966">
      <w:headerReference w:type="default" r:id="rId7"/>
      <w:pgSz w:w="11906" w:h="16838"/>
      <w:pgMar w:top="18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8B8" w14:textId="77777777" w:rsidR="002A0D05" w:rsidRDefault="002A0D05">
      <w:pPr>
        <w:spacing w:after="0" w:line="240" w:lineRule="auto"/>
      </w:pPr>
      <w:r>
        <w:separator/>
      </w:r>
    </w:p>
  </w:endnote>
  <w:endnote w:type="continuationSeparator" w:id="0">
    <w:p w14:paraId="3B31138E" w14:textId="77777777" w:rsidR="002A0D05" w:rsidRDefault="002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250E" w14:textId="77777777" w:rsidR="002A0D05" w:rsidRDefault="002A0D05">
      <w:pPr>
        <w:spacing w:after="0" w:line="240" w:lineRule="auto"/>
      </w:pPr>
      <w:r>
        <w:separator/>
      </w:r>
    </w:p>
  </w:footnote>
  <w:footnote w:type="continuationSeparator" w:id="0">
    <w:p w14:paraId="188CB341" w14:textId="77777777" w:rsidR="002A0D05" w:rsidRDefault="002A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7633" w14:textId="41297FBA" w:rsidR="00815450" w:rsidRDefault="00815450" w:rsidP="00045C09">
    <w:pPr>
      <w:spacing w:line="239" w:lineRule="auto"/>
      <w:ind w:left="-142"/>
      <w:rPr>
        <w:b/>
        <w:sz w:val="26"/>
      </w:rPr>
    </w:pPr>
  </w:p>
  <w:p w14:paraId="3CFCA3C9" w14:textId="77777777" w:rsidR="00815450" w:rsidRDefault="008154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24"/>
    <w:rsid w:val="0000469C"/>
    <w:rsid w:val="00045C09"/>
    <w:rsid w:val="00115EF1"/>
    <w:rsid w:val="0014231D"/>
    <w:rsid w:val="001970D8"/>
    <w:rsid w:val="00265D02"/>
    <w:rsid w:val="002A0D05"/>
    <w:rsid w:val="00405332"/>
    <w:rsid w:val="00533A86"/>
    <w:rsid w:val="00580BC3"/>
    <w:rsid w:val="006472A4"/>
    <w:rsid w:val="00651966"/>
    <w:rsid w:val="0079626B"/>
    <w:rsid w:val="00815450"/>
    <w:rsid w:val="00917D22"/>
    <w:rsid w:val="00954E4F"/>
    <w:rsid w:val="00B63CE8"/>
    <w:rsid w:val="00BE05B3"/>
    <w:rsid w:val="00C75A9A"/>
    <w:rsid w:val="00D67C1E"/>
    <w:rsid w:val="00DD2A24"/>
    <w:rsid w:val="00DE65CA"/>
    <w:rsid w:val="00E96795"/>
    <w:rsid w:val="00FD7EB5"/>
    <w:rsid w:val="3C7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CAAB"/>
  <w15:docId w15:val="{4783656A-2DA5-4925-A89F-C366E52E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styleId="SombreamentoClaro-nfase5">
    <w:name w:val="Light Shading Accent 5"/>
    <w:basedOn w:val="Tabelanormal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Usuario</cp:lastModifiedBy>
  <cp:revision>2</cp:revision>
  <cp:lastPrinted>2018-12-21T14:36:00Z</cp:lastPrinted>
  <dcterms:created xsi:type="dcterms:W3CDTF">2023-10-09T17:38:00Z</dcterms:created>
  <dcterms:modified xsi:type="dcterms:W3CDTF">2023-10-09T17:38:00Z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