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39B23" w14:textId="6CA50E73" w:rsidR="00262AB8" w:rsidRPr="004B1A2C" w:rsidRDefault="00BC0090" w:rsidP="00520E60">
      <w:pPr>
        <w:jc w:val="center"/>
        <w:rPr>
          <w:rFonts w:ascii="Aptos" w:hAnsi="Aptos" w:cs="Arial"/>
          <w:b/>
          <w:sz w:val="30"/>
          <w:szCs w:val="30"/>
        </w:rPr>
      </w:pPr>
      <w:bookmarkStart w:id="0" w:name="_GoBack"/>
      <w:bookmarkEnd w:id="0"/>
      <w:r w:rsidRPr="004B1A2C">
        <w:rPr>
          <w:rFonts w:ascii="Aptos" w:hAnsi="Aptos" w:cs="Arial"/>
          <w:b/>
          <w:sz w:val="30"/>
          <w:szCs w:val="30"/>
        </w:rPr>
        <w:t xml:space="preserve">Relação de Atendimentos </w:t>
      </w:r>
      <w:r w:rsidR="004B1A2C">
        <w:rPr>
          <w:rFonts w:ascii="Aptos" w:hAnsi="Aptos" w:cs="Arial"/>
          <w:b/>
          <w:sz w:val="30"/>
          <w:szCs w:val="30"/>
        </w:rPr>
        <w:t>E</w:t>
      </w:r>
      <w:r w:rsidRPr="004B1A2C">
        <w:rPr>
          <w:rFonts w:ascii="Aptos" w:hAnsi="Aptos" w:cs="Arial"/>
          <w:b/>
          <w:sz w:val="30"/>
          <w:szCs w:val="30"/>
        </w:rPr>
        <w:t xml:space="preserve">m </w:t>
      </w:r>
      <w:r w:rsidR="004B1A2C">
        <w:rPr>
          <w:rFonts w:ascii="Aptos" w:hAnsi="Aptos" w:cs="Arial"/>
          <w:b/>
          <w:sz w:val="30"/>
          <w:szCs w:val="30"/>
        </w:rPr>
        <w:t>C</w:t>
      </w:r>
      <w:r w:rsidRPr="004B1A2C">
        <w:rPr>
          <w:rFonts w:ascii="Aptos" w:hAnsi="Aptos" w:cs="Arial"/>
          <w:b/>
          <w:sz w:val="30"/>
          <w:szCs w:val="30"/>
        </w:rPr>
        <w:t>ada Unidade</w:t>
      </w:r>
    </w:p>
    <w:tbl>
      <w:tblPr>
        <w:tblStyle w:val="Tabelacomgrade"/>
        <w:tblW w:w="14749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3685"/>
        <w:gridCol w:w="3129"/>
        <w:gridCol w:w="2030"/>
        <w:gridCol w:w="2082"/>
      </w:tblGrid>
      <w:tr w:rsidR="00520E60" w:rsidRPr="00F07C4A" w14:paraId="1E8EE54C" w14:textId="77777777" w:rsidTr="004B1A2C">
        <w:tc>
          <w:tcPr>
            <w:tcW w:w="1838" w:type="dxa"/>
          </w:tcPr>
          <w:p w14:paraId="2BB3581F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b/>
                <w:sz w:val="26"/>
                <w:szCs w:val="26"/>
              </w:rPr>
              <w:t>Nome da Unidade</w:t>
            </w:r>
          </w:p>
        </w:tc>
        <w:tc>
          <w:tcPr>
            <w:tcW w:w="1985" w:type="dxa"/>
          </w:tcPr>
          <w:p w14:paraId="1A485EE7" w14:textId="77777777" w:rsidR="00BC0090" w:rsidRPr="004B1A2C" w:rsidRDefault="00BC0090" w:rsidP="00F07C4A">
            <w:pPr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4B1A2C">
              <w:rPr>
                <w:rFonts w:ascii="Aptos" w:hAnsi="Aptos" w:cs="Arial"/>
                <w:b/>
                <w:sz w:val="24"/>
                <w:szCs w:val="24"/>
              </w:rPr>
              <w:t>Horário de Funcionamento</w:t>
            </w:r>
          </w:p>
        </w:tc>
        <w:tc>
          <w:tcPr>
            <w:tcW w:w="3685" w:type="dxa"/>
          </w:tcPr>
          <w:p w14:paraId="656D7BE3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b/>
                <w:sz w:val="26"/>
                <w:szCs w:val="26"/>
              </w:rPr>
              <w:t>Atendimento</w:t>
            </w:r>
          </w:p>
        </w:tc>
        <w:tc>
          <w:tcPr>
            <w:tcW w:w="3129" w:type="dxa"/>
          </w:tcPr>
          <w:p w14:paraId="3436A79B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b/>
                <w:sz w:val="26"/>
                <w:szCs w:val="26"/>
              </w:rPr>
              <w:t>Profissionais Prestadores de Serviço</w:t>
            </w:r>
          </w:p>
        </w:tc>
        <w:tc>
          <w:tcPr>
            <w:tcW w:w="2030" w:type="dxa"/>
          </w:tcPr>
          <w:p w14:paraId="2FC8AD9E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b/>
                <w:sz w:val="26"/>
                <w:szCs w:val="26"/>
              </w:rPr>
              <w:t>Telefone</w:t>
            </w:r>
          </w:p>
        </w:tc>
        <w:tc>
          <w:tcPr>
            <w:tcW w:w="2082" w:type="dxa"/>
          </w:tcPr>
          <w:p w14:paraId="40B944BD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b/>
                <w:sz w:val="26"/>
                <w:szCs w:val="26"/>
              </w:rPr>
              <w:t>Endereço</w:t>
            </w:r>
          </w:p>
        </w:tc>
      </w:tr>
      <w:tr w:rsidR="00520E60" w:rsidRPr="00520E60" w14:paraId="1A81149C" w14:textId="77777777" w:rsidTr="004B1A2C">
        <w:tc>
          <w:tcPr>
            <w:tcW w:w="1838" w:type="dxa"/>
          </w:tcPr>
          <w:p w14:paraId="6AFF57E5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b/>
                <w:bCs/>
                <w:sz w:val="26"/>
                <w:szCs w:val="26"/>
              </w:rPr>
              <w:t>Centro de Convivência e Cultura Arte e Prosa</w:t>
            </w:r>
          </w:p>
        </w:tc>
        <w:tc>
          <w:tcPr>
            <w:tcW w:w="1985" w:type="dxa"/>
          </w:tcPr>
          <w:p w14:paraId="60DBCA60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8 às 17h</w:t>
            </w:r>
          </w:p>
        </w:tc>
        <w:tc>
          <w:tcPr>
            <w:tcW w:w="3685" w:type="dxa"/>
          </w:tcPr>
          <w:p w14:paraId="6AEFAB26" w14:textId="4D20742C" w:rsidR="00BC0090" w:rsidRPr="00F07C4A" w:rsidRDefault="00BC0090" w:rsidP="004B1A2C">
            <w:pPr>
              <w:spacing w:line="276" w:lineRule="auto"/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- Oficinas de Desenho, Ioga, Música, Artes e Horta na sede e em parceria com outros dispositivos do município como ESF, escolas, CAPS, APAE, asilo.</w:t>
            </w:r>
          </w:p>
          <w:p w14:paraId="0785CEB0" w14:textId="047199AC" w:rsidR="00BC0090" w:rsidRPr="00F07C4A" w:rsidRDefault="00BC0090" w:rsidP="004B1A2C">
            <w:pPr>
              <w:spacing w:line="276" w:lineRule="auto"/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- Espaço de convivência, bate-pa</w:t>
            </w:r>
            <w:r w:rsidR="00F07C4A">
              <w:rPr>
                <w:rFonts w:ascii="Aptos" w:hAnsi="Aptos" w:cs="Arial"/>
                <w:sz w:val="26"/>
                <w:szCs w:val="26"/>
              </w:rPr>
              <w:t>p</w:t>
            </w:r>
            <w:r w:rsidRPr="00F07C4A">
              <w:rPr>
                <w:rFonts w:ascii="Aptos" w:hAnsi="Aptos" w:cs="Arial"/>
                <w:sz w:val="26"/>
                <w:szCs w:val="26"/>
              </w:rPr>
              <w:t>o e permanência.</w:t>
            </w:r>
          </w:p>
          <w:p w14:paraId="3356EF69" w14:textId="77777777" w:rsidR="00BC0090" w:rsidRPr="00F07C4A" w:rsidRDefault="00BC0090" w:rsidP="004B1A2C">
            <w:pPr>
              <w:spacing w:line="276" w:lineRule="auto"/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- Oficinas temáticas com profissionais do município: como fotografia, confecção de caderno, confecção de instrumentos de percussão.</w:t>
            </w:r>
          </w:p>
          <w:p w14:paraId="292B4ED6" w14:textId="77777777" w:rsidR="00BC0090" w:rsidRPr="00F07C4A" w:rsidRDefault="00BC0090" w:rsidP="004B1A2C">
            <w:pPr>
              <w:spacing w:line="276" w:lineRule="auto"/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- Rodas de conversa temáticas: Luta Antimanicomial, escrita de livros, saúde da mulher.</w:t>
            </w:r>
          </w:p>
          <w:p w14:paraId="7D7C2A5A" w14:textId="77777777" w:rsidR="00BC0090" w:rsidRPr="00F07C4A" w:rsidRDefault="00BC0090" w:rsidP="004B1A2C">
            <w:pPr>
              <w:spacing w:line="276" w:lineRule="auto"/>
              <w:jc w:val="center"/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3129" w:type="dxa"/>
          </w:tcPr>
          <w:p w14:paraId="1F71AAE5" w14:textId="71158D6E" w:rsidR="00BC0090" w:rsidRPr="00F07C4A" w:rsidRDefault="00BC0090" w:rsidP="004B1A2C">
            <w:pPr>
              <w:spacing w:line="276" w:lineRule="auto"/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 xml:space="preserve">- </w:t>
            </w:r>
            <w:proofErr w:type="spellStart"/>
            <w:r w:rsidRPr="00F07C4A">
              <w:rPr>
                <w:rFonts w:ascii="Aptos" w:hAnsi="Aptos" w:cs="Arial"/>
                <w:sz w:val="26"/>
                <w:szCs w:val="26"/>
              </w:rPr>
              <w:t>Antonio</w:t>
            </w:r>
            <w:proofErr w:type="spellEnd"/>
            <w:r w:rsidRPr="00F07C4A">
              <w:rPr>
                <w:rFonts w:ascii="Aptos" w:hAnsi="Aptos" w:cs="Arial"/>
                <w:sz w:val="26"/>
                <w:szCs w:val="26"/>
              </w:rPr>
              <w:t xml:space="preserve"> Tarciso Ribeiro: </w:t>
            </w:r>
            <w:proofErr w:type="spellStart"/>
            <w:r w:rsidRPr="00F07C4A">
              <w:rPr>
                <w:rFonts w:ascii="Aptos" w:hAnsi="Aptos" w:cs="Arial"/>
                <w:sz w:val="26"/>
                <w:szCs w:val="26"/>
              </w:rPr>
              <w:t>Oficineiro</w:t>
            </w:r>
            <w:proofErr w:type="spellEnd"/>
            <w:r w:rsidRPr="00F07C4A">
              <w:rPr>
                <w:rFonts w:ascii="Aptos" w:hAnsi="Aptos" w:cs="Arial"/>
                <w:sz w:val="26"/>
                <w:szCs w:val="26"/>
              </w:rPr>
              <w:t>/Técnico de Enfermagem;</w:t>
            </w:r>
          </w:p>
          <w:p w14:paraId="66B5D1C1" w14:textId="77777777" w:rsidR="00BC0090" w:rsidRPr="00F07C4A" w:rsidRDefault="00BC0090" w:rsidP="004B1A2C">
            <w:pPr>
              <w:spacing w:line="276" w:lineRule="auto"/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- Arthur Navarro Gois; Oficineiro/Psicólogo;</w:t>
            </w:r>
          </w:p>
          <w:p w14:paraId="683CCCA7" w14:textId="77777777" w:rsidR="00BC0090" w:rsidRPr="00F07C4A" w:rsidRDefault="00BC0090" w:rsidP="004B1A2C">
            <w:pPr>
              <w:spacing w:line="276" w:lineRule="auto"/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-  Carlos de Sousa Filho: Oficineiro/Psicólogo;</w:t>
            </w:r>
          </w:p>
          <w:p w14:paraId="7F83FFF3" w14:textId="62DF9FCF" w:rsidR="00BC0090" w:rsidRPr="00F07C4A" w:rsidRDefault="00BC0090" w:rsidP="004B1A2C">
            <w:pPr>
              <w:spacing w:line="276" w:lineRule="auto"/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-  Emerson Cassiano Silva: auxiliar administrativo;</w:t>
            </w:r>
          </w:p>
          <w:p w14:paraId="05FF12F4" w14:textId="3802A2F0" w:rsidR="00BC0090" w:rsidRPr="00F07C4A" w:rsidRDefault="00BC0090" w:rsidP="004B1A2C">
            <w:pPr>
              <w:spacing w:line="276" w:lineRule="auto"/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 xml:space="preserve">- </w:t>
            </w:r>
            <w:proofErr w:type="spellStart"/>
            <w:r w:rsidRPr="00F07C4A">
              <w:rPr>
                <w:rFonts w:ascii="Aptos" w:hAnsi="Aptos" w:cs="Arial"/>
                <w:sz w:val="26"/>
                <w:szCs w:val="26"/>
              </w:rPr>
              <w:t>Gianne</w:t>
            </w:r>
            <w:proofErr w:type="spellEnd"/>
            <w:r w:rsidRPr="00F07C4A">
              <w:rPr>
                <w:rFonts w:ascii="Aptos" w:hAnsi="Aptos" w:cs="Arial"/>
                <w:sz w:val="26"/>
                <w:szCs w:val="26"/>
              </w:rPr>
              <w:t xml:space="preserve"> Carvalho de Sousa: coordenadora/psicóloga;</w:t>
            </w:r>
          </w:p>
          <w:p w14:paraId="2586CFEB" w14:textId="5831A9C0" w:rsidR="00BC0090" w:rsidRPr="00F07C4A" w:rsidRDefault="00BC0090" w:rsidP="004B1A2C">
            <w:pPr>
              <w:spacing w:line="276" w:lineRule="auto"/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- Karim Bayeux: Instrutora de Ioga;</w:t>
            </w:r>
          </w:p>
          <w:p w14:paraId="3FE32377" w14:textId="77777777" w:rsidR="00BC0090" w:rsidRPr="00F07C4A" w:rsidRDefault="00BC0090" w:rsidP="004B1A2C">
            <w:pPr>
              <w:spacing w:line="276" w:lineRule="auto"/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- Vanessa Cristina Ribeiro Duarte: auxiliar de Serviços Gerais.</w:t>
            </w:r>
          </w:p>
          <w:p w14:paraId="07D475CF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2030" w:type="dxa"/>
          </w:tcPr>
          <w:p w14:paraId="7CB8370D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(35) 99897-3689</w:t>
            </w:r>
          </w:p>
        </w:tc>
        <w:tc>
          <w:tcPr>
            <w:tcW w:w="2082" w:type="dxa"/>
          </w:tcPr>
          <w:p w14:paraId="4224D80C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Rua Padre Caramuru, 486 - Centro</w:t>
            </w:r>
          </w:p>
        </w:tc>
      </w:tr>
      <w:tr w:rsidR="00520E60" w:rsidRPr="00520E60" w14:paraId="27B71344" w14:textId="77777777" w:rsidTr="004B1A2C">
        <w:tc>
          <w:tcPr>
            <w:tcW w:w="1838" w:type="dxa"/>
          </w:tcPr>
          <w:p w14:paraId="65006CC0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b/>
                <w:sz w:val="26"/>
                <w:szCs w:val="26"/>
              </w:rPr>
              <w:t xml:space="preserve">CAPS I Espaço Reviver – </w:t>
            </w:r>
            <w:r w:rsidRPr="00F07C4A">
              <w:rPr>
                <w:rFonts w:ascii="Aptos" w:hAnsi="Aptos" w:cs="Arial"/>
                <w:b/>
                <w:sz w:val="26"/>
                <w:szCs w:val="26"/>
              </w:rPr>
              <w:lastRenderedPageBreak/>
              <w:t>Centro de Atenção Psicossocial I</w:t>
            </w:r>
          </w:p>
        </w:tc>
        <w:tc>
          <w:tcPr>
            <w:tcW w:w="1985" w:type="dxa"/>
          </w:tcPr>
          <w:p w14:paraId="5C58F7E9" w14:textId="76002631" w:rsidR="00BC0090" w:rsidRPr="00F07C4A" w:rsidRDefault="00BC0090" w:rsidP="00F07C4A">
            <w:pPr>
              <w:spacing w:before="100" w:beforeAutospacing="1" w:after="100" w:afterAutospacing="1"/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lastRenderedPageBreak/>
              <w:t xml:space="preserve">* Segunda-feira: atendimento ao </w:t>
            </w:r>
            <w:r w:rsidRPr="00F07C4A">
              <w:rPr>
                <w:rFonts w:ascii="Aptos" w:hAnsi="Aptos" w:cs="Arial"/>
                <w:sz w:val="26"/>
                <w:szCs w:val="26"/>
              </w:rPr>
              <w:lastRenderedPageBreak/>
              <w:t>público das 07h às 13h e reunião de equipe das 13h às 17h.</w:t>
            </w:r>
          </w:p>
          <w:p w14:paraId="5C2B90A4" w14:textId="2CD3BA28" w:rsidR="00BC0090" w:rsidRPr="00F07C4A" w:rsidRDefault="00BC0090" w:rsidP="00F07C4A">
            <w:pPr>
              <w:spacing w:before="100" w:beforeAutospacing="1" w:after="100" w:afterAutospacing="1"/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 Terça-feira a Sexta-feira: das 07h às 17h.</w:t>
            </w:r>
          </w:p>
          <w:p w14:paraId="0E58CC1B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3685" w:type="dxa"/>
          </w:tcPr>
          <w:p w14:paraId="7F9AEA31" w14:textId="77777777" w:rsidR="00BC0090" w:rsidRPr="00F07C4A" w:rsidRDefault="00BC0090" w:rsidP="00F07C4A">
            <w:pPr>
              <w:spacing w:before="100" w:beforeAutospacing="1" w:after="100" w:afterAutospacing="1"/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lastRenderedPageBreak/>
              <w:t>* Acolhimento e escuta qualificada;</w:t>
            </w:r>
          </w:p>
          <w:p w14:paraId="75175774" w14:textId="77777777" w:rsidR="00BC0090" w:rsidRPr="00F07C4A" w:rsidRDefault="00BC0090" w:rsidP="00F07C4A">
            <w:pPr>
              <w:spacing w:before="100" w:beforeAutospacing="1" w:after="100" w:afterAutospacing="1"/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lastRenderedPageBreak/>
              <w:t>* Atendimento psicossocial;</w:t>
            </w:r>
          </w:p>
          <w:p w14:paraId="1B82EE82" w14:textId="77777777" w:rsidR="00BC0090" w:rsidRPr="00F07C4A" w:rsidRDefault="00BC0090" w:rsidP="00F07C4A">
            <w:pPr>
              <w:spacing w:before="100" w:beforeAutospacing="1" w:after="100" w:afterAutospacing="1"/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 Atendimento psiquiátrico;</w:t>
            </w:r>
          </w:p>
          <w:p w14:paraId="0904C453" w14:textId="77777777" w:rsidR="00BC0090" w:rsidRPr="00F07C4A" w:rsidRDefault="00BC0090" w:rsidP="00F07C4A">
            <w:pPr>
              <w:spacing w:before="100" w:beforeAutospacing="1" w:after="100" w:afterAutospacing="1"/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 Atendimento de enfermagem em saúde mental;</w:t>
            </w:r>
          </w:p>
          <w:p w14:paraId="16EC687D" w14:textId="77777777" w:rsidR="00BC0090" w:rsidRPr="00F07C4A" w:rsidRDefault="00BC0090" w:rsidP="00F07C4A">
            <w:pPr>
              <w:spacing w:before="100" w:beforeAutospacing="1" w:after="100" w:afterAutospacing="1"/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 Atendimento do serviço social;</w:t>
            </w:r>
          </w:p>
          <w:p w14:paraId="06715011" w14:textId="77777777" w:rsidR="00BC0090" w:rsidRPr="00F07C4A" w:rsidRDefault="00BC0090" w:rsidP="00F07C4A">
            <w:pPr>
              <w:spacing w:before="100" w:beforeAutospacing="1" w:after="100" w:afterAutospacing="1"/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 Elaboração e acompanhamento do Projeto Terapêutico Singular (PTS);</w:t>
            </w:r>
          </w:p>
          <w:p w14:paraId="441948AF" w14:textId="77777777" w:rsidR="00BC0090" w:rsidRPr="00F07C4A" w:rsidRDefault="00BC0090" w:rsidP="00F07C4A">
            <w:pPr>
              <w:spacing w:before="100" w:beforeAutospacing="1" w:after="100" w:afterAutospacing="1"/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 Grupos terapêuticos;</w:t>
            </w:r>
          </w:p>
          <w:p w14:paraId="1906375F" w14:textId="77777777" w:rsidR="00BC0090" w:rsidRPr="00F07C4A" w:rsidRDefault="00BC0090" w:rsidP="00F07C4A">
            <w:pPr>
              <w:spacing w:before="100" w:beforeAutospacing="1" w:after="100" w:afterAutospacing="1"/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 Oficinas terapêuticas;</w:t>
            </w:r>
          </w:p>
          <w:p w14:paraId="1E86EA2A" w14:textId="77777777" w:rsidR="00BC0090" w:rsidRPr="00F07C4A" w:rsidRDefault="00BC0090" w:rsidP="00F07C4A">
            <w:pPr>
              <w:spacing w:before="100" w:beforeAutospacing="1" w:after="100" w:afterAutospacing="1"/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 Atendimento e orientação familiar;</w:t>
            </w:r>
          </w:p>
          <w:p w14:paraId="38D21F01" w14:textId="77777777" w:rsidR="00BC0090" w:rsidRPr="00F07C4A" w:rsidRDefault="00BC0090" w:rsidP="00F07C4A">
            <w:pPr>
              <w:spacing w:before="100" w:beforeAutospacing="1" w:after="100" w:afterAutospacing="1"/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 Visitas domiciliares;</w:t>
            </w:r>
          </w:p>
          <w:p w14:paraId="6FFC49B8" w14:textId="77777777" w:rsidR="00BC0090" w:rsidRPr="00F07C4A" w:rsidRDefault="00BC0090" w:rsidP="00F07C4A">
            <w:pPr>
              <w:spacing w:before="100" w:beforeAutospacing="1" w:after="100" w:afterAutospacing="1"/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 Administração e acompanhamento medicamentoso;</w:t>
            </w:r>
          </w:p>
          <w:p w14:paraId="3CA50850" w14:textId="77777777" w:rsidR="00BC0090" w:rsidRPr="00F07C4A" w:rsidRDefault="00BC0090" w:rsidP="00F07C4A">
            <w:pPr>
              <w:spacing w:before="100" w:beforeAutospacing="1" w:after="100" w:afterAutospacing="1"/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lastRenderedPageBreak/>
              <w:t>* Ações de reabilitação psicossocial;</w:t>
            </w:r>
          </w:p>
          <w:p w14:paraId="223CB144" w14:textId="77777777" w:rsidR="00BC0090" w:rsidRPr="00F07C4A" w:rsidRDefault="00BC0090" w:rsidP="00F07C4A">
            <w:pPr>
              <w:spacing w:before="100" w:beforeAutospacing="1" w:after="100" w:afterAutospacing="1"/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 Articulação com a Rede de Atenção Psicossocial (RAPS);</w:t>
            </w:r>
          </w:p>
          <w:p w14:paraId="0D694D21" w14:textId="77777777" w:rsidR="00BC0090" w:rsidRPr="00F07C4A" w:rsidRDefault="00BC0090" w:rsidP="00F07C4A">
            <w:pPr>
              <w:spacing w:before="100" w:beforeAutospacing="1" w:after="100" w:afterAutospacing="1"/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 Apoio matricial às equipes da Atenção Primária à Saúde;</w:t>
            </w:r>
          </w:p>
          <w:p w14:paraId="1BC0B326" w14:textId="77777777" w:rsidR="00BC0090" w:rsidRPr="00F07C4A" w:rsidRDefault="00BC0090" w:rsidP="00F07C4A">
            <w:pPr>
              <w:spacing w:before="100" w:beforeAutospacing="1" w:after="100" w:afterAutospacing="1"/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 Atividades de promoção da saúde mental e reinserção social.</w:t>
            </w:r>
          </w:p>
          <w:p w14:paraId="4AA56935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3129" w:type="dxa"/>
          </w:tcPr>
          <w:p w14:paraId="46C1FD21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lastRenderedPageBreak/>
              <w:t>*Adilson Belarmino – Motorista</w:t>
            </w:r>
          </w:p>
          <w:p w14:paraId="1B18C3E4" w14:textId="587A7FBA" w:rsidR="00BC0090" w:rsidRPr="00F07C4A" w:rsidRDefault="00BC009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lastRenderedPageBreak/>
              <w:t>*Arthur Navarro Gois - Psicólogo</w:t>
            </w:r>
          </w:p>
          <w:p w14:paraId="201FC0B2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7D302F59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*Andreza Tamara Azevedo Borges Gonçalves - Técnica de Enfermagem</w:t>
            </w:r>
          </w:p>
          <w:p w14:paraId="3C955C7F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490A5505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*Bianca Evangelista – Coordenadora</w:t>
            </w:r>
          </w:p>
          <w:p w14:paraId="2C6C7556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57DE39E2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 xml:space="preserve">*Diego </w:t>
            </w:r>
            <w:proofErr w:type="spellStart"/>
            <w:r w:rsidRPr="00F07C4A">
              <w:rPr>
                <w:rFonts w:ascii="Aptos" w:hAnsi="Aptos" w:cs="Arial"/>
                <w:sz w:val="26"/>
                <w:szCs w:val="26"/>
              </w:rPr>
              <w:t>Picarelli</w:t>
            </w:r>
            <w:proofErr w:type="spellEnd"/>
            <w:r w:rsidRPr="00F07C4A">
              <w:rPr>
                <w:rFonts w:ascii="Aptos" w:hAnsi="Aptos" w:cs="Arial"/>
                <w:sz w:val="26"/>
                <w:szCs w:val="26"/>
              </w:rPr>
              <w:t xml:space="preserve"> – Médico Psiquiatra</w:t>
            </w:r>
          </w:p>
          <w:p w14:paraId="035F848C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026CA27D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proofErr w:type="spellStart"/>
            <w:r w:rsidRPr="00F07C4A">
              <w:rPr>
                <w:rFonts w:ascii="Aptos" w:hAnsi="Aptos" w:cs="Arial"/>
                <w:sz w:val="26"/>
                <w:szCs w:val="26"/>
              </w:rPr>
              <w:t>Dulcilene</w:t>
            </w:r>
            <w:proofErr w:type="spellEnd"/>
            <w:r w:rsidRPr="00F07C4A">
              <w:rPr>
                <w:rFonts w:ascii="Aptos" w:hAnsi="Aptos" w:cs="Arial"/>
                <w:sz w:val="26"/>
                <w:szCs w:val="26"/>
              </w:rPr>
              <w:t xml:space="preserve"> de Lima Machado Silva - Enfermeira de Saúde Mental</w:t>
            </w:r>
          </w:p>
          <w:p w14:paraId="1CA24EA8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19B0542F" w14:textId="77777777" w:rsidR="00BC0090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="00BC0090" w:rsidRPr="00F07C4A">
              <w:rPr>
                <w:rFonts w:ascii="Aptos" w:hAnsi="Aptos" w:cs="Arial"/>
                <w:sz w:val="26"/>
                <w:szCs w:val="26"/>
              </w:rPr>
              <w:t>Fernanda Lima - Auxiliar de Serviços Gerais</w:t>
            </w:r>
          </w:p>
          <w:p w14:paraId="1C9A4EB1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66C997F1" w14:textId="77777777" w:rsidR="00BC0090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proofErr w:type="spellStart"/>
            <w:r w:rsidR="00BC0090" w:rsidRPr="00F07C4A">
              <w:rPr>
                <w:rFonts w:ascii="Aptos" w:hAnsi="Aptos" w:cs="Arial"/>
                <w:sz w:val="26"/>
                <w:szCs w:val="26"/>
              </w:rPr>
              <w:t>Hérica</w:t>
            </w:r>
            <w:proofErr w:type="spellEnd"/>
            <w:r w:rsidR="00BC0090" w:rsidRPr="00F07C4A">
              <w:rPr>
                <w:rFonts w:ascii="Aptos" w:hAnsi="Aptos" w:cs="Arial"/>
                <w:sz w:val="26"/>
                <w:szCs w:val="26"/>
              </w:rPr>
              <w:t xml:space="preserve"> Vanessa Ferreira dos Santos – Psicóloga</w:t>
            </w:r>
          </w:p>
          <w:p w14:paraId="5ED6E8DE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75B07133" w14:textId="77777777" w:rsidR="00BC0090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="00BC0090" w:rsidRPr="00F07C4A">
              <w:rPr>
                <w:rFonts w:ascii="Aptos" w:hAnsi="Aptos" w:cs="Arial"/>
                <w:sz w:val="26"/>
                <w:szCs w:val="26"/>
              </w:rPr>
              <w:t>Juliana Samanta Neves - Assistente Social</w:t>
            </w:r>
          </w:p>
          <w:p w14:paraId="0CF3A898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7A977474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="00BC0090" w:rsidRPr="00F07C4A">
              <w:rPr>
                <w:rFonts w:ascii="Aptos" w:hAnsi="Aptos" w:cs="Arial"/>
                <w:sz w:val="26"/>
                <w:szCs w:val="26"/>
              </w:rPr>
              <w:t>Júlio César Moreira - Médico Psiquiatra</w:t>
            </w:r>
          </w:p>
          <w:p w14:paraId="1F5B90E9" w14:textId="77777777" w:rsidR="00BC0090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="00BC0090" w:rsidRPr="00F07C4A">
              <w:rPr>
                <w:rFonts w:ascii="Aptos" w:hAnsi="Aptos" w:cs="Arial"/>
                <w:sz w:val="26"/>
                <w:szCs w:val="26"/>
              </w:rPr>
              <w:t>Maria Regina Salustiano Cassiano de Almeida - Auxiliar de Serviços Gerais</w:t>
            </w:r>
          </w:p>
          <w:p w14:paraId="16D2FD69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3750528D" w14:textId="77777777" w:rsidR="00BC0090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="00BC0090" w:rsidRPr="00F07C4A">
              <w:rPr>
                <w:rFonts w:ascii="Aptos" w:hAnsi="Aptos" w:cs="Arial"/>
                <w:sz w:val="26"/>
                <w:szCs w:val="26"/>
              </w:rPr>
              <w:t xml:space="preserve">Patrícia </w:t>
            </w:r>
            <w:proofErr w:type="spellStart"/>
            <w:r w:rsidR="00BC0090" w:rsidRPr="00F07C4A">
              <w:rPr>
                <w:rFonts w:ascii="Aptos" w:hAnsi="Aptos" w:cs="Arial"/>
                <w:sz w:val="26"/>
                <w:szCs w:val="26"/>
              </w:rPr>
              <w:t>Jasselli</w:t>
            </w:r>
            <w:proofErr w:type="spellEnd"/>
            <w:r w:rsidR="00BC0090" w:rsidRPr="00F07C4A">
              <w:rPr>
                <w:rFonts w:ascii="Aptos" w:hAnsi="Aptos" w:cs="Arial"/>
                <w:sz w:val="26"/>
                <w:szCs w:val="26"/>
              </w:rPr>
              <w:t xml:space="preserve"> Freire Lemos - Médica Psiquiatra</w:t>
            </w:r>
          </w:p>
          <w:p w14:paraId="1F7BC7E9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6AB10391" w14:textId="77777777" w:rsidR="00BC0090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="00BC0090" w:rsidRPr="00F07C4A">
              <w:rPr>
                <w:rFonts w:ascii="Aptos" w:hAnsi="Aptos" w:cs="Arial"/>
                <w:sz w:val="26"/>
                <w:szCs w:val="26"/>
              </w:rPr>
              <w:t>Pedro Henrique Pereira - Psicólogo</w:t>
            </w:r>
          </w:p>
          <w:p w14:paraId="23E2CE49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2030" w:type="dxa"/>
          </w:tcPr>
          <w:p w14:paraId="4F107C9E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lastRenderedPageBreak/>
              <w:t>(35) 99897-9409</w:t>
            </w:r>
          </w:p>
        </w:tc>
        <w:tc>
          <w:tcPr>
            <w:tcW w:w="2082" w:type="dxa"/>
          </w:tcPr>
          <w:p w14:paraId="468998C8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Rua Coronel Lambert, nº 95</w:t>
            </w:r>
          </w:p>
        </w:tc>
      </w:tr>
      <w:tr w:rsidR="00520E60" w:rsidRPr="00520E60" w14:paraId="06D4791B" w14:textId="77777777" w:rsidTr="004B1A2C">
        <w:tc>
          <w:tcPr>
            <w:tcW w:w="1838" w:type="dxa"/>
          </w:tcPr>
          <w:p w14:paraId="356ACCAE" w14:textId="77777777" w:rsidR="00BC0090" w:rsidRPr="00F07C4A" w:rsidRDefault="00B31659" w:rsidP="00F07C4A">
            <w:pPr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b/>
                <w:sz w:val="26"/>
                <w:szCs w:val="26"/>
              </w:rPr>
              <w:lastRenderedPageBreak/>
              <w:t>Centro Especializado em Reabilitação e Fisioterapia</w:t>
            </w:r>
          </w:p>
        </w:tc>
        <w:tc>
          <w:tcPr>
            <w:tcW w:w="1985" w:type="dxa"/>
          </w:tcPr>
          <w:p w14:paraId="5D3AF2CB" w14:textId="5C5FFE5B" w:rsidR="00BC0090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eastAsia="Times New Roman" w:hAnsi="Aptos" w:cs="Arial"/>
                <w:sz w:val="26"/>
                <w:szCs w:val="26"/>
                <w:lang w:eastAsia="pt-BR"/>
              </w:rPr>
              <w:t>segunda a sexta-feira, das 7</w:t>
            </w:r>
            <w:r w:rsidR="00AA33B4">
              <w:rPr>
                <w:rFonts w:ascii="Aptos" w:eastAsia="Times New Roman" w:hAnsi="Aptos" w:cs="Arial"/>
                <w:sz w:val="26"/>
                <w:szCs w:val="26"/>
                <w:lang w:eastAsia="pt-BR"/>
              </w:rPr>
              <w:t>h</w:t>
            </w:r>
            <w:r w:rsidRPr="00F07C4A">
              <w:rPr>
                <w:rFonts w:ascii="Aptos" w:eastAsia="Times New Roman" w:hAnsi="Aptos" w:cs="Arial"/>
                <w:sz w:val="26"/>
                <w:szCs w:val="26"/>
                <w:lang w:eastAsia="pt-BR"/>
              </w:rPr>
              <w:t>30 às 11</w:t>
            </w:r>
            <w:r w:rsidR="00AA33B4">
              <w:rPr>
                <w:rFonts w:ascii="Aptos" w:eastAsia="Times New Roman" w:hAnsi="Aptos" w:cs="Arial"/>
                <w:sz w:val="26"/>
                <w:szCs w:val="26"/>
                <w:lang w:eastAsia="pt-BR"/>
              </w:rPr>
              <w:t>h</w:t>
            </w:r>
            <w:r w:rsidRPr="00F07C4A">
              <w:rPr>
                <w:rFonts w:ascii="Aptos" w:eastAsia="Times New Roman" w:hAnsi="Aptos" w:cs="Arial"/>
                <w:sz w:val="26"/>
                <w:szCs w:val="26"/>
                <w:lang w:eastAsia="pt-BR"/>
              </w:rPr>
              <w:t>3</w:t>
            </w:r>
            <w:r w:rsidR="00AA33B4">
              <w:rPr>
                <w:rFonts w:ascii="Aptos" w:eastAsia="Times New Roman" w:hAnsi="Aptos" w:cs="Arial"/>
                <w:sz w:val="26"/>
                <w:szCs w:val="26"/>
                <w:lang w:eastAsia="pt-BR"/>
              </w:rPr>
              <w:t>0</w:t>
            </w:r>
            <w:r w:rsidRPr="00F07C4A">
              <w:rPr>
                <w:rFonts w:ascii="Aptos" w:eastAsia="Times New Roman" w:hAnsi="Aptos" w:cs="Arial"/>
                <w:sz w:val="26"/>
                <w:szCs w:val="26"/>
                <w:lang w:eastAsia="pt-BR"/>
              </w:rPr>
              <w:t>, e das 13</w:t>
            </w:r>
            <w:r w:rsidR="00AA33B4">
              <w:rPr>
                <w:rFonts w:ascii="Aptos" w:eastAsia="Times New Roman" w:hAnsi="Aptos" w:cs="Arial"/>
                <w:sz w:val="26"/>
                <w:szCs w:val="26"/>
                <w:lang w:eastAsia="pt-BR"/>
              </w:rPr>
              <w:t>h</w:t>
            </w:r>
            <w:r w:rsidRPr="00F07C4A">
              <w:rPr>
                <w:rFonts w:ascii="Aptos" w:eastAsia="Times New Roman" w:hAnsi="Aptos" w:cs="Arial"/>
                <w:sz w:val="26"/>
                <w:szCs w:val="26"/>
                <w:lang w:eastAsia="pt-BR"/>
              </w:rPr>
              <w:t xml:space="preserve"> às 17h.</w:t>
            </w:r>
          </w:p>
        </w:tc>
        <w:tc>
          <w:tcPr>
            <w:tcW w:w="3685" w:type="dxa"/>
          </w:tcPr>
          <w:p w14:paraId="59F47D74" w14:textId="77777777" w:rsidR="00AA33B4" w:rsidRPr="00AA33B4" w:rsidRDefault="00AA33B4" w:rsidP="004B1A2C">
            <w:pPr>
              <w:spacing w:line="276" w:lineRule="auto"/>
              <w:ind w:right="-1"/>
              <w:jc w:val="center"/>
              <w:rPr>
                <w:rFonts w:ascii="Aptos" w:hAnsi="Aptos"/>
                <w:sz w:val="26"/>
                <w:szCs w:val="26"/>
              </w:rPr>
            </w:pPr>
            <w:r w:rsidRPr="00AA33B4">
              <w:rPr>
                <w:rFonts w:ascii="Aptos" w:hAnsi="Aptos"/>
                <w:sz w:val="26"/>
                <w:szCs w:val="26"/>
              </w:rPr>
              <w:t>O centro Especializado em reabilitação e fisioterapia conta hoje com uma equipe de fisioterapeutas que dão assistência no próprio centro e também em domicílio para os pacientes acamados e restritos.</w:t>
            </w:r>
          </w:p>
          <w:p w14:paraId="137DA941" w14:textId="011C9A4C" w:rsidR="00AA33B4" w:rsidRPr="00AA33B4" w:rsidRDefault="00AA33B4" w:rsidP="004B1A2C">
            <w:pPr>
              <w:spacing w:line="276" w:lineRule="auto"/>
              <w:ind w:right="-1"/>
              <w:jc w:val="center"/>
              <w:rPr>
                <w:rFonts w:ascii="Aptos" w:eastAsia="Times New Roman" w:hAnsi="Aptos" w:cstheme="minorHAnsi"/>
                <w:sz w:val="26"/>
                <w:szCs w:val="26"/>
                <w:lang w:eastAsia="pt-BR"/>
              </w:rPr>
            </w:pPr>
            <w:r w:rsidRPr="00AA33B4">
              <w:rPr>
                <w:rFonts w:ascii="Aptos" w:hAnsi="Aptos"/>
                <w:sz w:val="26"/>
                <w:szCs w:val="26"/>
              </w:rPr>
              <w:t xml:space="preserve">Para os atendimentos no centro de reabilitação contamos com 02 fisioterapeutas que atendem </w:t>
            </w:r>
            <w:r w:rsidRPr="00AA33B4">
              <w:rPr>
                <w:rFonts w:ascii="Aptos" w:hAnsi="Aptos"/>
                <w:sz w:val="26"/>
                <w:szCs w:val="26"/>
              </w:rPr>
              <w:lastRenderedPageBreak/>
              <w:t xml:space="preserve">de segunda a sexta-feira no período integral (de manhã e à tarde). Para os atendimentos domiciliares contamos com 02 fisioterapeutas que atendem 20 horas por semana cada um, distribuídos durantes os dias da semana. Contamos ainda com 01 fisioterapeuta e responsável técnico que </w:t>
            </w:r>
            <w:r w:rsidRPr="00AA33B4">
              <w:rPr>
                <w:rFonts w:ascii="Aptos" w:eastAsia="Times New Roman" w:hAnsi="Aptos" w:cstheme="minorHAnsi"/>
                <w:sz w:val="26"/>
                <w:szCs w:val="26"/>
                <w:lang w:eastAsia="pt-BR"/>
              </w:rPr>
              <w:t>além do atendimento/assistência, assume funções administrativas e legais.</w:t>
            </w:r>
          </w:p>
          <w:p w14:paraId="56D2DB7C" w14:textId="48F4CFD1" w:rsidR="00AA33B4" w:rsidRPr="00AA33B4" w:rsidRDefault="00AA33B4" w:rsidP="004B1A2C">
            <w:pPr>
              <w:spacing w:line="276" w:lineRule="auto"/>
              <w:ind w:right="-1"/>
              <w:jc w:val="center"/>
              <w:rPr>
                <w:rFonts w:ascii="Aptos" w:eastAsia="Times New Roman" w:hAnsi="Aptos" w:cstheme="minorHAnsi"/>
                <w:sz w:val="26"/>
                <w:szCs w:val="26"/>
                <w:lang w:eastAsia="pt-BR"/>
              </w:rPr>
            </w:pPr>
            <w:r w:rsidRPr="00AA33B4">
              <w:rPr>
                <w:rFonts w:ascii="Aptos" w:eastAsia="Times New Roman" w:hAnsi="Aptos" w:cstheme="minorHAnsi"/>
                <w:sz w:val="26"/>
                <w:szCs w:val="26"/>
                <w:lang w:eastAsia="pt-BR"/>
              </w:rPr>
              <w:t>O horário de atendimento do Centro de Fisioterapia é de segunda a sexta-feira, das 7</w:t>
            </w:r>
            <w:r>
              <w:rPr>
                <w:rFonts w:ascii="Aptos" w:eastAsia="Times New Roman" w:hAnsi="Aptos" w:cstheme="minorHAnsi"/>
                <w:sz w:val="26"/>
                <w:szCs w:val="26"/>
                <w:lang w:eastAsia="pt-BR"/>
              </w:rPr>
              <w:t>h</w:t>
            </w:r>
            <w:r w:rsidRPr="00AA33B4">
              <w:rPr>
                <w:rFonts w:ascii="Aptos" w:eastAsia="Times New Roman" w:hAnsi="Aptos" w:cstheme="minorHAnsi"/>
                <w:sz w:val="26"/>
                <w:szCs w:val="26"/>
                <w:lang w:eastAsia="pt-BR"/>
              </w:rPr>
              <w:t>30 às 11</w:t>
            </w:r>
            <w:r>
              <w:rPr>
                <w:rFonts w:ascii="Aptos" w:eastAsia="Times New Roman" w:hAnsi="Aptos" w:cstheme="minorHAnsi"/>
                <w:sz w:val="26"/>
                <w:szCs w:val="26"/>
                <w:lang w:eastAsia="pt-BR"/>
              </w:rPr>
              <w:t>h</w:t>
            </w:r>
            <w:r w:rsidRPr="00AA33B4">
              <w:rPr>
                <w:rFonts w:ascii="Aptos" w:eastAsia="Times New Roman" w:hAnsi="Aptos" w:cstheme="minorHAnsi"/>
                <w:sz w:val="26"/>
                <w:szCs w:val="26"/>
                <w:lang w:eastAsia="pt-BR"/>
              </w:rPr>
              <w:t>30, e das 13</w:t>
            </w:r>
            <w:r>
              <w:rPr>
                <w:rFonts w:ascii="Aptos" w:eastAsia="Times New Roman" w:hAnsi="Aptos" w:cstheme="minorHAnsi"/>
                <w:sz w:val="26"/>
                <w:szCs w:val="26"/>
                <w:lang w:eastAsia="pt-BR"/>
              </w:rPr>
              <w:t>h</w:t>
            </w:r>
            <w:r w:rsidRPr="00AA33B4">
              <w:rPr>
                <w:rFonts w:ascii="Aptos" w:eastAsia="Times New Roman" w:hAnsi="Aptos" w:cstheme="minorHAnsi"/>
                <w:sz w:val="26"/>
                <w:szCs w:val="26"/>
                <w:lang w:eastAsia="pt-BR"/>
              </w:rPr>
              <w:t xml:space="preserve"> às 17h.</w:t>
            </w:r>
          </w:p>
          <w:p w14:paraId="059484A3" w14:textId="77777777" w:rsidR="00BC0090" w:rsidRPr="00AA33B4" w:rsidRDefault="00BC0090" w:rsidP="004B1A2C">
            <w:pPr>
              <w:spacing w:line="276" w:lineRule="auto"/>
              <w:jc w:val="center"/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3129" w:type="dxa"/>
          </w:tcPr>
          <w:p w14:paraId="2DB110B9" w14:textId="77777777" w:rsidR="00BC0090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lastRenderedPageBreak/>
              <w:t>* João Paulo Dias de Almeida – Fisioterapeuta</w:t>
            </w:r>
          </w:p>
          <w:p w14:paraId="7CDB42D3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029F8CA5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 Ludmila A. de Oliveira Eiras - Fisioterapeuta</w:t>
            </w:r>
          </w:p>
          <w:p w14:paraId="3DE35050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548CD3A5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 Renata Bueno A. Martins – Fisioterapeuta</w:t>
            </w:r>
          </w:p>
          <w:p w14:paraId="39A055D5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57098DA4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 Suzana de Cássia Medeiros P J Alvarenga – Fisioterapeuta</w:t>
            </w:r>
          </w:p>
          <w:p w14:paraId="248BAE70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1DAFBAB5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 Talita Mara Salles Machado Pereira – Fisioterapeuta</w:t>
            </w:r>
          </w:p>
          <w:p w14:paraId="799A782F" w14:textId="77777777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36019963" w14:textId="044A1F6B" w:rsidR="00B31659" w:rsidRPr="00F07C4A" w:rsidRDefault="00B3165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 xml:space="preserve">* Moisés do Carmo Martins </w:t>
            </w:r>
            <w:r w:rsidR="00A45867" w:rsidRPr="00F07C4A">
              <w:rPr>
                <w:rFonts w:ascii="Aptos" w:hAnsi="Aptos" w:cs="Arial"/>
                <w:sz w:val="26"/>
                <w:szCs w:val="26"/>
              </w:rPr>
              <w:t>–</w:t>
            </w:r>
          </w:p>
          <w:p w14:paraId="76663D9C" w14:textId="77777777" w:rsidR="00A45867" w:rsidRPr="00F07C4A" w:rsidRDefault="00A45867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Auxiliar administrativo</w:t>
            </w:r>
          </w:p>
          <w:p w14:paraId="4B5670EC" w14:textId="77777777" w:rsidR="00A45867" w:rsidRPr="00F07C4A" w:rsidRDefault="00A45867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4E36F343" w14:textId="77777777" w:rsidR="00A45867" w:rsidRPr="00F07C4A" w:rsidRDefault="00A45867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 xml:space="preserve">* Rosa </w:t>
            </w:r>
            <w:proofErr w:type="spellStart"/>
            <w:r w:rsidRPr="00F07C4A">
              <w:rPr>
                <w:rFonts w:ascii="Aptos" w:hAnsi="Aptos" w:cs="Arial"/>
                <w:sz w:val="26"/>
                <w:szCs w:val="26"/>
              </w:rPr>
              <w:t>Faccio</w:t>
            </w:r>
            <w:proofErr w:type="spellEnd"/>
            <w:r w:rsidRPr="00F07C4A">
              <w:rPr>
                <w:rFonts w:ascii="Aptos" w:hAnsi="Aptos" w:cs="Arial"/>
                <w:sz w:val="26"/>
                <w:szCs w:val="26"/>
              </w:rPr>
              <w:t xml:space="preserve"> Ferreira- Auxiliar de serviços gerais</w:t>
            </w:r>
          </w:p>
        </w:tc>
        <w:tc>
          <w:tcPr>
            <w:tcW w:w="2030" w:type="dxa"/>
          </w:tcPr>
          <w:p w14:paraId="2D1F2FE7" w14:textId="77777777" w:rsidR="00BC0090" w:rsidRPr="00F07C4A" w:rsidRDefault="00A45867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lastRenderedPageBreak/>
              <w:t>(35) 99976-0675</w:t>
            </w:r>
          </w:p>
        </w:tc>
        <w:tc>
          <w:tcPr>
            <w:tcW w:w="2082" w:type="dxa"/>
          </w:tcPr>
          <w:p w14:paraId="207D6D3D" w14:textId="77777777" w:rsidR="00BC0090" w:rsidRPr="00F07C4A" w:rsidRDefault="00A45867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Joaquim Augusto da Cunha, 21 – São Benedito</w:t>
            </w:r>
          </w:p>
        </w:tc>
      </w:tr>
      <w:tr w:rsidR="00520E60" w:rsidRPr="00520E60" w14:paraId="590EDAD0" w14:textId="77777777" w:rsidTr="004B1A2C">
        <w:tc>
          <w:tcPr>
            <w:tcW w:w="1838" w:type="dxa"/>
          </w:tcPr>
          <w:p w14:paraId="2036C046" w14:textId="77777777" w:rsidR="00BC0090" w:rsidRPr="00F07C4A" w:rsidRDefault="00A45867" w:rsidP="00F07C4A">
            <w:pPr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b/>
                <w:sz w:val="26"/>
                <w:szCs w:val="26"/>
              </w:rPr>
              <w:t>Farmácia Municipal</w:t>
            </w:r>
          </w:p>
        </w:tc>
        <w:tc>
          <w:tcPr>
            <w:tcW w:w="1985" w:type="dxa"/>
          </w:tcPr>
          <w:p w14:paraId="6F7B117F" w14:textId="3EA2311C" w:rsidR="00BC0090" w:rsidRPr="00F07C4A" w:rsidRDefault="00A45867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Das 7</w:t>
            </w:r>
            <w:r w:rsidR="00AA33B4">
              <w:rPr>
                <w:rFonts w:ascii="Aptos" w:hAnsi="Aptos" w:cs="Arial"/>
                <w:sz w:val="26"/>
                <w:szCs w:val="26"/>
              </w:rPr>
              <w:t>h</w:t>
            </w:r>
            <w:r w:rsidRPr="00F07C4A">
              <w:rPr>
                <w:rFonts w:ascii="Aptos" w:hAnsi="Aptos" w:cs="Arial"/>
                <w:sz w:val="26"/>
                <w:szCs w:val="26"/>
              </w:rPr>
              <w:t>30 às 18</w:t>
            </w:r>
            <w:r w:rsidR="00AA33B4">
              <w:rPr>
                <w:rFonts w:ascii="Aptos" w:hAnsi="Aptos" w:cs="Arial"/>
                <w:sz w:val="26"/>
                <w:szCs w:val="26"/>
              </w:rPr>
              <w:t>h</w:t>
            </w:r>
            <w:r w:rsidRPr="00F07C4A">
              <w:rPr>
                <w:rFonts w:ascii="Aptos" w:hAnsi="Aptos" w:cs="Arial"/>
                <w:sz w:val="26"/>
                <w:szCs w:val="26"/>
              </w:rPr>
              <w:t>30</w:t>
            </w:r>
          </w:p>
        </w:tc>
        <w:tc>
          <w:tcPr>
            <w:tcW w:w="3685" w:type="dxa"/>
          </w:tcPr>
          <w:p w14:paraId="5F5B2DB2" w14:textId="77777777" w:rsidR="00A45867" w:rsidRPr="00F07C4A" w:rsidRDefault="00A45867" w:rsidP="00F07C4A">
            <w:pPr>
              <w:pStyle w:val="Cabealho"/>
              <w:spacing w:line="360" w:lineRule="auto"/>
              <w:ind w:left="-426" w:firstLine="426"/>
              <w:jc w:val="center"/>
              <w:rPr>
                <w:rFonts w:ascii="Aptos" w:hAnsi="Aptos" w:cs="Arial"/>
                <w:sz w:val="26"/>
                <w:szCs w:val="26"/>
                <w:lang w:val="pt-BR"/>
              </w:rPr>
            </w:pPr>
            <w:r w:rsidRPr="00F07C4A">
              <w:rPr>
                <w:rFonts w:ascii="Aptos" w:hAnsi="Aptos" w:cs="Arial"/>
                <w:sz w:val="26"/>
                <w:szCs w:val="26"/>
                <w:lang w:val="pt-BR"/>
              </w:rPr>
              <w:t>Dispensação de medicamentos e insumos farmacêuticos;</w:t>
            </w:r>
          </w:p>
          <w:p w14:paraId="47F4E98B" w14:textId="77777777" w:rsidR="00A45867" w:rsidRPr="00F07C4A" w:rsidRDefault="00A45867" w:rsidP="00F07C4A">
            <w:pPr>
              <w:pStyle w:val="Cabealho"/>
              <w:spacing w:line="360" w:lineRule="auto"/>
              <w:ind w:left="-426" w:firstLine="426"/>
              <w:jc w:val="center"/>
              <w:rPr>
                <w:rFonts w:ascii="Aptos" w:hAnsi="Aptos" w:cs="Arial"/>
                <w:sz w:val="26"/>
                <w:szCs w:val="26"/>
                <w:lang w:val="pt-BR"/>
              </w:rPr>
            </w:pPr>
            <w:r w:rsidRPr="00F07C4A">
              <w:rPr>
                <w:rFonts w:ascii="Aptos" w:hAnsi="Aptos" w:cs="Arial"/>
                <w:sz w:val="26"/>
                <w:szCs w:val="26"/>
                <w:lang w:val="pt-BR"/>
              </w:rPr>
              <w:t>- Assistência farmacêutica;</w:t>
            </w:r>
          </w:p>
          <w:p w14:paraId="19B05835" w14:textId="77777777" w:rsidR="00A45867" w:rsidRPr="00F07C4A" w:rsidRDefault="00A45867" w:rsidP="00F07C4A">
            <w:pPr>
              <w:pStyle w:val="Cabealho"/>
              <w:spacing w:line="360" w:lineRule="auto"/>
              <w:ind w:left="-426" w:firstLine="426"/>
              <w:jc w:val="center"/>
              <w:rPr>
                <w:rFonts w:ascii="Aptos" w:hAnsi="Aptos" w:cs="Arial"/>
                <w:sz w:val="26"/>
                <w:szCs w:val="26"/>
                <w:lang w:val="pt-BR"/>
              </w:rPr>
            </w:pPr>
            <w:r w:rsidRPr="00F07C4A">
              <w:rPr>
                <w:rFonts w:ascii="Aptos" w:hAnsi="Aptos" w:cs="Arial"/>
                <w:sz w:val="26"/>
                <w:szCs w:val="26"/>
                <w:lang w:val="pt-BR"/>
              </w:rPr>
              <w:lastRenderedPageBreak/>
              <w:t>- Abertura e acompanhamento de processos de Alto Custo;</w:t>
            </w:r>
          </w:p>
          <w:p w14:paraId="1D34B383" w14:textId="77777777" w:rsidR="00A45867" w:rsidRPr="00F07C4A" w:rsidRDefault="00A45867" w:rsidP="00F07C4A">
            <w:pPr>
              <w:pStyle w:val="Cabealho"/>
              <w:spacing w:line="360" w:lineRule="auto"/>
              <w:ind w:left="284" w:hanging="284"/>
              <w:jc w:val="center"/>
              <w:rPr>
                <w:rFonts w:ascii="Aptos" w:hAnsi="Aptos" w:cs="Arial"/>
                <w:sz w:val="26"/>
                <w:szCs w:val="26"/>
                <w:lang w:val="pt-BR"/>
              </w:rPr>
            </w:pPr>
            <w:r w:rsidRPr="00F07C4A">
              <w:rPr>
                <w:rFonts w:ascii="Aptos" w:hAnsi="Aptos" w:cs="Arial"/>
                <w:sz w:val="26"/>
                <w:szCs w:val="26"/>
                <w:lang w:val="pt-BR"/>
              </w:rPr>
              <w:t>- Solicitação e dispensação dos medicamentos do Componente Estratégico (Doenças sujeitas à notificação compulsória).</w:t>
            </w:r>
          </w:p>
          <w:p w14:paraId="09D75C4B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3129" w:type="dxa"/>
          </w:tcPr>
          <w:p w14:paraId="25FC6976" w14:textId="77777777" w:rsidR="00BC0090" w:rsidRPr="00F07C4A" w:rsidRDefault="00A45867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lastRenderedPageBreak/>
              <w:t>* ADRIANA LAMBERT DE SOUZA FERRAZ – FARMACÊUTICA</w:t>
            </w:r>
          </w:p>
          <w:p w14:paraId="5F66A0E4" w14:textId="77777777" w:rsidR="00A45867" w:rsidRPr="00F07C4A" w:rsidRDefault="00A45867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  <w:p w14:paraId="7F374089" w14:textId="77777777" w:rsidR="00A45867" w:rsidRPr="00F07C4A" w:rsidRDefault="00A45867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lastRenderedPageBreak/>
              <w:t>* ANA MARIA DE BRITO OLIVEIRA - AUXILIAR DE SAÚDE II</w:t>
            </w:r>
          </w:p>
          <w:p w14:paraId="05B3D5B0" w14:textId="77777777" w:rsidR="00A45867" w:rsidRPr="00F07C4A" w:rsidRDefault="00A45867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  <w:p w14:paraId="5F19759C" w14:textId="77777777" w:rsidR="00A45867" w:rsidRPr="00F07C4A" w:rsidRDefault="00A45867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* CARLOS CEZAR DE ALMEIDA- FARMACÊUTICO</w:t>
            </w:r>
          </w:p>
          <w:p w14:paraId="6EC1D61C" w14:textId="77777777" w:rsidR="00A45867" w:rsidRPr="00F07C4A" w:rsidRDefault="00A45867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  <w:p w14:paraId="1D3FD45A" w14:textId="77777777" w:rsidR="00A45867" w:rsidRPr="00F07C4A" w:rsidRDefault="00A45867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* DAIZA CRISTINA MARIA FERREIRA - AUXILIAR ADMINISTRATIVO I</w:t>
            </w:r>
          </w:p>
          <w:p w14:paraId="34C254FE" w14:textId="77777777" w:rsidR="00A45867" w:rsidRPr="00F07C4A" w:rsidRDefault="00A45867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  <w:p w14:paraId="1E435504" w14:textId="77777777" w:rsidR="00A45867" w:rsidRPr="00F07C4A" w:rsidRDefault="00A45867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* ELIZANDRA LAMBERT FERREIRA - AUXILIAR DE SAÚDE II</w:t>
            </w:r>
          </w:p>
          <w:p w14:paraId="18212B89" w14:textId="77777777" w:rsidR="00A45867" w:rsidRPr="00F07C4A" w:rsidRDefault="00A45867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  <w:p w14:paraId="4B8FD945" w14:textId="77777777" w:rsidR="00A45867" w:rsidRPr="00F07C4A" w:rsidRDefault="00A45867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*</w:t>
            </w:r>
            <w:r w:rsidR="008F52B0" w:rsidRPr="00F07C4A">
              <w:rPr>
                <w:rFonts w:ascii="Aptos" w:hAnsi="Aptos"/>
                <w:sz w:val="26"/>
                <w:szCs w:val="26"/>
              </w:rPr>
              <w:t xml:space="preserve"> FABIANA VALESI DA SILVA VALE - AUXILIAR ADMINISTRATIVO I</w:t>
            </w:r>
          </w:p>
          <w:p w14:paraId="688F163D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  <w:p w14:paraId="54550AC2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* FERNANDA APARECIDA DE SOUZA - AUXILIAR ADMINISTRATIVO I</w:t>
            </w:r>
          </w:p>
          <w:p w14:paraId="5D8AA431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  <w:p w14:paraId="2AC9E556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* HÉRICA MARIA PEREIRA – FARMACÊUTICA</w:t>
            </w:r>
          </w:p>
          <w:p w14:paraId="1E6FDF8C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  <w:p w14:paraId="44DFC664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* JESUS PADILHA FINAMOR - AUXILIAR DE SAÚDE II</w:t>
            </w:r>
          </w:p>
          <w:p w14:paraId="57CABD93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  <w:p w14:paraId="17D782AD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* LILIAN SELMA DA ROSA – FARMACÊUTICA</w:t>
            </w:r>
          </w:p>
          <w:p w14:paraId="41BCEB42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  <w:p w14:paraId="079A169A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* MARTA ALCANTARA E SILVA - AUXILIAR ADMINISTRATIVO II</w:t>
            </w:r>
          </w:p>
          <w:p w14:paraId="3D61BA55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  <w:p w14:paraId="6936250B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* RENATA DE ABREU BUENO SALLES – FARMACÊUTICA</w:t>
            </w:r>
          </w:p>
          <w:p w14:paraId="5D3812DA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  <w:p w14:paraId="4B3818B3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* ROMILDA APARECIDA DO NASCIMENTO - AUXILIAR DE SAÚDE III</w:t>
            </w:r>
          </w:p>
          <w:p w14:paraId="42186D42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  <w:p w14:paraId="3E245BD6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* ROSA MARIA FACCIO - AUX. DE SERVIÇOS GERAIS I</w:t>
            </w:r>
          </w:p>
          <w:p w14:paraId="13E3F8F0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  <w:p w14:paraId="2BD1BAA6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* SANTIAGO BARBOSA - AUXILIAR ADMINISTRATIVO I</w:t>
            </w:r>
          </w:p>
          <w:p w14:paraId="27F23345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  <w:p w14:paraId="11A5A40D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* SUELY DE LOURDES ALMEIDA NASCIMENTO - AUXILIAR DE SAÚDE I</w:t>
            </w:r>
          </w:p>
          <w:p w14:paraId="1A93533A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  <w:p w14:paraId="20EC9D02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* VICENTINA DE JESUS DA ROSA - AUX. DE SERVIÇOS GERAIS I</w:t>
            </w:r>
          </w:p>
          <w:p w14:paraId="30500D66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  <w:p w14:paraId="0A1EDA53" w14:textId="77777777" w:rsidR="008F52B0" w:rsidRPr="00F07C4A" w:rsidRDefault="008F52B0" w:rsidP="00F07C4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* WILLIAN DOS SANTOS BARBOSA - AUXILIAR ADMINISTRATIVO I</w:t>
            </w:r>
          </w:p>
        </w:tc>
        <w:tc>
          <w:tcPr>
            <w:tcW w:w="2030" w:type="dxa"/>
          </w:tcPr>
          <w:p w14:paraId="5CAA5494" w14:textId="77777777" w:rsidR="00BC0090" w:rsidRPr="00F07C4A" w:rsidRDefault="008F52B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lastRenderedPageBreak/>
              <w:t>(35) 99982-6795</w:t>
            </w:r>
          </w:p>
        </w:tc>
        <w:tc>
          <w:tcPr>
            <w:tcW w:w="2082" w:type="dxa"/>
          </w:tcPr>
          <w:p w14:paraId="0D7B94F9" w14:textId="77777777" w:rsidR="00BC0090" w:rsidRPr="00F07C4A" w:rsidRDefault="008F52B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Avenida Tiradentes, 36</w:t>
            </w:r>
          </w:p>
        </w:tc>
      </w:tr>
      <w:tr w:rsidR="00520E60" w:rsidRPr="00520E60" w14:paraId="0F53741D" w14:textId="77777777" w:rsidTr="004B1A2C">
        <w:tc>
          <w:tcPr>
            <w:tcW w:w="1838" w:type="dxa"/>
          </w:tcPr>
          <w:p w14:paraId="29ED4CE8" w14:textId="77777777" w:rsidR="00BC0090" w:rsidRPr="00F07C4A" w:rsidRDefault="00254D0F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/>
                <w:b/>
                <w:bCs/>
                <w:sz w:val="26"/>
                <w:szCs w:val="26"/>
              </w:rPr>
              <w:lastRenderedPageBreak/>
              <w:t>Centro de Convivência e Cultura Arte e Prosa</w:t>
            </w:r>
          </w:p>
        </w:tc>
        <w:tc>
          <w:tcPr>
            <w:tcW w:w="1985" w:type="dxa"/>
          </w:tcPr>
          <w:p w14:paraId="0FAC36FA" w14:textId="77777777" w:rsidR="00BC0090" w:rsidRPr="00F07C4A" w:rsidRDefault="00254D0F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8 às 17h</w:t>
            </w:r>
          </w:p>
        </w:tc>
        <w:tc>
          <w:tcPr>
            <w:tcW w:w="3685" w:type="dxa"/>
          </w:tcPr>
          <w:p w14:paraId="5CC5CE5D" w14:textId="2AA3F83B" w:rsidR="00254D0F" w:rsidRPr="00F07C4A" w:rsidRDefault="00254D0F" w:rsidP="004B1A2C">
            <w:pPr>
              <w:spacing w:line="276" w:lineRule="auto"/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- Oficinas de Desenho, Ioga, Música, Artes e Horta na sede e em parceria com outros dispositivos do município como ESF, escolas, CAPS, APAE, asilo.</w:t>
            </w:r>
          </w:p>
          <w:p w14:paraId="2B8AB2CF" w14:textId="415812AD" w:rsidR="00254D0F" w:rsidRPr="00F07C4A" w:rsidRDefault="00254D0F" w:rsidP="004B1A2C">
            <w:pPr>
              <w:spacing w:line="276" w:lineRule="auto"/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- Espaço de convivência, bate-pa</w:t>
            </w:r>
            <w:r w:rsidR="00AA33B4">
              <w:rPr>
                <w:rFonts w:ascii="Aptos" w:hAnsi="Aptos"/>
                <w:sz w:val="26"/>
                <w:szCs w:val="26"/>
              </w:rPr>
              <w:t>p</w:t>
            </w:r>
            <w:r w:rsidRPr="00F07C4A">
              <w:rPr>
                <w:rFonts w:ascii="Aptos" w:hAnsi="Aptos"/>
                <w:sz w:val="26"/>
                <w:szCs w:val="26"/>
              </w:rPr>
              <w:t>o e permanência.</w:t>
            </w:r>
          </w:p>
          <w:p w14:paraId="02FA6DB2" w14:textId="77777777" w:rsidR="00254D0F" w:rsidRPr="00F07C4A" w:rsidRDefault="00254D0F" w:rsidP="004B1A2C">
            <w:pPr>
              <w:spacing w:line="276" w:lineRule="auto"/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- Oficinas temáticas com profissionais do município: como fotografia, confecção de caderno, confecção de instrumentos de percussão.</w:t>
            </w:r>
          </w:p>
          <w:p w14:paraId="5C4EE582" w14:textId="77777777" w:rsidR="00254D0F" w:rsidRPr="00F07C4A" w:rsidRDefault="00254D0F" w:rsidP="004B1A2C">
            <w:pPr>
              <w:spacing w:line="276" w:lineRule="auto"/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lastRenderedPageBreak/>
              <w:t>- Rodas de conversa temáticas: Luta Antimanicomial, escrita de livros, saúde da mulher.</w:t>
            </w:r>
          </w:p>
          <w:p w14:paraId="59C78DA2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3129" w:type="dxa"/>
          </w:tcPr>
          <w:p w14:paraId="579175CA" w14:textId="6F76B74A" w:rsidR="00254D0F" w:rsidRPr="00F07C4A" w:rsidRDefault="00254D0F" w:rsidP="004B1A2C">
            <w:pPr>
              <w:spacing w:line="276" w:lineRule="auto"/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F07C4A">
              <w:rPr>
                <w:rFonts w:ascii="Aptos" w:hAnsi="Aptos"/>
                <w:sz w:val="26"/>
                <w:szCs w:val="26"/>
              </w:rPr>
              <w:t>Antonio</w:t>
            </w:r>
            <w:proofErr w:type="spellEnd"/>
            <w:r w:rsidRPr="00F07C4A">
              <w:rPr>
                <w:rFonts w:ascii="Aptos" w:hAnsi="Aptos"/>
                <w:sz w:val="26"/>
                <w:szCs w:val="26"/>
              </w:rPr>
              <w:t xml:space="preserve"> Tarciso Ribeiro: </w:t>
            </w:r>
            <w:proofErr w:type="spellStart"/>
            <w:r w:rsidRPr="00F07C4A">
              <w:rPr>
                <w:rFonts w:ascii="Aptos" w:hAnsi="Aptos"/>
                <w:sz w:val="26"/>
                <w:szCs w:val="26"/>
              </w:rPr>
              <w:t>Oficineiro</w:t>
            </w:r>
            <w:proofErr w:type="spellEnd"/>
            <w:r w:rsidRPr="00F07C4A">
              <w:rPr>
                <w:rFonts w:ascii="Aptos" w:hAnsi="Aptos"/>
                <w:sz w:val="26"/>
                <w:szCs w:val="26"/>
              </w:rPr>
              <w:t>/Técnico de Enfermagem;</w:t>
            </w:r>
          </w:p>
          <w:p w14:paraId="02609C7B" w14:textId="77777777" w:rsidR="00254D0F" w:rsidRPr="00F07C4A" w:rsidRDefault="00254D0F" w:rsidP="004B1A2C">
            <w:pPr>
              <w:spacing w:line="276" w:lineRule="auto"/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- Arthur Navarro Gois; Oficineiro/Psicólogo;</w:t>
            </w:r>
          </w:p>
          <w:p w14:paraId="4F5FC2D8" w14:textId="77777777" w:rsidR="00254D0F" w:rsidRPr="00F07C4A" w:rsidRDefault="00254D0F" w:rsidP="004B1A2C">
            <w:pPr>
              <w:spacing w:line="276" w:lineRule="auto"/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-  Carlos de Sousa Filho: Oficineiro/Psicólogo;</w:t>
            </w:r>
          </w:p>
          <w:p w14:paraId="27C2C019" w14:textId="38627324" w:rsidR="00254D0F" w:rsidRPr="00F07C4A" w:rsidRDefault="00254D0F" w:rsidP="004B1A2C">
            <w:pPr>
              <w:spacing w:line="276" w:lineRule="auto"/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-  Emerson Cassiano Silva: auxiliar administrativo;</w:t>
            </w:r>
          </w:p>
          <w:p w14:paraId="75505193" w14:textId="33E7FD3A" w:rsidR="00254D0F" w:rsidRPr="00F07C4A" w:rsidRDefault="00254D0F" w:rsidP="004B1A2C">
            <w:pPr>
              <w:spacing w:line="276" w:lineRule="auto"/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 xml:space="preserve">- </w:t>
            </w:r>
            <w:proofErr w:type="spellStart"/>
            <w:r w:rsidRPr="00F07C4A">
              <w:rPr>
                <w:rFonts w:ascii="Aptos" w:hAnsi="Aptos"/>
                <w:sz w:val="26"/>
                <w:szCs w:val="26"/>
              </w:rPr>
              <w:t>Gianne</w:t>
            </w:r>
            <w:proofErr w:type="spellEnd"/>
            <w:r w:rsidRPr="00F07C4A">
              <w:rPr>
                <w:rFonts w:ascii="Aptos" w:hAnsi="Aptos"/>
                <w:sz w:val="26"/>
                <w:szCs w:val="26"/>
              </w:rPr>
              <w:t xml:space="preserve"> Carvalho de Sousa: coordenadora/psicóloga;</w:t>
            </w:r>
          </w:p>
          <w:p w14:paraId="25567415" w14:textId="65EA690B" w:rsidR="00254D0F" w:rsidRPr="00F07C4A" w:rsidRDefault="00254D0F" w:rsidP="004B1A2C">
            <w:pPr>
              <w:spacing w:line="276" w:lineRule="auto"/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lastRenderedPageBreak/>
              <w:t>- Karim Bayeux: Instrutora de Ioga;</w:t>
            </w:r>
          </w:p>
          <w:p w14:paraId="00B010E4" w14:textId="77777777" w:rsidR="00254D0F" w:rsidRPr="00F07C4A" w:rsidRDefault="00254D0F" w:rsidP="004B1A2C">
            <w:pPr>
              <w:spacing w:line="276" w:lineRule="auto"/>
              <w:jc w:val="center"/>
              <w:rPr>
                <w:rFonts w:ascii="Aptos" w:hAnsi="Aptos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- Vanessa Cristina Ribeiro Duarte: auxiliar de Serviços Gerais.</w:t>
            </w:r>
          </w:p>
          <w:p w14:paraId="7D84A456" w14:textId="77777777" w:rsidR="00BC0090" w:rsidRPr="00F07C4A" w:rsidRDefault="00BC0090" w:rsidP="004B1A2C">
            <w:pPr>
              <w:spacing w:line="276" w:lineRule="auto"/>
              <w:jc w:val="center"/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2030" w:type="dxa"/>
          </w:tcPr>
          <w:p w14:paraId="64A16935" w14:textId="77777777" w:rsidR="00BC0090" w:rsidRPr="00F07C4A" w:rsidRDefault="00254D0F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lastRenderedPageBreak/>
              <w:t>(35) 99897-3689</w:t>
            </w:r>
          </w:p>
        </w:tc>
        <w:tc>
          <w:tcPr>
            <w:tcW w:w="2082" w:type="dxa"/>
          </w:tcPr>
          <w:p w14:paraId="1F4E0646" w14:textId="77777777" w:rsidR="00BC0090" w:rsidRPr="00F07C4A" w:rsidRDefault="00254D0F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/>
                <w:sz w:val="26"/>
                <w:szCs w:val="26"/>
              </w:rPr>
              <w:t>Rua Padre Caramuru, 486</w:t>
            </w:r>
          </w:p>
        </w:tc>
      </w:tr>
      <w:tr w:rsidR="00520E60" w:rsidRPr="00520E60" w14:paraId="675FFE49" w14:textId="77777777" w:rsidTr="004B1A2C">
        <w:tc>
          <w:tcPr>
            <w:tcW w:w="1838" w:type="dxa"/>
          </w:tcPr>
          <w:p w14:paraId="0F9A375B" w14:textId="6CCCB611" w:rsidR="00C23019" w:rsidRPr="00F07C4A" w:rsidRDefault="00C23019" w:rsidP="00F07C4A">
            <w:pPr>
              <w:shd w:val="clear" w:color="auto" w:fill="FFFFFF" w:themeFill="background1"/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b/>
                <w:sz w:val="26"/>
                <w:szCs w:val="26"/>
              </w:rPr>
              <w:t>Departamento de Vigilância</w:t>
            </w:r>
          </w:p>
          <w:p w14:paraId="2A4A6817" w14:textId="77777777" w:rsidR="00C23019" w:rsidRPr="00F07C4A" w:rsidRDefault="00C23019" w:rsidP="00F07C4A">
            <w:pPr>
              <w:shd w:val="clear" w:color="auto" w:fill="FFFFFF" w:themeFill="background1"/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F07C4A">
              <w:rPr>
                <w:rFonts w:ascii="Aptos" w:hAnsi="Aptos" w:cs="Arial"/>
                <w:b/>
                <w:sz w:val="26"/>
                <w:szCs w:val="26"/>
              </w:rPr>
              <w:t>Sanitária e Epidemiológica</w:t>
            </w:r>
          </w:p>
          <w:p w14:paraId="0387FF85" w14:textId="77777777" w:rsidR="00BC0090" w:rsidRPr="00F07C4A" w:rsidRDefault="00BC0090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14:paraId="13623788" w14:textId="07724D9E" w:rsidR="00BC0090" w:rsidRPr="00F07C4A" w:rsidRDefault="00C2301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08</w:t>
            </w:r>
            <w:r w:rsidR="00AA33B4">
              <w:rPr>
                <w:rFonts w:ascii="Aptos" w:hAnsi="Aptos" w:cs="Arial"/>
                <w:sz w:val="26"/>
                <w:szCs w:val="26"/>
              </w:rPr>
              <w:t>h</w:t>
            </w:r>
            <w:r w:rsidRPr="00F07C4A">
              <w:rPr>
                <w:rFonts w:ascii="Aptos" w:hAnsi="Aptos" w:cs="Arial"/>
                <w:sz w:val="26"/>
                <w:szCs w:val="26"/>
              </w:rPr>
              <w:t xml:space="preserve"> às 17</w:t>
            </w:r>
            <w:r w:rsidR="00AA33B4">
              <w:rPr>
                <w:rFonts w:ascii="Aptos" w:hAnsi="Aptos" w:cs="Arial"/>
                <w:sz w:val="26"/>
                <w:szCs w:val="26"/>
              </w:rPr>
              <w:t>h</w:t>
            </w:r>
          </w:p>
        </w:tc>
        <w:tc>
          <w:tcPr>
            <w:tcW w:w="3685" w:type="dxa"/>
          </w:tcPr>
          <w:p w14:paraId="39F9284F" w14:textId="27DA8116" w:rsidR="00C23019" w:rsidRPr="00F07C4A" w:rsidRDefault="00C23019" w:rsidP="004B1A2C">
            <w:pPr>
              <w:shd w:val="clear" w:color="auto" w:fill="FFFFFF" w:themeFill="background1"/>
              <w:spacing w:line="276" w:lineRule="auto"/>
              <w:jc w:val="center"/>
              <w:rPr>
                <w:rFonts w:ascii="Aptos" w:hAnsi="Aptos" w:cs="Arial"/>
                <w:b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b/>
                <w:noProof/>
                <w:sz w:val="26"/>
                <w:szCs w:val="26"/>
                <w:lang w:eastAsia="pt-BR"/>
              </w:rPr>
              <w:t>Vigilância Sanitária</w:t>
            </w:r>
            <w:r w:rsidR="004B1A2C">
              <w:rPr>
                <w:rFonts w:ascii="Aptos" w:hAnsi="Aptos" w:cs="Arial"/>
                <w:b/>
                <w:noProof/>
                <w:sz w:val="26"/>
                <w:szCs w:val="26"/>
                <w:lang w:eastAsia="pt-BR"/>
              </w:rPr>
              <w:t>:</w:t>
            </w:r>
          </w:p>
          <w:p w14:paraId="268C389D" w14:textId="77777777" w:rsidR="00C23019" w:rsidRPr="00F07C4A" w:rsidRDefault="00C23019" w:rsidP="004B1A2C">
            <w:pPr>
              <w:pStyle w:val="PargrafodaLista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Controle de bens, produtos e serviços que oferecem riscos à saúde da população, como alimentos, produtos de limpeza, cosméticos e medicamentos.</w:t>
            </w:r>
          </w:p>
          <w:p w14:paraId="6C64B7AC" w14:textId="77777777" w:rsidR="00C23019" w:rsidRPr="00F07C4A" w:rsidRDefault="00C23019" w:rsidP="004B1A2C">
            <w:pPr>
              <w:pStyle w:val="PargrafodaLista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Regularização sanitária das atividades de saúde e interesse à saúde.</w:t>
            </w:r>
          </w:p>
          <w:p w14:paraId="6EE73D1D" w14:textId="77777777" w:rsidR="00C23019" w:rsidRPr="00F07C4A" w:rsidRDefault="00C23019" w:rsidP="004B1A2C">
            <w:pPr>
              <w:pStyle w:val="PargrafodaLista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Atendimento à denúncias.</w:t>
            </w:r>
          </w:p>
          <w:p w14:paraId="382076A6" w14:textId="77777777" w:rsidR="00C23019" w:rsidRPr="00F07C4A" w:rsidRDefault="00C23019" w:rsidP="004B1A2C">
            <w:pPr>
              <w:pStyle w:val="PargrafodaLista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As ações educativas em Vigilância Sanitária que são estratégias de saúde pública focadas na prevenção, promoção da 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lastRenderedPageBreak/>
              <w:t>saúde e conscientização da população.</w:t>
            </w:r>
          </w:p>
          <w:p w14:paraId="5074948C" w14:textId="02282A06" w:rsidR="00C23019" w:rsidRPr="00F07C4A" w:rsidRDefault="00C23019" w:rsidP="004B1A2C">
            <w:pPr>
              <w:shd w:val="clear" w:color="auto" w:fill="FFFFFF" w:themeFill="background1"/>
              <w:spacing w:line="276" w:lineRule="auto"/>
              <w:jc w:val="center"/>
              <w:rPr>
                <w:rFonts w:ascii="Aptos" w:hAnsi="Aptos" w:cs="Arial"/>
                <w:b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b/>
                <w:noProof/>
                <w:sz w:val="26"/>
                <w:szCs w:val="26"/>
                <w:lang w:eastAsia="pt-BR"/>
              </w:rPr>
              <w:t>Vigilância Epidemiológica</w:t>
            </w:r>
          </w:p>
          <w:p w14:paraId="23739B53" w14:textId="77777777" w:rsidR="00C23019" w:rsidRPr="00F07C4A" w:rsidRDefault="00C23019" w:rsidP="004B1A2C">
            <w:pPr>
              <w:pStyle w:val="PargrafodaLista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Coleta e análise de dados de saúde, investigação de surtos, monitoramento de doenças de notificação compulsória (como dengue, febre amarela, COVID-19 entre diversas outras) e o direcionamento de medidas de controle.</w:t>
            </w:r>
          </w:p>
          <w:p w14:paraId="251A782D" w14:textId="5902B443" w:rsidR="00C23019" w:rsidRPr="00F07C4A" w:rsidRDefault="00C23019" w:rsidP="004B1A2C">
            <w:pPr>
              <w:shd w:val="clear" w:color="auto" w:fill="FFFFFF" w:themeFill="background1"/>
              <w:spacing w:line="276" w:lineRule="auto"/>
              <w:jc w:val="center"/>
              <w:rPr>
                <w:rFonts w:ascii="Aptos" w:hAnsi="Aptos" w:cs="Arial"/>
                <w:b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b/>
                <w:noProof/>
                <w:sz w:val="26"/>
                <w:szCs w:val="26"/>
                <w:lang w:eastAsia="pt-BR"/>
              </w:rPr>
              <w:t>Vigilância em Saúde do trabalhador</w:t>
            </w:r>
          </w:p>
          <w:p w14:paraId="03811298" w14:textId="77777777" w:rsidR="00C23019" w:rsidRPr="00F07C4A" w:rsidRDefault="00C23019" w:rsidP="004B1A2C">
            <w:pPr>
              <w:pStyle w:val="PargrafodaLista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Inspeções em Ambientes de Trabalho: Mapeamento de fatores de risco e perigo (físicos, químicos, biológicos e ergonômicos) diretamente nas empresas para propor 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lastRenderedPageBreak/>
              <w:t>adequações e eliminar exposições nocivasInspeções em Ambientes de Trabalho.</w:t>
            </w:r>
          </w:p>
          <w:p w14:paraId="09B30632" w14:textId="77777777" w:rsidR="00C23019" w:rsidRPr="00F07C4A" w:rsidRDefault="00C23019" w:rsidP="004B1A2C">
            <w:pPr>
              <w:pStyle w:val="PargrafodaLista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Acompanhamento de Acidentados: Assistência e monitoramento de trabalhadores que sofreram acidentes graves ou doenças ocupacionais (ativos, afastados ou desempregados), garantindo a reabilitação</w:t>
            </w:r>
          </w:p>
          <w:p w14:paraId="34016FC0" w14:textId="77777777" w:rsidR="00C23019" w:rsidRPr="00F07C4A" w:rsidRDefault="00C23019" w:rsidP="004B1A2C">
            <w:pPr>
              <w:pStyle w:val="PargrafodaLista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Educação em Saúde: Planejamento de ações educativas e de formação continuada para orientar tanto os profissionais de saúde quanto os próprios empregadores e 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lastRenderedPageBreak/>
              <w:t>trabalhadores sobre prevenção e direitos</w:t>
            </w:r>
          </w:p>
          <w:p w14:paraId="3628EC72" w14:textId="6A996C9B" w:rsidR="00C23019" w:rsidRPr="00F07C4A" w:rsidRDefault="00C23019" w:rsidP="004B1A2C">
            <w:pPr>
              <w:shd w:val="clear" w:color="auto" w:fill="FFFFFF" w:themeFill="background1"/>
              <w:spacing w:line="276" w:lineRule="auto"/>
              <w:jc w:val="center"/>
              <w:rPr>
                <w:rFonts w:ascii="Aptos" w:hAnsi="Aptos" w:cs="Arial"/>
                <w:b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b/>
                <w:noProof/>
                <w:sz w:val="26"/>
                <w:szCs w:val="26"/>
                <w:lang w:eastAsia="pt-BR"/>
              </w:rPr>
              <w:t>Vigilância Ambiental em Saúde</w:t>
            </w:r>
          </w:p>
          <w:p w14:paraId="5B03A721" w14:textId="77777777" w:rsidR="00C23019" w:rsidRPr="00F07C4A" w:rsidRDefault="00C23019" w:rsidP="004B1A2C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line="276" w:lineRule="auto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Controle de Vetores e Zoonoses: Ações executadas pelos Agentes de Combate às Endemias (ACE), focadas no controle do mosquito Aedes aegypti, além do controle de roedores, insetos e monitoramento de animais peçonhentos (como escorpiões e aranhas).</w:t>
            </w:r>
          </w:p>
          <w:p w14:paraId="362F9566" w14:textId="77777777" w:rsidR="00C23019" w:rsidRPr="00F07C4A" w:rsidRDefault="00C23019" w:rsidP="004B1A2C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line="276" w:lineRule="auto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Monitoramento da Água (Vigiágua): Fiscalização e controle da qualidade da água potável e da água utilizada para consumo humano, visando evitar surtos de 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lastRenderedPageBreak/>
              <w:t>doenças de veiculação hídrica.</w:t>
            </w:r>
          </w:p>
          <w:p w14:paraId="5A833FEC" w14:textId="77777777" w:rsidR="00C23019" w:rsidRPr="00F07C4A" w:rsidRDefault="00C23019" w:rsidP="004B1A2C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line="276" w:lineRule="auto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Desastres Naturais (Vigidesastre): Prevenção e resposta rápida a riscos ambientais decorrentes de inundações, deslizamentos e secas, protegendo populações vulneráveis.</w:t>
            </w:r>
          </w:p>
          <w:p w14:paraId="783820B7" w14:textId="77777777" w:rsidR="00C23019" w:rsidRPr="00F07C4A" w:rsidRDefault="00C23019" w:rsidP="004B1A2C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line="276" w:lineRule="auto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Educação em Saúde: Promoção de palestras, mobilização social e distribuição de orientações para a comunidade sobre como evitar a proliferação de doenças e interagir de forma segura com o meio ambiente.</w:t>
            </w:r>
          </w:p>
          <w:p w14:paraId="1C4C0079" w14:textId="77777777" w:rsidR="00C23019" w:rsidRPr="00F07C4A" w:rsidRDefault="00C23019" w:rsidP="004B1A2C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line="276" w:lineRule="auto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Realização da Campanha anual de vacinação de 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lastRenderedPageBreak/>
              <w:t>cães e gatos contra raiva.</w:t>
            </w:r>
          </w:p>
          <w:p w14:paraId="2ABADC54" w14:textId="55F2FC47" w:rsidR="00C23019" w:rsidRPr="00F07C4A" w:rsidRDefault="00C23019" w:rsidP="004B1A2C">
            <w:pPr>
              <w:shd w:val="clear" w:color="auto" w:fill="FFFFFF" w:themeFill="background1"/>
              <w:spacing w:line="276" w:lineRule="auto"/>
              <w:jc w:val="center"/>
              <w:rPr>
                <w:rFonts w:ascii="Aptos" w:hAnsi="Aptos" w:cs="Arial"/>
                <w:b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b/>
                <w:noProof/>
                <w:sz w:val="26"/>
                <w:szCs w:val="26"/>
                <w:lang w:eastAsia="pt-BR"/>
              </w:rPr>
              <w:t>Centro de Controle Populacional e Zoonoses</w:t>
            </w:r>
          </w:p>
          <w:p w14:paraId="5DA34919" w14:textId="77777777" w:rsidR="00C23019" w:rsidRPr="00F07C4A" w:rsidRDefault="00C23019" w:rsidP="004B1A2C">
            <w:pPr>
              <w:pStyle w:val="PargrafodaLista"/>
              <w:numPr>
                <w:ilvl w:val="0"/>
                <w:numId w:val="6"/>
              </w:numPr>
              <w:shd w:val="clear" w:color="auto" w:fill="FFFFFF" w:themeFill="background1"/>
              <w:spacing w:line="276" w:lineRule="auto"/>
              <w:ind w:left="709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As ações de prevenção de zoonoses (doenças transmitidas entre animais e humanos).</w:t>
            </w:r>
          </w:p>
          <w:p w14:paraId="5C3821F7" w14:textId="77777777" w:rsidR="00C23019" w:rsidRPr="00F07C4A" w:rsidRDefault="00C23019" w:rsidP="004B1A2C">
            <w:pPr>
              <w:pStyle w:val="PargrafodaLista"/>
              <w:numPr>
                <w:ilvl w:val="0"/>
                <w:numId w:val="5"/>
              </w:numPr>
              <w:shd w:val="clear" w:color="auto" w:fill="FFFFFF" w:themeFill="background1"/>
              <w:spacing w:line="276" w:lineRule="auto"/>
              <w:ind w:left="709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Fornecimento de castrações gratuitas para cães e gatos errantes e domiciliados.</w:t>
            </w:r>
          </w:p>
          <w:p w14:paraId="707BF16C" w14:textId="77777777" w:rsidR="00C23019" w:rsidRPr="00F07C4A" w:rsidRDefault="00C23019" w:rsidP="004B1A2C">
            <w:pPr>
              <w:pStyle w:val="PargrafodaLista"/>
              <w:numPr>
                <w:ilvl w:val="0"/>
                <w:numId w:val="5"/>
              </w:numPr>
              <w:shd w:val="clear" w:color="auto" w:fill="FFFFFF" w:themeFill="background1"/>
              <w:spacing w:line="276" w:lineRule="auto"/>
              <w:ind w:left="709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Adoção Responsável: Encaminhamento de cães e gatos resgatados e tratados para novos lares.</w:t>
            </w:r>
          </w:p>
          <w:p w14:paraId="5DE99D44" w14:textId="77777777" w:rsidR="00BC0090" w:rsidRPr="00F07C4A" w:rsidRDefault="00BC0090" w:rsidP="004B1A2C">
            <w:pPr>
              <w:spacing w:line="276" w:lineRule="auto"/>
              <w:jc w:val="center"/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3129" w:type="dxa"/>
          </w:tcPr>
          <w:p w14:paraId="66431C3B" w14:textId="77777777" w:rsidR="00BC0090" w:rsidRPr="00F07C4A" w:rsidRDefault="00C2301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lastRenderedPageBreak/>
              <w:t>*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 AGATHA HERNANDES LINO - </w:t>
            </w:r>
            <w:r w:rsidRPr="00F07C4A">
              <w:rPr>
                <w:rFonts w:ascii="Aptos" w:hAnsi="Aptos" w:cs="Arial"/>
                <w:sz w:val="26"/>
                <w:szCs w:val="26"/>
              </w:rPr>
              <w:t>AGENTE EPIDEMIOLOGICO</w:t>
            </w:r>
          </w:p>
          <w:p w14:paraId="379EFE2B" w14:textId="77777777" w:rsidR="00C23019" w:rsidRPr="00F07C4A" w:rsidRDefault="00C2301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69897F53" w14:textId="77777777" w:rsidR="00C23019" w:rsidRPr="00F07C4A" w:rsidRDefault="00C2301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 ALINE FERREIRA LAMBERT - </w:t>
            </w:r>
            <w:r w:rsidRPr="00F07C4A">
              <w:rPr>
                <w:rFonts w:ascii="Aptos" w:hAnsi="Aptos" w:cs="Arial"/>
                <w:sz w:val="26"/>
                <w:szCs w:val="26"/>
              </w:rPr>
              <w:t>AGENTE EPIDEMIOLOGICO</w:t>
            </w:r>
          </w:p>
          <w:p w14:paraId="5AE68CD6" w14:textId="77777777" w:rsidR="00C23019" w:rsidRPr="00F07C4A" w:rsidRDefault="00C2301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59B5C6FB" w14:textId="77777777" w:rsidR="00C23019" w:rsidRPr="00F07C4A" w:rsidRDefault="00C2301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 ANDERSON RODRIGO ORLANDONI DO PRADO - </w:t>
            </w:r>
            <w:r w:rsidRPr="00F07C4A">
              <w:rPr>
                <w:rFonts w:ascii="Aptos" w:hAnsi="Aptos" w:cs="Arial"/>
                <w:sz w:val="26"/>
                <w:szCs w:val="26"/>
              </w:rPr>
              <w:t>AGENTE EPIDEMIOLOGICO</w:t>
            </w:r>
          </w:p>
          <w:p w14:paraId="2D9F71D6" w14:textId="77777777" w:rsidR="00C23019" w:rsidRPr="00F07C4A" w:rsidRDefault="00C2301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58DEF2BC" w14:textId="77777777" w:rsidR="00C23019" w:rsidRPr="00F07C4A" w:rsidRDefault="00C2301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 ANDRESSA DAIANE DA SILVA - </w:t>
            </w:r>
            <w:r w:rsidRPr="00F07C4A">
              <w:rPr>
                <w:rFonts w:ascii="Aptos" w:hAnsi="Aptos" w:cs="Arial"/>
                <w:sz w:val="26"/>
                <w:szCs w:val="26"/>
              </w:rPr>
              <w:t>AGENTE EPIDEMIOLOGICO</w:t>
            </w:r>
          </w:p>
          <w:p w14:paraId="7C1307E3" w14:textId="77777777" w:rsidR="00C23019" w:rsidRPr="00F07C4A" w:rsidRDefault="00C2301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01227765" w14:textId="77777777" w:rsidR="00C23019" w:rsidRPr="00F07C4A" w:rsidRDefault="00C23019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="00F54585"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 EDUARDO HERNANDEZ DA CUNHA - </w:t>
            </w:r>
            <w:r w:rsidR="00F54585" w:rsidRPr="00F07C4A">
              <w:rPr>
                <w:rFonts w:ascii="Aptos" w:hAnsi="Aptos" w:cs="Arial"/>
                <w:sz w:val="26"/>
                <w:szCs w:val="26"/>
              </w:rPr>
              <w:t>AGENTE EPIDEMIOLOGICO</w:t>
            </w:r>
          </w:p>
          <w:p w14:paraId="224B0EC6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3482746F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 JOAO GABRIEL SILVA DE SOUZA - </w:t>
            </w:r>
            <w:r w:rsidRPr="00F07C4A">
              <w:rPr>
                <w:rFonts w:ascii="Aptos" w:hAnsi="Aptos" w:cs="Arial"/>
                <w:sz w:val="26"/>
                <w:szCs w:val="26"/>
              </w:rPr>
              <w:t>AGENTE EPIDEMIOLOGICO</w:t>
            </w:r>
          </w:p>
          <w:p w14:paraId="0BB995A4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69AE5F19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 JOSIANE DE OLIVEIRA - </w:t>
            </w:r>
            <w:r w:rsidRPr="00F07C4A">
              <w:rPr>
                <w:rFonts w:ascii="Aptos" w:hAnsi="Aptos" w:cs="Arial"/>
                <w:sz w:val="26"/>
                <w:szCs w:val="26"/>
              </w:rPr>
              <w:t>AGENTE EPIDEMIOLOGICO</w:t>
            </w:r>
          </w:p>
          <w:p w14:paraId="61833236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012A27F9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 LEONARDO JOSE DE MORAIS - </w:t>
            </w:r>
            <w:r w:rsidRPr="00F07C4A">
              <w:rPr>
                <w:rFonts w:ascii="Aptos" w:hAnsi="Aptos" w:cs="Arial"/>
                <w:sz w:val="26"/>
                <w:szCs w:val="26"/>
              </w:rPr>
              <w:t>AGENTE EPIDEMIOLOGICO</w:t>
            </w:r>
          </w:p>
          <w:p w14:paraId="494C3394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0B63907C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 LUAN GABRIEL FERREIRA DE SOUZA - </w:t>
            </w:r>
            <w:r w:rsidRPr="00F07C4A">
              <w:rPr>
                <w:rFonts w:ascii="Aptos" w:hAnsi="Aptos" w:cs="Arial"/>
                <w:sz w:val="26"/>
                <w:szCs w:val="26"/>
              </w:rPr>
              <w:t>AGENTE EPIDEMIOLOGICO</w:t>
            </w:r>
          </w:p>
          <w:p w14:paraId="05AA8A37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7A85170D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 RENATO PEREIRA VIEIRA - </w:t>
            </w:r>
            <w:r w:rsidRPr="00F07C4A">
              <w:rPr>
                <w:rFonts w:ascii="Aptos" w:hAnsi="Aptos" w:cs="Arial"/>
                <w:sz w:val="26"/>
                <w:szCs w:val="26"/>
              </w:rPr>
              <w:t>AGENTE EPIDEMIOLOGICO</w:t>
            </w:r>
          </w:p>
          <w:p w14:paraId="5ED23AF7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422D0FA4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 ROBSON ARAUJO SILVA - </w:t>
            </w:r>
            <w:r w:rsidRPr="00F07C4A">
              <w:rPr>
                <w:rFonts w:ascii="Aptos" w:hAnsi="Aptos" w:cs="Arial"/>
                <w:sz w:val="26"/>
                <w:szCs w:val="26"/>
              </w:rPr>
              <w:t>AGENTE EPIDEMIOLOGICO</w:t>
            </w:r>
          </w:p>
          <w:p w14:paraId="55BDCE5C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6DA279B5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lastRenderedPageBreak/>
              <w:t>*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 JESUINO DONIZETI DA SILVA - </w:t>
            </w:r>
            <w:r w:rsidRPr="00F07C4A">
              <w:rPr>
                <w:rFonts w:ascii="Aptos" w:hAnsi="Aptos" w:cs="Arial"/>
                <w:sz w:val="26"/>
                <w:szCs w:val="26"/>
              </w:rPr>
              <w:t>AGENTE EPIDEMIOLOGICO</w:t>
            </w:r>
          </w:p>
          <w:p w14:paraId="0D24103D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3B8FB4D3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 SONIA ALVES DE OLIVEIRA SOUZA - </w:t>
            </w:r>
            <w:r w:rsidRPr="00F07C4A">
              <w:rPr>
                <w:rFonts w:ascii="Aptos" w:hAnsi="Aptos" w:cs="Arial"/>
                <w:sz w:val="26"/>
                <w:szCs w:val="26"/>
              </w:rPr>
              <w:t>AGENTE EPIDEMIOLOGICO</w:t>
            </w:r>
          </w:p>
          <w:p w14:paraId="1318D321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3A684F9D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Pr="00F07C4A">
              <w:rPr>
                <w:rFonts w:ascii="Aptos" w:hAnsi="Aptos" w:cs="Arial"/>
                <w:color w:val="000000"/>
                <w:sz w:val="26"/>
                <w:szCs w:val="26"/>
                <w:shd w:val="clear" w:color="auto" w:fill="FFFFFF"/>
              </w:rPr>
              <w:t xml:space="preserve"> FELIPE DA SILVA DIAS - 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FISCAL SANITÁRIO</w:t>
            </w:r>
          </w:p>
          <w:p w14:paraId="4EC2FD78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*</w:t>
            </w:r>
            <w:r w:rsidRPr="00F07C4A">
              <w:rPr>
                <w:rFonts w:ascii="Aptos" w:hAnsi="Aptos" w:cs="Arial"/>
                <w:color w:val="000000"/>
                <w:sz w:val="26"/>
                <w:szCs w:val="26"/>
                <w:shd w:val="clear" w:color="auto" w:fill="FFFFFF"/>
              </w:rPr>
              <w:t xml:space="preserve"> FLAVIA ALESSANDRA CARLOS DA SILVA - 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FISCAL SANITÁRIO</w:t>
            </w:r>
          </w:p>
          <w:p w14:paraId="2982D0B8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</w:p>
          <w:p w14:paraId="1A8DDA71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Pr="00F07C4A">
              <w:rPr>
                <w:rFonts w:ascii="Aptos" w:hAnsi="Aptos" w:cs="Arial"/>
                <w:color w:val="000000"/>
                <w:sz w:val="26"/>
                <w:szCs w:val="26"/>
                <w:shd w:val="clear" w:color="auto" w:fill="FFFFFF"/>
              </w:rPr>
              <w:t xml:space="preserve"> BEATRIZ APARECIDA PEREIRA - 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FISCAL SANITÁRIO</w:t>
            </w:r>
          </w:p>
          <w:p w14:paraId="4F01F259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</w:p>
          <w:p w14:paraId="18BB1D3F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* TATIANE CRISTINA MARQUES PRIMO - FISCAL SANITÁRIO</w:t>
            </w:r>
          </w:p>
          <w:p w14:paraId="5D5DB65A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</w:p>
          <w:p w14:paraId="6F298AEF" w14:textId="77777777" w:rsidR="00F54585" w:rsidRPr="00F07C4A" w:rsidRDefault="00F54585" w:rsidP="00F07C4A">
            <w:pPr>
              <w:jc w:val="center"/>
              <w:rPr>
                <w:rFonts w:ascii="Aptos" w:hAnsi="Aptos" w:cs="Arial"/>
                <w:color w:val="000000"/>
                <w:sz w:val="26"/>
                <w:szCs w:val="26"/>
                <w:shd w:val="clear" w:color="auto" w:fill="FFFFFF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*</w:t>
            </w:r>
            <w:r w:rsidRPr="00F07C4A">
              <w:rPr>
                <w:rFonts w:ascii="Aptos" w:hAnsi="Aptos" w:cs="Arial"/>
                <w:color w:val="000000"/>
                <w:sz w:val="26"/>
                <w:szCs w:val="26"/>
                <w:shd w:val="clear" w:color="auto" w:fill="FFFFFF"/>
              </w:rPr>
              <w:t xml:space="preserve"> CAMILA DE SALES SOUZA ARAUJO</w:t>
            </w:r>
            <w:r w:rsidR="00F655F4" w:rsidRPr="00F07C4A">
              <w:rPr>
                <w:rFonts w:ascii="Aptos" w:hAnsi="Aptos" w:cs="Arial"/>
                <w:color w:val="000000"/>
                <w:sz w:val="26"/>
                <w:szCs w:val="26"/>
                <w:shd w:val="clear" w:color="auto" w:fill="FFFFFF"/>
              </w:rPr>
              <w:t xml:space="preserve"> – NUTRICIONISTA</w:t>
            </w:r>
          </w:p>
          <w:p w14:paraId="27C3F6C6" w14:textId="77777777" w:rsidR="00F655F4" w:rsidRPr="00F07C4A" w:rsidRDefault="00F655F4" w:rsidP="00F07C4A">
            <w:pPr>
              <w:jc w:val="center"/>
              <w:rPr>
                <w:rFonts w:ascii="Aptos" w:hAnsi="Aptos" w:cs="Arial"/>
                <w:color w:val="000000"/>
                <w:sz w:val="26"/>
                <w:szCs w:val="26"/>
                <w:shd w:val="clear" w:color="auto" w:fill="FFFFFF"/>
              </w:rPr>
            </w:pPr>
          </w:p>
          <w:p w14:paraId="23DEDED3" w14:textId="77777777" w:rsidR="00F655F4" w:rsidRPr="00F07C4A" w:rsidRDefault="00F655F4" w:rsidP="00F07C4A">
            <w:pPr>
              <w:jc w:val="center"/>
              <w:rPr>
                <w:rFonts w:ascii="Aptos" w:hAnsi="Aptos" w:cs="Arial"/>
                <w:color w:val="000000"/>
                <w:sz w:val="26"/>
                <w:szCs w:val="26"/>
                <w:shd w:val="clear" w:color="auto" w:fill="FFFFFF"/>
              </w:rPr>
            </w:pPr>
          </w:p>
          <w:p w14:paraId="381716C6" w14:textId="6CE0C412" w:rsidR="00F655F4" w:rsidRPr="00F07C4A" w:rsidRDefault="00F655F4" w:rsidP="00F07C4A">
            <w:pPr>
              <w:jc w:val="center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color w:val="000000"/>
                <w:sz w:val="26"/>
                <w:szCs w:val="26"/>
                <w:shd w:val="clear" w:color="auto" w:fill="FFFFFF"/>
              </w:rPr>
              <w:t>*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 ANGÉLICA APAR</w:t>
            </w:r>
            <w:r w:rsidR="004B1A2C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E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CIDA BATISTA DIAS – ENFERMEIRA</w:t>
            </w:r>
          </w:p>
          <w:p w14:paraId="68D186C4" w14:textId="77777777" w:rsidR="00F655F4" w:rsidRPr="00F07C4A" w:rsidRDefault="00F655F4" w:rsidP="00F07C4A">
            <w:pPr>
              <w:jc w:val="center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</w:p>
          <w:p w14:paraId="492BE911" w14:textId="77777777" w:rsidR="00F655F4" w:rsidRPr="00F07C4A" w:rsidRDefault="00F655F4" w:rsidP="00F07C4A">
            <w:pPr>
              <w:jc w:val="center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*</w:t>
            </w:r>
            <w:r w:rsidRPr="00F07C4A">
              <w:rPr>
                <w:rFonts w:ascii="Aptos" w:hAnsi="Aptos" w:cs="Arial"/>
                <w:color w:val="000000"/>
                <w:sz w:val="26"/>
                <w:szCs w:val="26"/>
                <w:shd w:val="clear" w:color="auto" w:fill="FFFFFF"/>
              </w:rPr>
              <w:t xml:space="preserve"> VIVIANE ALVES DA SILVA – 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ENFERMEIRA</w:t>
            </w:r>
          </w:p>
          <w:p w14:paraId="3498FF2D" w14:textId="77777777" w:rsidR="00F655F4" w:rsidRPr="00F07C4A" w:rsidRDefault="00F655F4" w:rsidP="00F07C4A">
            <w:pPr>
              <w:jc w:val="center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</w:p>
          <w:p w14:paraId="6C823E8E" w14:textId="77777777" w:rsidR="00F655F4" w:rsidRPr="00F07C4A" w:rsidRDefault="00F655F4" w:rsidP="00F07C4A">
            <w:pPr>
              <w:jc w:val="center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*</w:t>
            </w:r>
            <w:r w:rsidRPr="00F07C4A">
              <w:rPr>
                <w:rFonts w:ascii="Aptos" w:hAnsi="Aptos" w:cs="Arial"/>
                <w:color w:val="000000"/>
                <w:sz w:val="26"/>
                <w:szCs w:val="26"/>
                <w:shd w:val="clear" w:color="auto" w:fill="FFFFFF"/>
              </w:rPr>
              <w:t xml:space="preserve"> LIVIA CARDOSO SALLES ROSA – 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VETERINÁRIA</w:t>
            </w:r>
          </w:p>
          <w:p w14:paraId="5BA6CC4A" w14:textId="77777777" w:rsidR="00F655F4" w:rsidRPr="00F07C4A" w:rsidRDefault="00F655F4" w:rsidP="00F07C4A">
            <w:pPr>
              <w:jc w:val="center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</w:p>
          <w:p w14:paraId="28F812B8" w14:textId="77777777" w:rsidR="00F655F4" w:rsidRPr="00F07C4A" w:rsidRDefault="00F655F4" w:rsidP="00F07C4A">
            <w:pPr>
              <w:jc w:val="center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* MIRELA RODRIGUES – VETERINÁRIA</w:t>
            </w:r>
          </w:p>
          <w:p w14:paraId="4FF2DC88" w14:textId="77777777" w:rsidR="00F655F4" w:rsidRPr="00F07C4A" w:rsidRDefault="00F655F4" w:rsidP="00F07C4A">
            <w:pPr>
              <w:jc w:val="center"/>
              <w:rPr>
                <w:rFonts w:ascii="Aptos" w:hAnsi="Aptos" w:cs="Arial"/>
                <w:noProof/>
                <w:sz w:val="26"/>
                <w:szCs w:val="26"/>
                <w:lang w:eastAsia="pt-BR"/>
              </w:rPr>
            </w:pPr>
          </w:p>
          <w:p w14:paraId="33033662" w14:textId="77777777" w:rsidR="00F655F4" w:rsidRPr="00F07C4A" w:rsidRDefault="00F655F4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* JESSICA DA SILVA MARION - </w:t>
            </w:r>
            <w:r w:rsidRPr="00F07C4A">
              <w:rPr>
                <w:rFonts w:ascii="Aptos" w:hAnsi="Aptos" w:cs="Arial"/>
                <w:sz w:val="26"/>
                <w:szCs w:val="26"/>
              </w:rPr>
              <w:t>AUX. DE SERVICOS GERAIS II</w:t>
            </w:r>
          </w:p>
          <w:p w14:paraId="1D4A1370" w14:textId="77777777" w:rsidR="00F655F4" w:rsidRPr="00F07C4A" w:rsidRDefault="00F655F4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3DD86E41" w14:textId="77777777" w:rsidR="00F655F4" w:rsidRPr="00F07C4A" w:rsidRDefault="00F655F4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 MARIA CLARA MACHADO JANEZ - </w:t>
            </w:r>
            <w:r w:rsidRPr="00F07C4A">
              <w:rPr>
                <w:rFonts w:ascii="Aptos" w:hAnsi="Aptos" w:cs="Arial"/>
                <w:sz w:val="26"/>
                <w:szCs w:val="26"/>
              </w:rPr>
              <w:t>AUXILIAR ADMINISTRATIVO I</w:t>
            </w:r>
          </w:p>
          <w:p w14:paraId="330A80CA" w14:textId="77777777" w:rsidR="00F655F4" w:rsidRPr="00F07C4A" w:rsidRDefault="00F655F4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</w:p>
          <w:p w14:paraId="34FBA2AB" w14:textId="77777777" w:rsidR="00F655F4" w:rsidRPr="00F07C4A" w:rsidRDefault="00F655F4" w:rsidP="00F07C4A">
            <w:pPr>
              <w:jc w:val="center"/>
              <w:rPr>
                <w:rFonts w:ascii="Aptos" w:hAnsi="Aptos" w:cs="Arial"/>
                <w:color w:val="000000"/>
                <w:sz w:val="26"/>
                <w:szCs w:val="26"/>
                <w:shd w:val="clear" w:color="auto" w:fill="FFFFFF"/>
              </w:rPr>
            </w:pPr>
            <w:r w:rsidRPr="00F07C4A">
              <w:rPr>
                <w:rFonts w:ascii="Aptos" w:hAnsi="Aptos" w:cs="Arial"/>
                <w:sz w:val="26"/>
                <w:szCs w:val="26"/>
              </w:rPr>
              <w:t>*</w:t>
            </w:r>
            <w:r w:rsidRPr="00F07C4A">
              <w:rPr>
                <w:rFonts w:ascii="Aptos" w:hAnsi="Aptos" w:cs="Arial"/>
                <w:color w:val="000000"/>
                <w:sz w:val="26"/>
                <w:szCs w:val="26"/>
                <w:shd w:val="clear" w:color="auto" w:fill="FFFFFF"/>
              </w:rPr>
              <w:t xml:space="preserve"> JULIANA DE ARRUDA ALVES DE LIMA - AUX. DE SERVICOS GERAIS I</w:t>
            </w:r>
          </w:p>
          <w:p w14:paraId="349C596E" w14:textId="77777777" w:rsidR="00F655F4" w:rsidRPr="00F07C4A" w:rsidRDefault="00F655F4" w:rsidP="00F07C4A">
            <w:pPr>
              <w:jc w:val="center"/>
              <w:rPr>
                <w:rFonts w:ascii="Aptos" w:hAnsi="Aptos" w:cs="Arial"/>
                <w:color w:val="000000"/>
                <w:sz w:val="26"/>
                <w:szCs w:val="26"/>
                <w:shd w:val="clear" w:color="auto" w:fill="FFFFFF"/>
              </w:rPr>
            </w:pPr>
          </w:p>
          <w:p w14:paraId="6D1FAC99" w14:textId="77777777" w:rsidR="00F655F4" w:rsidRPr="00F07C4A" w:rsidRDefault="00F655F4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color w:val="000000"/>
                <w:sz w:val="26"/>
                <w:szCs w:val="26"/>
                <w:shd w:val="clear" w:color="auto" w:fill="FFFFFF"/>
              </w:rPr>
              <w:lastRenderedPageBreak/>
              <w:t>*</w:t>
            </w: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 xml:space="preserve"> WAGNER FERREIRA DIAS - CHEFE DEPTO VIG. SANIT. EPID.</w:t>
            </w:r>
          </w:p>
        </w:tc>
        <w:tc>
          <w:tcPr>
            <w:tcW w:w="2030" w:type="dxa"/>
          </w:tcPr>
          <w:p w14:paraId="732D490A" w14:textId="77777777" w:rsidR="00BC0090" w:rsidRPr="00F07C4A" w:rsidRDefault="00F655F4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lastRenderedPageBreak/>
              <w:t>(35) 99748-6453</w:t>
            </w:r>
          </w:p>
        </w:tc>
        <w:tc>
          <w:tcPr>
            <w:tcW w:w="2082" w:type="dxa"/>
          </w:tcPr>
          <w:p w14:paraId="2B57EE5C" w14:textId="77777777" w:rsidR="00BC0090" w:rsidRPr="00F07C4A" w:rsidRDefault="00F655F4" w:rsidP="00F07C4A">
            <w:pPr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F07C4A">
              <w:rPr>
                <w:rFonts w:ascii="Aptos" w:hAnsi="Aptos" w:cs="Arial"/>
                <w:noProof/>
                <w:sz w:val="26"/>
                <w:szCs w:val="26"/>
                <w:lang w:eastAsia="pt-BR"/>
              </w:rPr>
              <w:t>Rua Padre Caramuru nº 729</w:t>
            </w:r>
          </w:p>
        </w:tc>
      </w:tr>
    </w:tbl>
    <w:p w14:paraId="05FFF322" w14:textId="77777777" w:rsidR="00BC0090" w:rsidRDefault="00BC0090"/>
    <w:sectPr w:rsidR="00BC0090" w:rsidSect="00BC00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877A0"/>
    <w:multiLevelType w:val="hybridMultilevel"/>
    <w:tmpl w:val="224ACC2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D216AC"/>
    <w:multiLevelType w:val="hybridMultilevel"/>
    <w:tmpl w:val="E0B4E1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707051"/>
    <w:multiLevelType w:val="hybridMultilevel"/>
    <w:tmpl w:val="AFB8C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788F"/>
    <w:multiLevelType w:val="hybridMultilevel"/>
    <w:tmpl w:val="B6E29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D3419"/>
    <w:multiLevelType w:val="hybridMultilevel"/>
    <w:tmpl w:val="D86E7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65CC0"/>
    <w:multiLevelType w:val="hybridMultilevel"/>
    <w:tmpl w:val="90AEE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90"/>
    <w:rsid w:val="00254D0F"/>
    <w:rsid w:val="00262AB8"/>
    <w:rsid w:val="004B1A2C"/>
    <w:rsid w:val="00520E60"/>
    <w:rsid w:val="006C5756"/>
    <w:rsid w:val="008F52B0"/>
    <w:rsid w:val="00A45867"/>
    <w:rsid w:val="00AA33B4"/>
    <w:rsid w:val="00B31659"/>
    <w:rsid w:val="00BC0090"/>
    <w:rsid w:val="00C23019"/>
    <w:rsid w:val="00F07C4A"/>
    <w:rsid w:val="00F54585"/>
    <w:rsid w:val="00F6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C148"/>
  <w15:chartTrackingRefBased/>
  <w15:docId w15:val="{C8409B39-5AF0-4F75-B2B0-6C53616F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009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458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458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1544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Foronda</dc:creator>
  <cp:keywords/>
  <dc:description/>
  <cp:lastModifiedBy>Lara Foronda</cp:lastModifiedBy>
  <cp:revision>2</cp:revision>
  <dcterms:created xsi:type="dcterms:W3CDTF">2026-06-11T19:19:00Z</dcterms:created>
  <dcterms:modified xsi:type="dcterms:W3CDTF">2026-06-11T19:19:00Z</dcterms:modified>
</cp:coreProperties>
</file>