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9859E8E" w14:textId="77777777" w:rsidR="00C85AD8" w:rsidRDefault="00CA28CC">
      <w:pPr>
        <w:ind w:left="-567" w:right="3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8"/>
          <w:szCs w:val="28"/>
        </w:rPr>
        <w:t>REQUERIMENTO PARA REGISTRO DE ESTABELECIMENTO NO S.I.M.</w:t>
      </w:r>
    </w:p>
    <w:p w14:paraId="46209F54" w14:textId="77777777" w:rsidR="00C85AD8" w:rsidRDefault="00C85AD8">
      <w:pPr>
        <w:ind w:left="-567" w:right="-427"/>
        <w:jc w:val="center"/>
        <w:rPr>
          <w:rFonts w:ascii="Calibri" w:hAnsi="Calibri" w:cs="Calibri"/>
          <w:b/>
          <w:sz w:val="22"/>
          <w:szCs w:val="22"/>
        </w:rPr>
      </w:pPr>
    </w:p>
    <w:p w14:paraId="6C8D2903" w14:textId="77777777" w:rsidR="00C85AD8" w:rsidRDefault="00CA28CC">
      <w:pPr>
        <w:rPr>
          <w:rFonts w:ascii="Calibri" w:hAnsi="Calibri" w:cs="Calibri"/>
          <w:b/>
          <w:bCs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Ilmo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Sr. </w:t>
      </w:r>
    </w:p>
    <w:p w14:paraId="7E6B4D93" w14:textId="69BE3B08" w:rsidR="00C85AD8" w:rsidRDefault="00CA28CC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Secretário Municipal de Agricultura de </w:t>
      </w:r>
      <w:r w:rsidR="00A85F5B">
        <w:rPr>
          <w:rFonts w:ascii="Calibri" w:hAnsi="Calibri" w:cs="Calibri"/>
          <w:b/>
          <w:bCs/>
          <w:sz w:val="22"/>
          <w:szCs w:val="22"/>
        </w:rPr>
        <w:t>MUNICIPIO</w:t>
      </w:r>
      <w:r w:rsidR="00BF4888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</w:t>
      </w:r>
      <w:r>
        <w:rPr>
          <w:rFonts w:ascii="Calibri" w:hAnsi="Calibri" w:cs="Calibri"/>
          <w:b/>
          <w:bCs/>
          <w:sz w:val="22"/>
          <w:szCs w:val="22"/>
        </w:rPr>
        <w:t>– SP.</w:t>
      </w:r>
    </w:p>
    <w:p w14:paraId="758BF969" w14:textId="77777777" w:rsidR="00C85AD8" w:rsidRDefault="00C85AD8">
      <w:pPr>
        <w:rPr>
          <w:rFonts w:ascii="Calibri" w:hAnsi="Calibri" w:cs="Calibri"/>
          <w:b/>
          <w:bCs/>
          <w:sz w:val="22"/>
          <w:szCs w:val="22"/>
        </w:rPr>
      </w:pPr>
    </w:p>
    <w:p w14:paraId="15EC1879" w14:textId="77777777" w:rsidR="00C85AD8" w:rsidRDefault="00CA28CC">
      <w:pPr>
        <w:rPr>
          <w:b/>
          <w:bCs/>
        </w:rPr>
      </w:pPr>
      <w:r>
        <w:rPr>
          <w:rFonts w:ascii="Calibri" w:hAnsi="Calibri" w:cs="Calibri"/>
          <w:b/>
          <w:bCs/>
          <w:sz w:val="22"/>
          <w:szCs w:val="22"/>
        </w:rPr>
        <w:t>1- Dados do Requerente:</w:t>
      </w:r>
    </w:p>
    <w:p w14:paraId="1D73A004" w14:textId="77777777" w:rsidR="00C85AD8" w:rsidRDefault="00C85AD8">
      <w:pPr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0"/>
        <w:gridCol w:w="2400"/>
        <w:gridCol w:w="4800"/>
      </w:tblGrid>
      <w:tr w:rsidR="00C85AD8" w14:paraId="28586922" w14:textId="77777777">
        <w:tc>
          <w:tcPr>
            <w:tcW w:w="960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CE8CEC" w14:textId="77777777" w:rsidR="00C85AD8" w:rsidRDefault="00CA28CC">
            <w:pPr>
              <w:pStyle w:val="Contedodatabe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Nome</w:t>
            </w:r>
          </w:p>
          <w:p w14:paraId="4A0120E9" w14:textId="77777777" w:rsidR="00C85AD8" w:rsidRDefault="00C85AD8">
            <w:pPr>
              <w:pStyle w:val="Contedodatabela"/>
              <w:rPr>
                <w:rFonts w:ascii="Calibri" w:hAnsi="Calibri"/>
              </w:rPr>
            </w:pPr>
          </w:p>
        </w:tc>
      </w:tr>
      <w:tr w:rsidR="00C85AD8" w14:paraId="72084000" w14:textId="77777777"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C5F2B3" w14:textId="77777777" w:rsidR="00C85AD8" w:rsidRDefault="00CA28CC">
            <w:pPr>
              <w:pStyle w:val="Contedodatabe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RG</w:t>
            </w:r>
          </w:p>
          <w:p w14:paraId="5EFCA374" w14:textId="77777777" w:rsidR="00C85AD8" w:rsidRDefault="00C85AD8">
            <w:pPr>
              <w:pStyle w:val="Contedodatabela"/>
              <w:rPr>
                <w:rFonts w:ascii="Calibri" w:hAnsi="Calibri"/>
              </w:rPr>
            </w:pP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177E99" w14:textId="77777777" w:rsidR="00C85AD8" w:rsidRDefault="00CA28CC">
            <w:pPr>
              <w:pStyle w:val="Contedodatabe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CPF</w:t>
            </w:r>
          </w:p>
        </w:tc>
        <w:tc>
          <w:tcPr>
            <w:tcW w:w="4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6064D0" w14:textId="77777777" w:rsidR="00C85AD8" w:rsidRDefault="00CA28CC">
            <w:pPr>
              <w:pStyle w:val="Contedodatabela"/>
            </w:pPr>
            <w:r>
              <w:rPr>
                <w:rFonts w:ascii="Calibri" w:hAnsi="Calibri"/>
              </w:rPr>
              <w:t>e-mail</w:t>
            </w:r>
          </w:p>
        </w:tc>
      </w:tr>
    </w:tbl>
    <w:p w14:paraId="418C21EE" w14:textId="77777777" w:rsidR="00C85AD8" w:rsidRDefault="00C85AD8"/>
    <w:p w14:paraId="37FE90E3" w14:textId="77777777" w:rsidR="00C85AD8" w:rsidRDefault="00CA28CC">
      <w:r>
        <w:rPr>
          <w:rFonts w:ascii="Calibri" w:hAnsi="Calibri" w:cs="Calibri"/>
          <w:b/>
          <w:bCs/>
          <w:sz w:val="22"/>
          <w:szCs w:val="22"/>
        </w:rPr>
        <w:t>2- Dados da Atividade:</w:t>
      </w:r>
    </w:p>
    <w:p w14:paraId="3C091DBF" w14:textId="77777777" w:rsidR="00C85AD8" w:rsidRDefault="00C85AD8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0"/>
        <w:gridCol w:w="2400"/>
        <w:gridCol w:w="2400"/>
        <w:gridCol w:w="2400"/>
      </w:tblGrid>
      <w:tr w:rsidR="00C85AD8" w14:paraId="27F0D650" w14:textId="77777777">
        <w:tc>
          <w:tcPr>
            <w:tcW w:w="960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C6F497" w14:textId="77777777" w:rsidR="00C85AD8" w:rsidRDefault="00CA28CC">
            <w:pPr>
              <w:pStyle w:val="Contedodatabe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Nome/Razão Social</w:t>
            </w:r>
          </w:p>
          <w:p w14:paraId="1FA21448" w14:textId="77777777" w:rsidR="00C85AD8" w:rsidRDefault="00C85AD8">
            <w:pPr>
              <w:pStyle w:val="Contedodatabela"/>
              <w:rPr>
                <w:rFonts w:ascii="Calibri" w:hAnsi="Calibri"/>
              </w:rPr>
            </w:pPr>
          </w:p>
        </w:tc>
      </w:tr>
      <w:tr w:rsidR="00C85AD8" w14:paraId="7472C3CC" w14:textId="77777777">
        <w:tc>
          <w:tcPr>
            <w:tcW w:w="480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5A91D4" w14:textId="77777777" w:rsidR="00C85AD8" w:rsidRDefault="00CA28CC">
            <w:pPr>
              <w:pStyle w:val="Contedodatabe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CNPJ</w:t>
            </w:r>
          </w:p>
          <w:p w14:paraId="769958E4" w14:textId="77777777" w:rsidR="00C85AD8" w:rsidRDefault="00C85AD8">
            <w:pPr>
              <w:pStyle w:val="Contedodatabela"/>
              <w:rPr>
                <w:rFonts w:ascii="Calibri" w:hAnsi="Calibri"/>
              </w:rPr>
            </w:pPr>
          </w:p>
        </w:tc>
        <w:tc>
          <w:tcPr>
            <w:tcW w:w="480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F40BBA" w14:textId="77777777" w:rsidR="00C85AD8" w:rsidRDefault="00CA28CC">
            <w:pPr>
              <w:pStyle w:val="Contedodatabela"/>
            </w:pPr>
            <w:r>
              <w:rPr>
                <w:rFonts w:ascii="Calibri" w:hAnsi="Calibri"/>
              </w:rPr>
              <w:t>Nome Fantasia</w:t>
            </w:r>
          </w:p>
        </w:tc>
      </w:tr>
      <w:tr w:rsidR="00C85AD8" w14:paraId="54E49579" w14:textId="77777777">
        <w:tc>
          <w:tcPr>
            <w:tcW w:w="720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CE523B" w14:textId="77777777" w:rsidR="00C85AD8" w:rsidRDefault="00CA28CC">
            <w:pPr>
              <w:pStyle w:val="Contedodatabe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Endereço</w:t>
            </w:r>
          </w:p>
          <w:p w14:paraId="13359BA5" w14:textId="77777777" w:rsidR="00C85AD8" w:rsidRDefault="00C85AD8">
            <w:pPr>
              <w:pStyle w:val="Contedodatabela"/>
              <w:rPr>
                <w:rFonts w:ascii="Calibri" w:hAnsi="Calibri"/>
              </w:rPr>
            </w:pP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A0C650" w14:textId="77777777" w:rsidR="00C85AD8" w:rsidRDefault="00CA28CC">
            <w:pPr>
              <w:pStyle w:val="Contedodatabela"/>
            </w:pPr>
            <w:r>
              <w:rPr>
                <w:rFonts w:ascii="Calibri" w:hAnsi="Calibri"/>
              </w:rPr>
              <w:t>Bairro</w:t>
            </w:r>
          </w:p>
        </w:tc>
      </w:tr>
      <w:tr w:rsidR="00C85AD8" w14:paraId="07A84BAE" w14:textId="77777777"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471574" w14:textId="77777777" w:rsidR="00C85AD8" w:rsidRDefault="00CA28CC">
            <w:pPr>
              <w:pStyle w:val="Contedodatabe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Nº</w:t>
            </w:r>
          </w:p>
          <w:p w14:paraId="220EDC75" w14:textId="77777777" w:rsidR="00C85AD8" w:rsidRDefault="00C85AD8">
            <w:pPr>
              <w:pStyle w:val="Contedodatabela"/>
              <w:rPr>
                <w:rFonts w:ascii="Calibri" w:hAnsi="Calibri"/>
              </w:rPr>
            </w:pP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2C3BC3" w14:textId="77777777" w:rsidR="00C85AD8" w:rsidRDefault="00CA28CC">
            <w:pPr>
              <w:pStyle w:val="Contedodatabe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CEP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FD77B6" w14:textId="77777777" w:rsidR="00C85AD8" w:rsidRDefault="00CA28CC">
            <w:pPr>
              <w:pStyle w:val="Contedodatabela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</w:rPr>
              <w:t>Município</w:t>
            </w:r>
          </w:p>
          <w:p w14:paraId="6CE67315" w14:textId="252B19BC" w:rsidR="00C85AD8" w:rsidRDefault="00C85AD8">
            <w:pPr>
              <w:pStyle w:val="Contedodatabela"/>
              <w:rPr>
                <w:rFonts w:ascii="Calibri" w:hAnsi="Calibri"/>
              </w:rPr>
            </w:pP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D9D108" w14:textId="77777777" w:rsidR="00C85AD8" w:rsidRDefault="00CA28CC">
            <w:pPr>
              <w:pStyle w:val="Contedodatabela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</w:rPr>
              <w:t>UF</w:t>
            </w:r>
          </w:p>
          <w:p w14:paraId="42350908" w14:textId="77777777" w:rsidR="00C85AD8" w:rsidRDefault="00CA28CC">
            <w:pPr>
              <w:pStyle w:val="Contedodatabela"/>
            </w:pPr>
            <w:r>
              <w:rPr>
                <w:rFonts w:ascii="Calibri" w:hAnsi="Calibri"/>
                <w:b/>
                <w:bCs/>
              </w:rPr>
              <w:t>SP</w:t>
            </w:r>
          </w:p>
        </w:tc>
      </w:tr>
      <w:tr w:rsidR="00C85AD8" w14:paraId="25CF7AE5" w14:textId="77777777"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6C0888" w14:textId="77777777" w:rsidR="00C85AD8" w:rsidRDefault="00CA28CC">
            <w:pPr>
              <w:pStyle w:val="Contedodatabe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Telefone Fixo</w:t>
            </w:r>
          </w:p>
          <w:p w14:paraId="71903DB1" w14:textId="77777777" w:rsidR="00C85AD8" w:rsidRDefault="00CA28CC">
            <w:pPr>
              <w:pStyle w:val="Contedodatabe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    )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9BABE8" w14:textId="77777777" w:rsidR="00C85AD8" w:rsidRDefault="00CA28CC">
            <w:pPr>
              <w:pStyle w:val="Contedodatabe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Celular</w:t>
            </w:r>
          </w:p>
          <w:p w14:paraId="001EBFD2" w14:textId="77777777" w:rsidR="00C85AD8" w:rsidRDefault="00CA28CC">
            <w:pPr>
              <w:pStyle w:val="Contedodatabe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   )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B19B47" w14:textId="77777777" w:rsidR="00C85AD8" w:rsidRDefault="00CA28CC">
            <w:pPr>
              <w:pStyle w:val="Contedodatabe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Insc. Municipal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9ED147" w14:textId="77777777" w:rsidR="00C85AD8" w:rsidRDefault="00CA28CC">
            <w:pPr>
              <w:pStyle w:val="Contedodatabela"/>
            </w:pPr>
            <w:r>
              <w:rPr>
                <w:rFonts w:ascii="Calibri" w:hAnsi="Calibri"/>
              </w:rPr>
              <w:t>Insc. Estadual</w:t>
            </w:r>
          </w:p>
        </w:tc>
      </w:tr>
    </w:tbl>
    <w:p w14:paraId="23AA5E76" w14:textId="77777777" w:rsidR="00C85AD8" w:rsidRDefault="00C85AD8"/>
    <w:p w14:paraId="59F6A257" w14:textId="77777777" w:rsidR="00C85AD8" w:rsidRDefault="00CA28CC">
      <w:pPr>
        <w:jc w:val="both"/>
        <w:rPr>
          <w:b/>
          <w:bCs/>
        </w:rPr>
      </w:pPr>
      <w:r>
        <w:rPr>
          <w:rFonts w:ascii="Calibri" w:hAnsi="Calibri" w:cs="Calibri"/>
          <w:b/>
          <w:bCs/>
          <w:sz w:val="22"/>
          <w:szCs w:val="22"/>
        </w:rPr>
        <w:t>3- Solicitação de registro no Serviço de Inspeção Municipal S.I.M. Do estabelecimento classificado como:</w:t>
      </w:r>
    </w:p>
    <w:p w14:paraId="65BEDCC3" w14:textId="77777777" w:rsidR="00C85AD8" w:rsidRDefault="00C85AD8">
      <w:pPr>
        <w:jc w:val="both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00"/>
      </w:tblGrid>
      <w:tr w:rsidR="00C85AD8" w14:paraId="3678F395" w14:textId="77777777">
        <w:tc>
          <w:tcPr>
            <w:tcW w:w="9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281A07" w14:textId="77777777" w:rsidR="00C85AD8" w:rsidRDefault="00CA28CC">
            <w:pPr>
              <w:pStyle w:val="Contedodatabela"/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</w:rPr>
              <w:t>Estabelecimento de Carnes e Derivados:</w:t>
            </w:r>
          </w:p>
          <w:p w14:paraId="2B7B5BAE" w14:textId="77777777" w:rsidR="00C85AD8" w:rsidRDefault="00CA28CC">
            <w:pPr>
              <w:pStyle w:val="Contedodatabela"/>
              <w:jc w:val="both"/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□ </w:t>
            </w:r>
            <w:r>
              <w:rPr>
                <w:rFonts w:ascii="Calibri" w:eastAsia="Arial" w:hAnsi="Calibri" w:cs="Arial"/>
              </w:rPr>
              <w:t xml:space="preserve">Matadouro Frigorífico               </w:t>
            </w:r>
            <w:r>
              <w:rPr>
                <w:rFonts w:ascii="Calibri" w:eastAsia="Arial" w:hAnsi="Calibri" w:cs="Arial"/>
                <w:sz w:val="32"/>
                <w:szCs w:val="32"/>
              </w:rPr>
              <w:t xml:space="preserve">   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 xml:space="preserve">□ </w:t>
            </w:r>
            <w:r>
              <w:rPr>
                <w:rFonts w:ascii="Calibri" w:eastAsia="Calibri" w:hAnsi="Calibri" w:cs="Calibri"/>
              </w:rPr>
              <w:t xml:space="preserve">Fábrica de Produtos Cárneos                            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 xml:space="preserve"> □ </w:t>
            </w:r>
            <w:r>
              <w:rPr>
                <w:rFonts w:ascii="Calibri" w:eastAsia="Calibri" w:hAnsi="Calibri" w:cs="Calibri"/>
              </w:rPr>
              <w:t>Entreposto de Carnes</w:t>
            </w:r>
          </w:p>
        </w:tc>
      </w:tr>
      <w:tr w:rsidR="00C85AD8" w14:paraId="517BE8F1" w14:textId="77777777">
        <w:tc>
          <w:tcPr>
            <w:tcW w:w="9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257F02" w14:textId="77777777" w:rsidR="00C85AD8" w:rsidRDefault="00CA28CC">
            <w:pPr>
              <w:pStyle w:val="Contedodatabela"/>
              <w:jc w:val="both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</w:rPr>
              <w:t>Estabelecimento de Pescado e Derivados:</w:t>
            </w:r>
          </w:p>
          <w:p w14:paraId="0E864E70" w14:textId="77777777" w:rsidR="00C85AD8" w:rsidRDefault="00CA28CC">
            <w:pPr>
              <w:pStyle w:val="Contedodatabela"/>
              <w:jc w:val="both"/>
            </w:pPr>
            <w:r>
              <w:rPr>
                <w:rFonts w:ascii="Calibri" w:hAnsi="Calibri"/>
                <w:sz w:val="32"/>
                <w:szCs w:val="32"/>
              </w:rPr>
              <w:t xml:space="preserve">□ </w:t>
            </w:r>
            <w:r>
              <w:rPr>
                <w:rFonts w:ascii="Calibri" w:hAnsi="Calibri"/>
              </w:rPr>
              <w:t xml:space="preserve">Entreposto de Pescado e Derivados                                                     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 xml:space="preserve">□ </w:t>
            </w:r>
            <w:r>
              <w:rPr>
                <w:rFonts w:ascii="Calibri" w:eastAsia="Calibri" w:hAnsi="Calibri" w:cs="Calibri"/>
              </w:rPr>
              <w:t>Fábrica de Produtos de Pescado</w:t>
            </w:r>
          </w:p>
        </w:tc>
      </w:tr>
      <w:tr w:rsidR="00C85AD8" w14:paraId="45066410" w14:textId="77777777">
        <w:tc>
          <w:tcPr>
            <w:tcW w:w="9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A43F9E" w14:textId="77777777" w:rsidR="00C85AD8" w:rsidRDefault="00CA28CC">
            <w:pPr>
              <w:pStyle w:val="Contedodatabela"/>
              <w:jc w:val="both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</w:rPr>
              <w:t>Estabelecimento de Ovos:</w:t>
            </w:r>
          </w:p>
          <w:p w14:paraId="4D29509D" w14:textId="77777777" w:rsidR="00C85AD8" w:rsidRDefault="00CA28CC">
            <w:pPr>
              <w:pStyle w:val="Contedodatabela"/>
              <w:jc w:val="both"/>
            </w:pPr>
            <w:r>
              <w:rPr>
                <w:rFonts w:ascii="Calibri" w:hAnsi="Calibri"/>
                <w:sz w:val="32"/>
                <w:szCs w:val="32"/>
              </w:rPr>
              <w:t xml:space="preserve">□ </w:t>
            </w:r>
            <w:r>
              <w:rPr>
                <w:rFonts w:ascii="Calibri" w:hAnsi="Calibri"/>
              </w:rPr>
              <w:t xml:space="preserve">Granja Avícola                             </w:t>
            </w:r>
            <w:r>
              <w:rPr>
                <w:rFonts w:ascii="Calibri" w:hAnsi="Calibri"/>
                <w:sz w:val="32"/>
                <w:szCs w:val="32"/>
              </w:rPr>
              <w:t xml:space="preserve">□ </w:t>
            </w:r>
            <w:r>
              <w:rPr>
                <w:rFonts w:ascii="Calibri" w:hAnsi="Calibri"/>
              </w:rPr>
              <w:t xml:space="preserve">Entreposto de Ovos                   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 xml:space="preserve">□ </w:t>
            </w:r>
            <w:r>
              <w:rPr>
                <w:rFonts w:ascii="Calibri" w:eastAsia="Calibri" w:hAnsi="Calibri" w:cs="Calibri"/>
              </w:rPr>
              <w:t>Fábrica de Produtos de Ovos</w:t>
            </w:r>
          </w:p>
        </w:tc>
      </w:tr>
      <w:tr w:rsidR="00C85AD8" w14:paraId="0C22DD4E" w14:textId="77777777">
        <w:tc>
          <w:tcPr>
            <w:tcW w:w="9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39892A" w14:textId="77777777" w:rsidR="00C85AD8" w:rsidRDefault="00CA28CC">
            <w:pPr>
              <w:pStyle w:val="Contedodatabela"/>
              <w:jc w:val="both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</w:rPr>
              <w:t>Estabelecimento de Leite:</w:t>
            </w:r>
          </w:p>
          <w:p w14:paraId="374FD172" w14:textId="77777777" w:rsidR="00C85AD8" w:rsidRDefault="00CA28CC">
            <w:pPr>
              <w:pStyle w:val="Contedodatabela"/>
              <w:jc w:val="both"/>
            </w:pPr>
            <w:r>
              <w:rPr>
                <w:rFonts w:ascii="Calibri" w:hAnsi="Calibri"/>
                <w:sz w:val="32"/>
                <w:szCs w:val="32"/>
              </w:rPr>
              <w:t xml:space="preserve">□ </w:t>
            </w:r>
            <w:r>
              <w:rPr>
                <w:rFonts w:ascii="Calibri" w:hAnsi="Calibri"/>
              </w:rPr>
              <w:t xml:space="preserve">Posto de Refrigeração        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 xml:space="preserve">□ </w:t>
            </w:r>
            <w:r>
              <w:rPr>
                <w:rFonts w:ascii="Calibri" w:eastAsia="Calibri" w:hAnsi="Calibri" w:cs="Calibri"/>
              </w:rPr>
              <w:t xml:space="preserve">Granja Leiteira          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 xml:space="preserve"> □ </w:t>
            </w:r>
            <w:r>
              <w:rPr>
                <w:rFonts w:ascii="Calibri" w:eastAsia="Calibri" w:hAnsi="Calibri" w:cs="Calibri"/>
              </w:rPr>
              <w:t xml:space="preserve">Usina de Beneficiamento              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 xml:space="preserve">□ </w:t>
            </w:r>
            <w:r>
              <w:rPr>
                <w:rFonts w:ascii="Calibri" w:eastAsia="Calibri" w:hAnsi="Calibri" w:cs="Calibri"/>
              </w:rPr>
              <w:t>Fábrica de Laticínios</w:t>
            </w:r>
          </w:p>
        </w:tc>
      </w:tr>
      <w:tr w:rsidR="00C85AD8" w14:paraId="12ADB3B6" w14:textId="77777777">
        <w:tc>
          <w:tcPr>
            <w:tcW w:w="9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90B97A" w14:textId="77777777" w:rsidR="00C85AD8" w:rsidRDefault="00CA28CC">
            <w:pPr>
              <w:pStyle w:val="Contedodatabela"/>
              <w:jc w:val="both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</w:rPr>
              <w:t>Estabelecimento de Produtos de Abelhas:</w:t>
            </w:r>
          </w:p>
          <w:p w14:paraId="3B284361" w14:textId="77777777" w:rsidR="00C85AD8" w:rsidRDefault="00CA28CC">
            <w:pPr>
              <w:pStyle w:val="Contedodatabela"/>
              <w:jc w:val="both"/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□ </w:t>
            </w:r>
            <w:r>
              <w:rPr>
                <w:rFonts w:ascii="Calibri" w:eastAsia="Calibri" w:hAnsi="Calibri" w:cs="Calibri"/>
              </w:rPr>
              <w:t xml:space="preserve">Apiários                                    </w:t>
            </w:r>
            <w:r>
              <w:rPr>
                <w:rFonts w:ascii="Calibri" w:hAnsi="Calibri"/>
                <w:sz w:val="32"/>
                <w:szCs w:val="32"/>
              </w:rPr>
              <w:t xml:space="preserve">□ </w:t>
            </w:r>
            <w:r>
              <w:rPr>
                <w:rFonts w:ascii="Calibri" w:hAnsi="Calibri"/>
              </w:rPr>
              <w:t>Entreposto de Mel e Cera de Abelhas</w:t>
            </w:r>
          </w:p>
        </w:tc>
      </w:tr>
    </w:tbl>
    <w:p w14:paraId="2CD40DEF" w14:textId="77777777" w:rsidR="00C85AD8" w:rsidRDefault="00C85AD8">
      <w:pPr>
        <w:jc w:val="both"/>
        <w:rPr>
          <w:b/>
          <w:bCs/>
        </w:rPr>
      </w:pPr>
    </w:p>
    <w:p w14:paraId="5E2741DE" w14:textId="77777777" w:rsidR="00C85AD8" w:rsidRDefault="00CA28CC">
      <w:pPr>
        <w:jc w:val="both"/>
        <w:rPr>
          <w:b/>
          <w:bCs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Produto que irá produzir: </w:t>
      </w:r>
      <w:r>
        <w:rPr>
          <w:rFonts w:ascii="Calibri" w:hAnsi="Calibri" w:cs="Calibri"/>
          <w:sz w:val="22"/>
          <w:szCs w:val="22"/>
        </w:rPr>
        <w:t>__________________________________________________________________</w:t>
      </w:r>
    </w:p>
    <w:p w14:paraId="2316DCC2" w14:textId="77777777" w:rsidR="00C85AD8" w:rsidRDefault="00C85AD8">
      <w:pPr>
        <w:jc w:val="both"/>
        <w:rPr>
          <w:b/>
          <w:bCs/>
        </w:rPr>
      </w:pPr>
    </w:p>
    <w:p w14:paraId="3F1FC2A9" w14:textId="77777777" w:rsidR="00C85AD8" w:rsidRDefault="00CA28C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Solicito a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V.Sª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. a análise da documentação anexa necessária ao requerimento.</w:t>
      </w:r>
    </w:p>
    <w:p w14:paraId="407BB279" w14:textId="77777777" w:rsidR="00C85AD8" w:rsidRDefault="00CA28CC">
      <w:pPr>
        <w:jc w:val="both"/>
        <w:rPr>
          <w:b/>
          <w:bCs/>
        </w:rPr>
      </w:pPr>
      <w:r>
        <w:rPr>
          <w:rFonts w:ascii="Calibri" w:hAnsi="Calibri" w:cs="Calibri"/>
          <w:sz w:val="22"/>
          <w:szCs w:val="22"/>
        </w:rPr>
        <w:t>Assumo o compromisso de acatar com as exigências aprovada na Lei nº 4.859 de 2018 e no Decreto nº 8.740 de 2019, que dispõe sobre a obrigatoriedade da prévia Inspeção e Fiscalização dos produtos de origem animal, no âmbito do Município de Guaratinguetá -SP.</w:t>
      </w:r>
    </w:p>
    <w:p w14:paraId="647AA711" w14:textId="77777777" w:rsidR="00C85AD8" w:rsidRDefault="00C85AD8">
      <w:pPr>
        <w:jc w:val="both"/>
        <w:rPr>
          <w:b/>
          <w:bCs/>
        </w:rPr>
      </w:pPr>
    </w:p>
    <w:p w14:paraId="50683295" w14:textId="77777777" w:rsidR="00C85AD8" w:rsidRDefault="00C85AD8">
      <w:pPr>
        <w:jc w:val="both"/>
        <w:rPr>
          <w:b/>
          <w:bCs/>
        </w:rPr>
      </w:pPr>
    </w:p>
    <w:p w14:paraId="48695E30" w14:textId="37F7BDAA" w:rsidR="00C85AD8" w:rsidRDefault="00BF4888">
      <w:pPr>
        <w:jc w:val="both"/>
        <w:rPr>
          <w:b/>
          <w:bCs/>
        </w:rPr>
      </w:pPr>
      <w:r>
        <w:rPr>
          <w:rFonts w:ascii="Calibri" w:hAnsi="Calibri" w:cs="Calibri"/>
          <w:b/>
          <w:bCs/>
        </w:rPr>
        <w:t>________</w:t>
      </w:r>
      <w:r w:rsidR="00D41129">
        <w:rPr>
          <w:rFonts w:ascii="Calibri" w:hAnsi="Calibri" w:cs="Calibri"/>
          <w:b/>
          <w:bCs/>
        </w:rPr>
        <w:t>____</w:t>
      </w:r>
      <w:r>
        <w:rPr>
          <w:rFonts w:ascii="Calibri" w:hAnsi="Calibri" w:cs="Calibri"/>
          <w:b/>
          <w:bCs/>
        </w:rPr>
        <w:t>_______</w:t>
      </w:r>
      <w:r w:rsidR="00CA28CC">
        <w:rPr>
          <w:rFonts w:ascii="Calibri" w:hAnsi="Calibri" w:cs="Calibri"/>
          <w:b/>
          <w:bCs/>
        </w:rPr>
        <w:t xml:space="preserve">, SP, ____de____________de______. </w:t>
      </w:r>
      <w:r w:rsidR="00CA28CC">
        <w:rPr>
          <w:rFonts w:ascii="Calibri" w:hAnsi="Calibri" w:cs="Calibri"/>
        </w:rPr>
        <w:t xml:space="preserve">       </w:t>
      </w:r>
      <w:r w:rsidR="00D41129">
        <w:rPr>
          <w:rFonts w:ascii="Calibri" w:hAnsi="Calibri" w:cs="Calibri"/>
        </w:rPr>
        <w:softHyphen/>
      </w:r>
      <w:r w:rsidR="00D41129">
        <w:rPr>
          <w:rFonts w:ascii="Calibri" w:hAnsi="Calibri" w:cs="Calibri"/>
        </w:rPr>
        <w:softHyphen/>
      </w:r>
      <w:r w:rsidR="00D41129">
        <w:rPr>
          <w:rFonts w:ascii="Calibri" w:hAnsi="Calibri" w:cs="Calibri"/>
        </w:rPr>
        <w:softHyphen/>
      </w:r>
      <w:r w:rsidR="00D41129">
        <w:rPr>
          <w:rFonts w:ascii="Calibri" w:hAnsi="Calibri" w:cs="Calibri"/>
        </w:rPr>
        <w:softHyphen/>
      </w:r>
      <w:r w:rsidR="00D41129">
        <w:rPr>
          <w:rFonts w:ascii="Calibri" w:hAnsi="Calibri" w:cs="Calibri"/>
        </w:rPr>
        <w:softHyphen/>
      </w:r>
      <w:r w:rsidR="00D41129">
        <w:rPr>
          <w:rFonts w:ascii="Calibri" w:hAnsi="Calibri" w:cs="Calibri"/>
        </w:rPr>
        <w:softHyphen/>
      </w:r>
      <w:r w:rsidR="00D41129">
        <w:rPr>
          <w:rFonts w:ascii="Calibri" w:hAnsi="Calibri" w:cs="Calibri"/>
        </w:rPr>
        <w:softHyphen/>
      </w:r>
      <w:r w:rsidR="00D41129">
        <w:rPr>
          <w:rFonts w:ascii="Calibri" w:hAnsi="Calibri" w:cs="Calibri"/>
        </w:rPr>
        <w:softHyphen/>
      </w:r>
      <w:r w:rsidR="00D41129">
        <w:rPr>
          <w:rFonts w:ascii="Calibri" w:hAnsi="Calibri" w:cs="Calibri"/>
        </w:rPr>
        <w:softHyphen/>
      </w:r>
      <w:r w:rsidR="00D41129">
        <w:rPr>
          <w:rFonts w:ascii="Calibri" w:hAnsi="Calibri" w:cs="Calibri"/>
        </w:rPr>
        <w:softHyphen/>
      </w:r>
      <w:r w:rsidR="00D41129">
        <w:rPr>
          <w:rFonts w:ascii="Calibri" w:hAnsi="Calibri" w:cs="Calibri"/>
        </w:rPr>
        <w:softHyphen/>
      </w:r>
      <w:r w:rsidR="00D41129">
        <w:rPr>
          <w:rFonts w:ascii="Calibri" w:hAnsi="Calibri" w:cs="Calibri"/>
        </w:rPr>
        <w:softHyphen/>
      </w:r>
      <w:r w:rsidR="00CA28CC">
        <w:rPr>
          <w:rFonts w:ascii="Calibri" w:hAnsi="Calibri" w:cs="Calibri"/>
        </w:rPr>
        <w:t xml:space="preserve">         </w:t>
      </w:r>
    </w:p>
    <w:p w14:paraId="0D4F2C09" w14:textId="77777777" w:rsidR="00C85AD8" w:rsidRDefault="00C85AD8">
      <w:pPr>
        <w:jc w:val="both"/>
        <w:rPr>
          <w:b/>
          <w:bCs/>
        </w:rPr>
      </w:pPr>
    </w:p>
    <w:p w14:paraId="401BB446" w14:textId="4F4E841A" w:rsidR="00C85AD8" w:rsidRDefault="00D41129">
      <w:pPr>
        <w:jc w:val="both"/>
        <w:rPr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     </w:t>
      </w:r>
      <w:r w:rsidR="00CA28CC">
        <w:rPr>
          <w:rFonts w:ascii="Calibri" w:hAnsi="Calibri" w:cs="Calibri"/>
          <w:b/>
          <w:bCs/>
        </w:rPr>
        <w:t>Assinatura do proprietário ou representante legal:</w:t>
      </w:r>
    </w:p>
    <w:sectPr w:rsidR="00C85AD8">
      <w:headerReference w:type="default" r:id="rId7"/>
      <w:pgSz w:w="11906" w:h="16838"/>
      <w:pgMar w:top="1620" w:right="1172" w:bottom="227" w:left="1134" w:header="345" w:footer="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F2184" w14:textId="77777777" w:rsidR="005F5781" w:rsidRDefault="005F5781">
      <w:r>
        <w:separator/>
      </w:r>
    </w:p>
  </w:endnote>
  <w:endnote w:type="continuationSeparator" w:id="0">
    <w:p w14:paraId="1D518A97" w14:textId="77777777" w:rsidR="005F5781" w:rsidRDefault="005F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MS Gothic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86C4A" w14:textId="77777777" w:rsidR="005F5781" w:rsidRDefault="005F5781">
      <w:r>
        <w:separator/>
      </w:r>
    </w:p>
  </w:footnote>
  <w:footnote w:type="continuationSeparator" w:id="0">
    <w:p w14:paraId="615030C7" w14:textId="77777777" w:rsidR="005F5781" w:rsidRDefault="005F5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0617C" w14:textId="05DBE4EF" w:rsidR="00C85AD8" w:rsidRDefault="00A85F5B">
    <w:pPr>
      <w:pStyle w:val="Cabealho"/>
      <w:jc w:val="center"/>
    </w:pPr>
    <w:r>
      <w:rPr>
        <w:rFonts w:ascii="Cambria" w:hAnsi="Cambria" w:cs="Cambria"/>
        <w:noProof/>
      </w:rPr>
      <w:drawing>
        <wp:inline distT="0" distB="0" distL="0" distR="0" wp14:anchorId="5FEA4C29" wp14:editId="6E8516C8">
          <wp:extent cx="6096000" cy="1116330"/>
          <wp:effectExtent l="0" t="0" r="0" b="7620"/>
          <wp:docPr id="214574230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5742306" name="Imagem 21457423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0" cy="1116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A28CC">
      <w:rPr>
        <w:rFonts w:ascii="Cambria" w:hAnsi="Cambria" w:cs="Cambr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92581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8CC"/>
    <w:rsid w:val="005F5781"/>
    <w:rsid w:val="00A85F5B"/>
    <w:rsid w:val="00BF4888"/>
    <w:rsid w:val="00C650B2"/>
    <w:rsid w:val="00C85AD8"/>
    <w:rsid w:val="00CA28CC"/>
    <w:rsid w:val="00D41129"/>
    <w:rsid w:val="00EB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F2E49A1"/>
  <w15:chartTrackingRefBased/>
  <w15:docId w15:val="{B8D548FE-9319-479A-9383-DA59E186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3">
    <w:name w:val="heading 3"/>
    <w:basedOn w:val="Normal"/>
    <w:next w:val="Corpodetexto"/>
    <w:qFormat/>
    <w:pPr>
      <w:keepNext/>
      <w:numPr>
        <w:ilvl w:val="2"/>
        <w:numId w:val="1"/>
      </w:numPr>
      <w:jc w:val="both"/>
      <w:outlineLvl w:val="2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RodapChar">
    <w:name w:val="Rodapé Char"/>
    <w:basedOn w:val="Fontepargpadro1"/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1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3Char">
    <w:name w:val="Título 3 Char"/>
    <w:basedOn w:val="Fontepargpadro1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extodebaloChar">
    <w:name w:val="Texto de balão Char"/>
    <w:basedOn w:val="Fontepargpadro1"/>
    <w:rPr>
      <w:rFonts w:ascii="Tahoma" w:eastAsia="Times New Roman" w:hAnsi="Tahoma" w:cs="Tahoma"/>
      <w:sz w:val="16"/>
      <w:szCs w:val="16"/>
    </w:rPr>
  </w:style>
  <w:style w:type="character" w:customStyle="1" w:styleId="CorpodetextoChar">
    <w:name w:val="Corpo de texto Char"/>
    <w:basedOn w:val="Fontepargpadro1"/>
    <w:rPr>
      <w:rFonts w:ascii="Gabriola" w:eastAsia="Gabriola" w:hAnsi="Gabriola" w:cs="Gabriola"/>
      <w:sz w:val="28"/>
      <w:szCs w:val="28"/>
      <w:lang w:val="en-US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widowControl w:val="0"/>
    </w:pPr>
    <w:rPr>
      <w:rFonts w:ascii="Gabriola" w:eastAsia="Gabriola" w:hAnsi="Gabriola" w:cs="Gabriola"/>
      <w:sz w:val="28"/>
      <w:szCs w:val="28"/>
      <w:lang w:val="en-US"/>
    </w:r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PargrafodaLista1">
    <w:name w:val="Parágrafo da Lista1"/>
    <w:basedOn w:val="Normal"/>
    <w:pPr>
      <w:ind w:left="720"/>
    </w:p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suppressLineNumbers/>
      <w:tabs>
        <w:tab w:val="center" w:pos="4419"/>
        <w:tab w:val="right" w:pos="8838"/>
      </w:tabs>
    </w:pPr>
  </w:style>
  <w:style w:type="paragraph" w:styleId="Rodap">
    <w:name w:val="footer"/>
    <w:basedOn w:val="Normal"/>
    <w:pPr>
      <w:suppressLineNumbers/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abaptista</dc:creator>
  <cp:keywords/>
  <cp:lastModifiedBy>flavia mariano</cp:lastModifiedBy>
  <cp:revision>6</cp:revision>
  <cp:lastPrinted>2023-05-22T16:05:00Z</cp:lastPrinted>
  <dcterms:created xsi:type="dcterms:W3CDTF">2023-05-22T16:12:00Z</dcterms:created>
  <dcterms:modified xsi:type="dcterms:W3CDTF">2024-12-09T13:39:00Z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PMA</vt:lpwstr>
  </property>
  <property fmtid="{D5CDD505-2E9C-101B-9397-08002B2CF9AE}" pid="4" name="DocSecurity">
    <vt:i4>0</vt:i4>
  </property>
  <property fmtid="{D5CDD505-2E9C-101B-9397-08002B2CF9AE}" pid="5" name="HiddenSlides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MMClips">
    <vt:i4>0</vt:i4>
  </property>
  <property fmtid="{D5CDD505-2E9C-101B-9397-08002B2CF9AE}" pid="9" name="Notes">
    <vt:i4>0</vt:i4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Slides">
    <vt:i4>0</vt:i4>
  </property>
</Properties>
</file>