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2C26" w14:textId="77777777" w:rsidR="00985208" w:rsidRDefault="009852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04CC49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EDITAL PADRONIZADO</w:t>
      </w:r>
    </w:p>
    <w:p w14:paraId="141DE3D0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CHAMAMENTO PÚBLICO CULTURA Nº 008/2026</w:t>
      </w:r>
    </w:p>
    <w:p w14:paraId="59B96D7D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REDE MUNICIPAL DE PONTOS DE CULTURA DE SANTIAGO - RS</w:t>
      </w:r>
    </w:p>
    <w:p w14:paraId="39AA46D4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</w:p>
    <w:p w14:paraId="546BF481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 xml:space="preserve">CULTURA VIVA DO TAMANHO DO BRASIL! </w:t>
      </w:r>
    </w:p>
    <w:p w14:paraId="4C8FC943" w14:textId="77777777" w:rsidR="000459A6" w:rsidRPr="00BB59AA" w:rsidRDefault="000459A6" w:rsidP="000459A6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PREMIAÇÃO DE PONTOS E PONTÕES DE CULTURA</w:t>
      </w:r>
    </w:p>
    <w:p w14:paraId="6AD05851" w14:textId="77777777" w:rsidR="00985208" w:rsidRDefault="0098520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5D91855" w14:textId="77777777" w:rsidR="0098520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048746EE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B8C7F7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DC2EB7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CF8F01B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201C8C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informar se é NEGRO OU INDÍGENA).</w:t>
      </w:r>
    </w:p>
    <w:p w14:paraId="3BF3C714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292827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FF62A7F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C92B2C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D89F315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3F13AC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EE252F4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B95073A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F4300D6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83E9B6" w14:textId="77777777" w:rsidR="0098520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47A9A809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A02E98" w14:textId="77777777" w:rsidR="00985208" w:rsidRDefault="0098520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98520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852A" w14:textId="77777777" w:rsidR="007118EE" w:rsidRDefault="007118EE">
      <w:pPr>
        <w:spacing w:line="240" w:lineRule="auto"/>
      </w:pPr>
      <w:r>
        <w:separator/>
      </w:r>
    </w:p>
  </w:endnote>
  <w:endnote w:type="continuationSeparator" w:id="0">
    <w:p w14:paraId="011C3083" w14:textId="77777777" w:rsidR="007118EE" w:rsidRDefault="00711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2C98" w14:textId="7C5D8A81" w:rsidR="00985208" w:rsidRDefault="00985208" w:rsidP="000459A6">
    <w:pPr>
      <w:tabs>
        <w:tab w:val="center" w:pos="0"/>
      </w:tabs>
      <w:spacing w:line="240" w:lineRule="auto"/>
      <w:jc w:val="both"/>
      <w:rPr>
        <w:rFonts w:ascii="Calibri" w:eastAsia="Calibri" w:hAnsi="Calibri" w:cs="Calibri"/>
        <w:i/>
        <w:color w:val="FF0000"/>
        <w:sz w:val="20"/>
        <w:szCs w:val="20"/>
      </w:rPr>
    </w:pPr>
  </w:p>
  <w:p w14:paraId="78CB7618" w14:textId="05678536" w:rsidR="00985208" w:rsidRDefault="000459A6">
    <w:pPr>
      <w:ind w:left="-992"/>
    </w:pPr>
    <w:r>
      <w:rPr>
        <w:noProof/>
        <w:sz w:val="20"/>
      </w:rPr>
      <w:drawing>
        <wp:anchor distT="0" distB="0" distL="0" distR="0" simplePos="0" relativeHeight="251666432" behindDoc="0" locked="0" layoutInCell="1" allowOverlap="1" wp14:anchorId="6A24B6ED" wp14:editId="1E5A9907">
          <wp:simplePos x="0" y="0"/>
          <wp:positionH relativeFrom="margin">
            <wp:posOffset>2734310</wp:posOffset>
          </wp:positionH>
          <wp:positionV relativeFrom="page">
            <wp:posOffset>9958070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54891C7" wp14:editId="70483D0A">
          <wp:simplePos x="0" y="0"/>
          <wp:positionH relativeFrom="column">
            <wp:posOffset>866775</wp:posOffset>
          </wp:positionH>
          <wp:positionV relativeFrom="paragraph">
            <wp:posOffset>93980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1C87E0D2" wp14:editId="6077D58C">
          <wp:simplePos x="0" y="0"/>
          <wp:positionH relativeFrom="column">
            <wp:posOffset>-323850</wp:posOffset>
          </wp:positionH>
          <wp:positionV relativeFrom="paragraph">
            <wp:posOffset>89535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                                                                                                                                                      </w:t>
    </w:r>
  </w:p>
  <w:p w14:paraId="307E5D5F" w14:textId="5F6558B3" w:rsidR="00985208" w:rsidRDefault="00985208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E95BA" w14:textId="77777777" w:rsidR="007118EE" w:rsidRDefault="007118EE">
      <w:pPr>
        <w:spacing w:line="240" w:lineRule="auto"/>
      </w:pPr>
      <w:r>
        <w:separator/>
      </w:r>
    </w:p>
  </w:footnote>
  <w:footnote w:type="continuationSeparator" w:id="0">
    <w:p w14:paraId="24860005" w14:textId="77777777" w:rsidR="007118EE" w:rsidRDefault="00711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B68C" w14:textId="2C19F8D2" w:rsidR="00985208" w:rsidRDefault="000459A6" w:rsidP="000459A6">
    <w:pPr>
      <w:jc w:val="both"/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7B6B5A8A" wp14:editId="520FC969">
          <wp:simplePos x="0" y="0"/>
          <wp:positionH relativeFrom="margin">
            <wp:align>center</wp:align>
          </wp:positionH>
          <wp:positionV relativeFrom="topMargin">
            <wp:posOffset>238125</wp:posOffset>
          </wp:positionV>
          <wp:extent cx="2058483" cy="469333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08"/>
    <w:rsid w:val="000459A6"/>
    <w:rsid w:val="0064218E"/>
    <w:rsid w:val="007118EE"/>
    <w:rsid w:val="0098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52CC"/>
  <w15:docId w15:val="{9FDC306B-41E7-41D3-A93E-15B923D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59A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9A6"/>
  </w:style>
  <w:style w:type="paragraph" w:styleId="Rodap">
    <w:name w:val="footer"/>
    <w:basedOn w:val="Normal"/>
    <w:link w:val="RodapChar"/>
    <w:uiPriority w:val="99"/>
    <w:unhideWhenUsed/>
    <w:rsid w:val="000459A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Marques</dc:creator>
  <cp:lastModifiedBy>Arthur Marques</cp:lastModifiedBy>
  <cp:revision>2</cp:revision>
  <dcterms:created xsi:type="dcterms:W3CDTF">2026-06-08T03:32:00Z</dcterms:created>
  <dcterms:modified xsi:type="dcterms:W3CDTF">2026-06-08T03:32:00Z</dcterms:modified>
</cp:coreProperties>
</file>