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C7" w:rsidRDefault="009C0EC7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C0EC7" w:rsidRDefault="009C0EC7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61152" w:rsidRPr="008E522F" w:rsidRDefault="00361152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E522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PREGÃO</w:t>
      </w:r>
      <w:r w:rsidR="004C12D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7D06A9" w:rsidRPr="008E522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ELETRÔNICO Nº </w:t>
      </w:r>
      <w:r w:rsidR="0007250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94</w:t>
      </w:r>
      <w:r w:rsidR="005820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/2021</w:t>
      </w:r>
    </w:p>
    <w:p w:rsidR="00361152" w:rsidRPr="003A3AC1" w:rsidRDefault="00361152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97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361152" w:rsidRPr="003A3AC1" w:rsidTr="0040152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C7" w:rsidRDefault="009C0EC7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361152" w:rsidRPr="003A3AC1" w:rsidRDefault="00361152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3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Processo </w:t>
            </w:r>
            <w:r w:rsidR="007D0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Licitatório </w:t>
            </w:r>
            <w:r w:rsidRPr="003A3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C7" w:rsidRDefault="009C0EC7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361152" w:rsidRDefault="00072508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</w:t>
            </w:r>
            <w:r w:rsidR="00582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/2021</w:t>
            </w:r>
          </w:p>
          <w:p w:rsidR="007D06A9" w:rsidRPr="003A3AC1" w:rsidRDefault="007D06A9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61152" w:rsidRPr="003A3AC1" w:rsidRDefault="00361152" w:rsidP="003611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97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334028" w:rsidRPr="003A3AC1" w:rsidTr="0040152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C7" w:rsidRDefault="009C0EC7" w:rsidP="003340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334028" w:rsidRPr="002E2F15" w:rsidRDefault="00334028" w:rsidP="003340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Interessado</w:t>
            </w: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C7" w:rsidRDefault="009C0EC7" w:rsidP="003340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334028" w:rsidRPr="00334028" w:rsidRDefault="00072508" w:rsidP="003340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SECRETARIA DE DIVULGAÇÃO E TURISMO</w:t>
            </w:r>
          </w:p>
          <w:p w:rsidR="00334028" w:rsidRPr="002E2F15" w:rsidRDefault="00334028" w:rsidP="003340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61152" w:rsidRPr="003A3AC1" w:rsidRDefault="00361152" w:rsidP="003611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91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217"/>
      </w:tblGrid>
      <w:tr w:rsidR="00361152" w:rsidRPr="00903D62" w:rsidTr="00510601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C7" w:rsidRDefault="009C0EC7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361152" w:rsidRPr="00903D62" w:rsidRDefault="00361152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3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Objeto</w:t>
            </w:r>
            <w:r w:rsidRPr="00903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C7" w:rsidRDefault="009C0EC7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C0EC7" w:rsidRPr="00E62E7D" w:rsidRDefault="00E62E7D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62E7D">
              <w:rPr>
                <w:rFonts w:ascii="Arial" w:hAnsi="Arial" w:cs="Arial"/>
                <w:bCs/>
                <w:sz w:val="24"/>
                <w:szCs w:val="24"/>
              </w:rPr>
              <w:t>CONTRATAÇÃO(</w:t>
            </w:r>
            <w:proofErr w:type="gramEnd"/>
            <w:r w:rsidRPr="00E62E7D">
              <w:rPr>
                <w:rFonts w:ascii="Arial" w:hAnsi="Arial" w:cs="Arial"/>
                <w:bCs/>
                <w:sz w:val="24"/>
                <w:szCs w:val="24"/>
              </w:rPr>
              <w:t xml:space="preserve">ÕES) DE PESSOA(S) JURÍDICA(S) PARA FORNECIMENTO PARCELADO DE FLORES, ÁRVORES E GRAMAS, AS QUAIS SERÃO DESTINADAS PARA O PLANTIO EM PRAÇAS E CANTEIROS DIVERSOS DESTE MUNICÍPIO </w:t>
            </w:r>
          </w:p>
          <w:p w:rsidR="00A74240" w:rsidRPr="00903D62" w:rsidRDefault="00A74240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61152" w:rsidRDefault="00361152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3A3AC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Ata </w:t>
      </w:r>
      <w:r w:rsidR="009351B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COMPLEMENTAR </w:t>
      </w:r>
      <w:r w:rsidRPr="003A3AC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da Sessão Pública </w:t>
      </w:r>
      <w:r w:rsidR="008A1A9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DO </w:t>
      </w: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PREGÃO</w:t>
      </w:r>
      <w:r w:rsidR="0059433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 </w:t>
      </w:r>
      <w:r w:rsidR="007D06A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ELETRÔNICO Nº </w:t>
      </w:r>
      <w:r w:rsidR="00E62E7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94</w:t>
      </w:r>
      <w:r w:rsidR="0058207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/2021</w:t>
      </w:r>
    </w:p>
    <w:p w:rsidR="009C0EC7" w:rsidRPr="003A3AC1" w:rsidRDefault="009C0EC7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361152" w:rsidRPr="003A3AC1" w:rsidRDefault="00361152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12D7" w:rsidRDefault="00AD3567" w:rsidP="004C12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2176">
        <w:rPr>
          <w:rFonts w:ascii="Arial" w:eastAsia="Times New Roman" w:hAnsi="Arial" w:cs="Arial"/>
          <w:sz w:val="24"/>
          <w:szCs w:val="24"/>
          <w:lang w:eastAsia="pt-BR"/>
        </w:rPr>
        <w:t>Ao</w:t>
      </w:r>
      <w:r w:rsidR="004C12D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2508">
        <w:rPr>
          <w:rFonts w:ascii="Arial" w:eastAsia="Times New Roman" w:hAnsi="Arial" w:cs="Arial"/>
          <w:sz w:val="24"/>
          <w:szCs w:val="24"/>
          <w:lang w:eastAsia="pt-BR"/>
        </w:rPr>
        <w:t>doze</w:t>
      </w:r>
      <w:proofErr w:type="gramEnd"/>
      <w:r w:rsidR="00A742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C12D7">
        <w:rPr>
          <w:rFonts w:ascii="Arial" w:eastAsia="Times New Roman" w:hAnsi="Arial" w:cs="Arial"/>
          <w:sz w:val="24"/>
          <w:szCs w:val="24"/>
          <w:lang w:eastAsia="pt-BR"/>
        </w:rPr>
        <w:t>dia</w:t>
      </w:r>
      <w:r w:rsidR="0007250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C12D7">
        <w:rPr>
          <w:rFonts w:ascii="Arial" w:eastAsia="Times New Roman" w:hAnsi="Arial" w:cs="Arial"/>
          <w:sz w:val="24"/>
          <w:szCs w:val="24"/>
          <w:lang w:eastAsia="pt-BR"/>
        </w:rPr>
        <w:t xml:space="preserve"> do mês de </w:t>
      </w:r>
      <w:r w:rsidR="0061557A">
        <w:rPr>
          <w:rFonts w:ascii="Arial" w:eastAsia="Times New Roman" w:hAnsi="Arial" w:cs="Arial"/>
          <w:sz w:val="24"/>
          <w:szCs w:val="24"/>
          <w:lang w:eastAsia="pt-BR"/>
        </w:rPr>
        <w:t>janeiro</w:t>
      </w:r>
      <w:r w:rsidR="00246A0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C12D7"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="001A1275" w:rsidRPr="009F2176">
        <w:rPr>
          <w:rFonts w:ascii="Arial" w:eastAsia="Times New Roman" w:hAnsi="Arial" w:cs="Arial"/>
          <w:sz w:val="24"/>
          <w:szCs w:val="24"/>
          <w:lang w:eastAsia="pt-BR"/>
        </w:rPr>
        <w:t xml:space="preserve"> ano de 20</w:t>
      </w:r>
      <w:r w:rsidR="008A1A9E" w:rsidRPr="009F2176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61557A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9F2176">
        <w:rPr>
          <w:rFonts w:ascii="Arial" w:eastAsia="Times New Roman" w:hAnsi="Arial" w:cs="Arial"/>
          <w:sz w:val="24"/>
          <w:szCs w:val="24"/>
          <w:lang w:eastAsia="pt-BR"/>
        </w:rPr>
        <w:t xml:space="preserve">, às </w:t>
      </w:r>
      <w:r w:rsidR="007F2CF6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BD790D"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="00903D62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BD790D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9F217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C12D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F67D1" w:rsidRPr="009F217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4C12D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2176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457D5A" w:rsidRPr="009F2176">
        <w:rPr>
          <w:rFonts w:ascii="Arial" w:eastAsia="Times New Roman" w:hAnsi="Arial" w:cs="Arial"/>
          <w:sz w:val="24"/>
          <w:szCs w:val="24"/>
          <w:lang w:eastAsia="pt-BR"/>
        </w:rPr>
        <w:t>regoeira</w:t>
      </w:r>
      <w:r w:rsidR="0061557A">
        <w:rPr>
          <w:rFonts w:ascii="Arial" w:eastAsia="Times New Roman" w:hAnsi="Arial" w:cs="Arial"/>
          <w:sz w:val="24"/>
          <w:szCs w:val="24"/>
          <w:lang w:eastAsia="pt-BR"/>
        </w:rPr>
        <w:t xml:space="preserve"> Daniela Beatriz </w:t>
      </w:r>
      <w:proofErr w:type="spellStart"/>
      <w:r w:rsidR="0061557A">
        <w:rPr>
          <w:rFonts w:ascii="Arial" w:eastAsia="Times New Roman" w:hAnsi="Arial" w:cs="Arial"/>
          <w:sz w:val="24"/>
          <w:szCs w:val="24"/>
          <w:lang w:eastAsia="pt-BR"/>
        </w:rPr>
        <w:t>Pozza</w:t>
      </w:r>
      <w:proofErr w:type="spellEnd"/>
      <w:r w:rsidR="0061557A">
        <w:rPr>
          <w:rFonts w:ascii="Arial" w:eastAsia="Times New Roman" w:hAnsi="Arial" w:cs="Arial"/>
          <w:sz w:val="24"/>
          <w:szCs w:val="24"/>
          <w:lang w:eastAsia="pt-BR"/>
        </w:rPr>
        <w:t xml:space="preserve"> Baseio</w:t>
      </w:r>
      <w:r w:rsidRPr="009F2176">
        <w:rPr>
          <w:rFonts w:ascii="Arial" w:eastAsia="Times New Roman" w:hAnsi="Arial" w:cs="Arial"/>
          <w:sz w:val="24"/>
          <w:szCs w:val="24"/>
          <w:lang w:eastAsia="pt-BR"/>
        </w:rPr>
        <w:t>, nomead</w:t>
      </w:r>
      <w:r w:rsidR="0079134C" w:rsidRPr="009F217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9F2176">
        <w:rPr>
          <w:rFonts w:ascii="Arial" w:eastAsia="Times New Roman" w:hAnsi="Arial" w:cs="Arial"/>
          <w:sz w:val="24"/>
          <w:szCs w:val="24"/>
          <w:lang w:eastAsia="pt-BR"/>
        </w:rPr>
        <w:t xml:space="preserve"> pela Portaria n° </w:t>
      </w:r>
      <w:r w:rsidR="00246A09">
        <w:rPr>
          <w:rFonts w:ascii="Arial" w:eastAsia="Times New Roman" w:hAnsi="Arial" w:cs="Arial"/>
          <w:sz w:val="24"/>
          <w:szCs w:val="24"/>
          <w:lang w:eastAsia="pt-BR"/>
        </w:rPr>
        <w:t>294</w:t>
      </w:r>
      <w:r w:rsidR="004C12D7">
        <w:rPr>
          <w:rFonts w:ascii="Arial" w:eastAsia="Times New Roman" w:hAnsi="Arial" w:cs="Arial"/>
          <w:sz w:val="24"/>
          <w:szCs w:val="24"/>
          <w:lang w:eastAsia="pt-BR"/>
        </w:rPr>
        <w:t>/2021</w:t>
      </w:r>
      <w:r w:rsidR="00EC6FFB" w:rsidRPr="009F2176">
        <w:rPr>
          <w:rFonts w:ascii="Arial" w:eastAsia="Times New Roman" w:hAnsi="Arial" w:cs="Arial"/>
          <w:sz w:val="24"/>
          <w:szCs w:val="24"/>
          <w:lang w:eastAsia="pt-BR"/>
        </w:rPr>
        <w:t xml:space="preserve">, faz constar que </w:t>
      </w:r>
      <w:r w:rsidR="00250B32" w:rsidRPr="009F217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15726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9134C" w:rsidRPr="009F2176">
        <w:rPr>
          <w:rFonts w:ascii="Arial" w:eastAsia="Times New Roman" w:hAnsi="Arial" w:cs="Arial"/>
          <w:sz w:val="24"/>
          <w:szCs w:val="24"/>
          <w:lang w:eastAsia="pt-BR"/>
        </w:rPr>
        <w:t>licitante</w:t>
      </w:r>
      <w:r w:rsidR="00457D5A" w:rsidRPr="009F2176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15726B">
        <w:rPr>
          <w:rFonts w:ascii="Arial" w:hAnsi="Arial" w:cs="Arial"/>
          <w:sz w:val="24"/>
          <w:szCs w:val="24"/>
        </w:rPr>
        <w:t xml:space="preserve"> Sergio </w:t>
      </w:r>
      <w:proofErr w:type="spellStart"/>
      <w:r w:rsidR="0015726B">
        <w:rPr>
          <w:rFonts w:ascii="Arial" w:hAnsi="Arial" w:cs="Arial"/>
          <w:sz w:val="24"/>
          <w:szCs w:val="24"/>
        </w:rPr>
        <w:t>Funke</w:t>
      </w:r>
      <w:proofErr w:type="spellEnd"/>
      <w:r w:rsidR="0015726B">
        <w:rPr>
          <w:rFonts w:ascii="Arial" w:hAnsi="Arial" w:cs="Arial"/>
          <w:sz w:val="24"/>
          <w:szCs w:val="24"/>
        </w:rPr>
        <w:t xml:space="preserve"> ME </w:t>
      </w:r>
      <w:r w:rsidR="004C12D7">
        <w:rPr>
          <w:rFonts w:ascii="Arial" w:hAnsi="Arial" w:cs="Arial"/>
          <w:sz w:val="24"/>
          <w:szCs w:val="24"/>
        </w:rPr>
        <w:t>apresentou tempestivamente, o</w:t>
      </w:r>
      <w:r w:rsidR="0061557A">
        <w:rPr>
          <w:rFonts w:ascii="Arial" w:hAnsi="Arial" w:cs="Arial"/>
          <w:sz w:val="24"/>
          <w:szCs w:val="24"/>
        </w:rPr>
        <w:t>s</w:t>
      </w:r>
      <w:r w:rsidR="004C12D7">
        <w:rPr>
          <w:rFonts w:ascii="Arial" w:hAnsi="Arial" w:cs="Arial"/>
          <w:sz w:val="24"/>
          <w:szCs w:val="24"/>
        </w:rPr>
        <w:t xml:space="preserve"> documento</w:t>
      </w:r>
      <w:r w:rsidR="0061557A">
        <w:rPr>
          <w:rFonts w:ascii="Arial" w:hAnsi="Arial" w:cs="Arial"/>
          <w:sz w:val="24"/>
          <w:szCs w:val="24"/>
        </w:rPr>
        <w:t>s</w:t>
      </w:r>
      <w:r w:rsidR="004C12D7">
        <w:rPr>
          <w:rFonts w:ascii="Arial" w:hAnsi="Arial" w:cs="Arial"/>
          <w:sz w:val="24"/>
          <w:szCs w:val="24"/>
        </w:rPr>
        <w:t xml:space="preserve"> para habilitação</w:t>
      </w:r>
      <w:r w:rsidR="0015726B">
        <w:rPr>
          <w:rFonts w:ascii="Arial" w:hAnsi="Arial" w:cs="Arial"/>
          <w:sz w:val="24"/>
          <w:szCs w:val="24"/>
        </w:rPr>
        <w:t>, Requerimento de Empresário</w:t>
      </w:r>
      <w:r w:rsidR="004C12D7">
        <w:rPr>
          <w:rFonts w:ascii="Arial" w:hAnsi="Arial" w:cs="Arial"/>
          <w:sz w:val="24"/>
          <w:szCs w:val="24"/>
        </w:rPr>
        <w:t xml:space="preserve">, </w:t>
      </w:r>
      <w:r w:rsidR="004C12D7" w:rsidRPr="003A7BFD">
        <w:rPr>
          <w:rFonts w:ascii="Arial" w:hAnsi="Arial" w:cs="Arial"/>
          <w:sz w:val="24"/>
          <w:szCs w:val="24"/>
        </w:rPr>
        <w:t xml:space="preserve">mencionado na ata </w:t>
      </w:r>
      <w:r w:rsidR="002338FB">
        <w:rPr>
          <w:rFonts w:ascii="Arial" w:hAnsi="Arial" w:cs="Arial"/>
          <w:sz w:val="24"/>
          <w:szCs w:val="24"/>
        </w:rPr>
        <w:t xml:space="preserve">da </w:t>
      </w:r>
      <w:r w:rsidR="00A74240">
        <w:rPr>
          <w:rFonts w:ascii="Arial" w:hAnsi="Arial" w:cs="Arial"/>
          <w:sz w:val="24"/>
          <w:szCs w:val="24"/>
        </w:rPr>
        <w:t xml:space="preserve">sessão do dia </w:t>
      </w:r>
      <w:r w:rsidR="00072508">
        <w:rPr>
          <w:rFonts w:ascii="Arial" w:hAnsi="Arial" w:cs="Arial"/>
          <w:sz w:val="24"/>
          <w:szCs w:val="24"/>
        </w:rPr>
        <w:t>11</w:t>
      </w:r>
      <w:r w:rsidR="0061557A">
        <w:rPr>
          <w:rFonts w:ascii="Arial" w:hAnsi="Arial" w:cs="Arial"/>
          <w:sz w:val="24"/>
          <w:szCs w:val="24"/>
        </w:rPr>
        <w:t>/01/2022</w:t>
      </w:r>
      <w:r w:rsidR="004C12D7">
        <w:rPr>
          <w:rFonts w:ascii="Arial" w:hAnsi="Arial" w:cs="Arial"/>
          <w:sz w:val="24"/>
          <w:szCs w:val="24"/>
        </w:rPr>
        <w:t>, em atendimento do subitem 5.9. “e” do edital, e, após análise da Pregoeira, foi verificado que o</w:t>
      </w:r>
      <w:r w:rsidR="0061557A">
        <w:rPr>
          <w:rFonts w:ascii="Arial" w:hAnsi="Arial" w:cs="Arial"/>
          <w:sz w:val="24"/>
          <w:szCs w:val="24"/>
        </w:rPr>
        <w:t>s</w:t>
      </w:r>
      <w:r w:rsidR="004C12D7">
        <w:rPr>
          <w:rFonts w:ascii="Arial" w:hAnsi="Arial" w:cs="Arial"/>
          <w:sz w:val="24"/>
          <w:szCs w:val="24"/>
        </w:rPr>
        <w:t xml:space="preserve"> documento</w:t>
      </w:r>
      <w:r w:rsidR="0061557A">
        <w:rPr>
          <w:rFonts w:ascii="Arial" w:hAnsi="Arial" w:cs="Arial"/>
          <w:sz w:val="24"/>
          <w:szCs w:val="24"/>
        </w:rPr>
        <w:t>s</w:t>
      </w:r>
      <w:r w:rsidR="004C12D7">
        <w:rPr>
          <w:rFonts w:ascii="Arial" w:hAnsi="Arial" w:cs="Arial"/>
          <w:sz w:val="24"/>
          <w:szCs w:val="24"/>
        </w:rPr>
        <w:t xml:space="preserve"> est</w:t>
      </w:r>
      <w:r w:rsidR="0061557A">
        <w:rPr>
          <w:rFonts w:ascii="Arial" w:hAnsi="Arial" w:cs="Arial"/>
          <w:sz w:val="24"/>
          <w:szCs w:val="24"/>
        </w:rPr>
        <w:t>ão</w:t>
      </w:r>
      <w:r w:rsidR="004C12D7">
        <w:rPr>
          <w:rFonts w:ascii="Arial" w:hAnsi="Arial" w:cs="Arial"/>
          <w:sz w:val="24"/>
          <w:szCs w:val="24"/>
        </w:rPr>
        <w:t xml:space="preserve"> de acordo com o disposto no artigo 32 da Lei nº 8.666/93, onde a mesma permanece </w:t>
      </w:r>
      <w:r w:rsidR="004C12D7">
        <w:rPr>
          <w:rFonts w:ascii="Arial" w:hAnsi="Arial" w:cs="Arial"/>
          <w:b/>
          <w:bCs/>
          <w:sz w:val="24"/>
          <w:szCs w:val="24"/>
          <w:u w:val="single"/>
        </w:rPr>
        <w:t>HABILITADA</w:t>
      </w:r>
      <w:r w:rsidR="004C12D7">
        <w:rPr>
          <w:rFonts w:ascii="Arial" w:hAnsi="Arial" w:cs="Arial"/>
          <w:b/>
          <w:sz w:val="24"/>
          <w:szCs w:val="24"/>
        </w:rPr>
        <w:t>.</w:t>
      </w:r>
    </w:p>
    <w:p w:rsidR="004C12D7" w:rsidRDefault="004C12D7" w:rsidP="004C12D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C12D7" w:rsidRDefault="004C12D7" w:rsidP="004C12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C12D7" w:rsidRDefault="004C12D7" w:rsidP="004C12D7">
      <w:pPr>
        <w:widowControl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12D7" w:rsidRDefault="004C12D7" w:rsidP="004C12D7">
      <w:pPr>
        <w:widowControl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12D7" w:rsidRDefault="004C12D7" w:rsidP="004C12D7">
      <w:pPr>
        <w:widowControl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12D7" w:rsidRDefault="004C12D7" w:rsidP="004C12D7">
      <w:pPr>
        <w:widowControl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9072" w:type="dxa"/>
        <w:tblLayout w:type="fixed"/>
        <w:tblLook w:val="04A0"/>
      </w:tblPr>
      <w:tblGrid>
        <w:gridCol w:w="9072"/>
      </w:tblGrid>
      <w:tr w:rsidR="004C12D7" w:rsidTr="004C12D7">
        <w:tc>
          <w:tcPr>
            <w:tcW w:w="9072" w:type="dxa"/>
            <w:shd w:val="clear" w:color="auto" w:fill="auto"/>
          </w:tcPr>
          <w:p w:rsidR="004C12D7" w:rsidRDefault="0061557A" w:rsidP="00024980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Daniela Beatriz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Pozza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Baseio</w:t>
            </w:r>
          </w:p>
          <w:p w:rsidR="004C12D7" w:rsidRDefault="004C12D7" w:rsidP="00024980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PREGOEIRA</w:t>
            </w:r>
          </w:p>
        </w:tc>
      </w:tr>
    </w:tbl>
    <w:p w:rsidR="00361152" w:rsidRPr="003A3AC1" w:rsidRDefault="00361152" w:rsidP="004C12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"/>
          <w:szCs w:val="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1152" w:rsidRPr="003A3AC1" w:rsidTr="000A6DE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152" w:rsidRPr="003A3AC1" w:rsidRDefault="00361152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361152" w:rsidRPr="003A3AC1" w:rsidTr="000A6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shd w:val="clear" w:color="auto" w:fill="auto"/>
          </w:tcPr>
          <w:p w:rsidR="00361152" w:rsidRPr="003A3AC1" w:rsidRDefault="00361152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61152" w:rsidRPr="003A3AC1" w:rsidTr="000A6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shd w:val="clear" w:color="auto" w:fill="auto"/>
          </w:tcPr>
          <w:p w:rsidR="00361152" w:rsidRPr="003A3AC1" w:rsidRDefault="00361152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61152" w:rsidRPr="003A3AC1" w:rsidRDefault="00361152" w:rsidP="005B2B1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361152" w:rsidRPr="003A3AC1" w:rsidSect="001A51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701" w:left="1701" w:header="425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08" w:rsidRDefault="00072508">
      <w:pPr>
        <w:spacing w:after="0" w:line="240" w:lineRule="auto"/>
      </w:pPr>
      <w:r>
        <w:separator/>
      </w:r>
    </w:p>
  </w:endnote>
  <w:endnote w:type="continuationSeparator" w:id="1">
    <w:p w:rsidR="00072508" w:rsidRDefault="0007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08" w:rsidRDefault="0007250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08" w:rsidRDefault="009273B0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 w:rsidR="00072508"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072508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08" w:rsidRDefault="000725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08" w:rsidRDefault="00072508">
      <w:pPr>
        <w:spacing w:after="0" w:line="240" w:lineRule="auto"/>
      </w:pPr>
      <w:r>
        <w:separator/>
      </w:r>
    </w:p>
  </w:footnote>
  <w:footnote w:type="continuationSeparator" w:id="1">
    <w:p w:rsidR="00072508" w:rsidRDefault="0007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08" w:rsidRDefault="0007250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08" w:rsidRDefault="0007250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08" w:rsidRDefault="00072508" w:rsidP="00401526">
    <w:pPr>
      <w:widowControl w:val="0"/>
      <w:jc w:val="center"/>
      <w:rPr>
        <w:rFonts w:ascii="Arial" w:hAnsi="Arial" w:cs="Arial"/>
        <w:sz w:val="24"/>
        <w:szCs w:val="24"/>
      </w:rPr>
    </w:pPr>
    <w:r w:rsidRPr="00756217">
      <w:rPr>
        <w:rFonts w:ascii="Arial" w:hAnsi="Arial" w:cs="Arial"/>
        <w:noProof/>
        <w:lang w:eastAsia="pt-BR"/>
      </w:rPr>
      <w:drawing>
        <wp:inline distT="0" distB="0" distL="0" distR="0">
          <wp:extent cx="8763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508" w:rsidRDefault="00072508" w:rsidP="00401526">
    <w:pPr>
      <w:widowControl w:val="0"/>
      <w:jc w:val="center"/>
      <w:rPr>
        <w:rFonts w:ascii="Arial" w:hAnsi="Arial" w:cs="Arial"/>
        <w:sz w:val="24"/>
        <w:szCs w:val="24"/>
      </w:rPr>
    </w:pPr>
  </w:p>
  <w:p w:rsidR="00072508" w:rsidRDefault="00072508" w:rsidP="00401526">
    <w:pPr>
      <w:widowControl w:val="0"/>
      <w:jc w:val="center"/>
    </w:pPr>
    <w:r>
      <w:rPr>
        <w:rFonts w:ascii="Arial" w:hAnsi="Arial" w:cs="Arial"/>
        <w:b/>
        <w:bCs/>
        <w:sz w:val="28"/>
        <w:szCs w:val="28"/>
      </w:rPr>
      <w:t>Prefeitura Municipal de Pedreira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152"/>
    <w:rsid w:val="00024980"/>
    <w:rsid w:val="0002514C"/>
    <w:rsid w:val="000252AE"/>
    <w:rsid w:val="00025670"/>
    <w:rsid w:val="000303BE"/>
    <w:rsid w:val="00072508"/>
    <w:rsid w:val="00080CB6"/>
    <w:rsid w:val="00083723"/>
    <w:rsid w:val="000917DC"/>
    <w:rsid w:val="000A6DEC"/>
    <w:rsid w:val="000B18DB"/>
    <w:rsid w:val="000B2049"/>
    <w:rsid w:val="000E11A3"/>
    <w:rsid w:val="000F4F3F"/>
    <w:rsid w:val="00136066"/>
    <w:rsid w:val="0015726B"/>
    <w:rsid w:val="00177C7D"/>
    <w:rsid w:val="001978A6"/>
    <w:rsid w:val="001A1275"/>
    <w:rsid w:val="001A5129"/>
    <w:rsid w:val="001A7E3E"/>
    <w:rsid w:val="001F3EE3"/>
    <w:rsid w:val="00212ACA"/>
    <w:rsid w:val="002338FB"/>
    <w:rsid w:val="00235BB9"/>
    <w:rsid w:val="00244BAD"/>
    <w:rsid w:val="00246A09"/>
    <w:rsid w:val="00250572"/>
    <w:rsid w:val="00250B32"/>
    <w:rsid w:val="002D1B1E"/>
    <w:rsid w:val="003074A5"/>
    <w:rsid w:val="00334028"/>
    <w:rsid w:val="00356901"/>
    <w:rsid w:val="00361152"/>
    <w:rsid w:val="0037592B"/>
    <w:rsid w:val="0039013D"/>
    <w:rsid w:val="003B0D43"/>
    <w:rsid w:val="003C0EAB"/>
    <w:rsid w:val="003D2B79"/>
    <w:rsid w:val="003E789B"/>
    <w:rsid w:val="00401526"/>
    <w:rsid w:val="00420B65"/>
    <w:rsid w:val="004572B8"/>
    <w:rsid w:val="00457D5A"/>
    <w:rsid w:val="0046134D"/>
    <w:rsid w:val="0046395B"/>
    <w:rsid w:val="00490C41"/>
    <w:rsid w:val="004C12D7"/>
    <w:rsid w:val="004C1912"/>
    <w:rsid w:val="004F67D1"/>
    <w:rsid w:val="00510601"/>
    <w:rsid w:val="00566786"/>
    <w:rsid w:val="00582077"/>
    <w:rsid w:val="0059433D"/>
    <w:rsid w:val="005B2B12"/>
    <w:rsid w:val="005D5C03"/>
    <w:rsid w:val="0061557A"/>
    <w:rsid w:val="00625706"/>
    <w:rsid w:val="00642387"/>
    <w:rsid w:val="0069645A"/>
    <w:rsid w:val="006E1E07"/>
    <w:rsid w:val="007350D6"/>
    <w:rsid w:val="00781351"/>
    <w:rsid w:val="0079134C"/>
    <w:rsid w:val="007946AE"/>
    <w:rsid w:val="007A0848"/>
    <w:rsid w:val="007A36A1"/>
    <w:rsid w:val="007B5B78"/>
    <w:rsid w:val="007D06A9"/>
    <w:rsid w:val="007D3D88"/>
    <w:rsid w:val="007D6AE1"/>
    <w:rsid w:val="007F2CF6"/>
    <w:rsid w:val="00834447"/>
    <w:rsid w:val="00870188"/>
    <w:rsid w:val="008A1A9E"/>
    <w:rsid w:val="008E522F"/>
    <w:rsid w:val="00900D0F"/>
    <w:rsid w:val="00903D62"/>
    <w:rsid w:val="009239FC"/>
    <w:rsid w:val="009273B0"/>
    <w:rsid w:val="00931014"/>
    <w:rsid w:val="009351B1"/>
    <w:rsid w:val="009455DE"/>
    <w:rsid w:val="00971D45"/>
    <w:rsid w:val="00972EAC"/>
    <w:rsid w:val="00977A49"/>
    <w:rsid w:val="00985D6B"/>
    <w:rsid w:val="009971AE"/>
    <w:rsid w:val="009B1EE0"/>
    <w:rsid w:val="009C0EC7"/>
    <w:rsid w:val="009F2176"/>
    <w:rsid w:val="009F75F9"/>
    <w:rsid w:val="00A74240"/>
    <w:rsid w:val="00A86188"/>
    <w:rsid w:val="00AA4261"/>
    <w:rsid w:val="00AD3567"/>
    <w:rsid w:val="00B04399"/>
    <w:rsid w:val="00B05503"/>
    <w:rsid w:val="00B15FC1"/>
    <w:rsid w:val="00B31C01"/>
    <w:rsid w:val="00B45266"/>
    <w:rsid w:val="00B64807"/>
    <w:rsid w:val="00BD790D"/>
    <w:rsid w:val="00C01B67"/>
    <w:rsid w:val="00C33E8C"/>
    <w:rsid w:val="00D922A5"/>
    <w:rsid w:val="00D962EF"/>
    <w:rsid w:val="00E23A8A"/>
    <w:rsid w:val="00E32D57"/>
    <w:rsid w:val="00E62E7D"/>
    <w:rsid w:val="00EB17B0"/>
    <w:rsid w:val="00EC62E1"/>
    <w:rsid w:val="00EC6FFB"/>
    <w:rsid w:val="00ED7025"/>
    <w:rsid w:val="00F566A5"/>
    <w:rsid w:val="00FC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66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61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15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61152"/>
  </w:style>
  <w:style w:type="paragraph" w:styleId="Textodebalo">
    <w:name w:val="Balloon Text"/>
    <w:basedOn w:val="Normal"/>
    <w:link w:val="TextodebaloChar"/>
    <w:uiPriority w:val="99"/>
    <w:semiHidden/>
    <w:unhideWhenUsed/>
    <w:rsid w:val="000A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EC"/>
    <w:rPr>
      <w:rFonts w:ascii="Segoe UI" w:hAnsi="Segoe UI" w:cs="Segoe UI"/>
      <w:sz w:val="18"/>
      <w:szCs w:val="18"/>
    </w:rPr>
  </w:style>
  <w:style w:type="character" w:customStyle="1" w:styleId="PGE-Alteraesdestacadas">
    <w:name w:val="PGE - Alterações destacadas"/>
    <w:basedOn w:val="Fontepargpadro"/>
    <w:uiPriority w:val="1"/>
    <w:qFormat/>
    <w:rsid w:val="001A5129"/>
    <w:rPr>
      <w:rFonts w:ascii="Arial" w:hAnsi="Arial"/>
      <w:b/>
      <w:color w:val="000000" w:themeColor="text1"/>
      <w:sz w:val="22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72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2EAC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Marilza Cristina Capeletto Certorio</dc:creator>
  <cp:lastModifiedBy>dbaseio</cp:lastModifiedBy>
  <cp:revision>5</cp:revision>
  <cp:lastPrinted>2022-01-12T16:41:00Z</cp:lastPrinted>
  <dcterms:created xsi:type="dcterms:W3CDTF">2022-01-12T16:29:00Z</dcterms:created>
  <dcterms:modified xsi:type="dcterms:W3CDTF">2022-01-12T17:25:00Z</dcterms:modified>
</cp:coreProperties>
</file>